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C06B" w14:textId="77777777" w:rsidR="00951174" w:rsidRDefault="00951174" w:rsidP="00951174">
      <w:pPr>
        <w:spacing w:after="0" w:line="240" w:lineRule="auto"/>
        <w:rPr>
          <w:noProof/>
          <w:lang w:eastAsia="et-EE"/>
        </w:rPr>
      </w:pPr>
      <w:r>
        <w:rPr>
          <w:noProof/>
          <w:lang w:eastAsia="et-EE"/>
        </w:rPr>
        <w:t xml:space="preserve">                                                                                                                             Lisa 1</w:t>
      </w:r>
    </w:p>
    <w:p w14:paraId="326DA3D6" w14:textId="77777777" w:rsidR="00951174" w:rsidRDefault="00951174" w:rsidP="00951174">
      <w:pPr>
        <w:spacing w:after="0" w:line="240" w:lineRule="auto"/>
        <w:rPr>
          <w:noProof/>
          <w:lang w:eastAsia="et-EE"/>
        </w:rPr>
      </w:pPr>
      <w:r>
        <w:rPr>
          <w:noProof/>
          <w:lang w:eastAsia="et-EE"/>
        </w:rPr>
        <w:tab/>
      </w:r>
      <w:r>
        <w:rPr>
          <w:noProof/>
          <w:lang w:eastAsia="et-EE"/>
        </w:rPr>
        <w:tab/>
      </w:r>
      <w:r>
        <w:rPr>
          <w:noProof/>
          <w:lang w:eastAsia="et-EE"/>
        </w:rPr>
        <w:tab/>
      </w:r>
      <w:r>
        <w:rPr>
          <w:noProof/>
          <w:lang w:eastAsia="et-EE"/>
        </w:rPr>
        <w:tab/>
      </w:r>
      <w:r>
        <w:rPr>
          <w:noProof/>
          <w:lang w:eastAsia="et-EE"/>
        </w:rPr>
        <w:tab/>
        <w:t xml:space="preserve">                                                      Peipsiääre Vallavolikogu</w:t>
      </w:r>
    </w:p>
    <w:p w14:paraId="3569E88A" w14:textId="3B0ACBC7" w:rsidR="009516D6" w:rsidRDefault="00951174" w:rsidP="001A1D05">
      <w:pPr>
        <w:spacing w:after="0" w:line="240" w:lineRule="auto"/>
        <w:ind w:right="-569"/>
        <w:rPr>
          <w:noProof/>
          <w:lang w:eastAsia="et-EE"/>
        </w:rPr>
      </w:pPr>
      <w:r>
        <w:rPr>
          <w:noProof/>
          <w:lang w:eastAsia="et-EE"/>
        </w:rPr>
        <w:t xml:space="preserve">                                                                                                                             29. mai 2019 a määruse nr 19 juurde</w:t>
      </w:r>
    </w:p>
    <w:p w14:paraId="153C8281" w14:textId="77777777" w:rsidR="009516D6" w:rsidRDefault="009516D6" w:rsidP="001A1D05">
      <w:pPr>
        <w:spacing w:after="0" w:line="240" w:lineRule="auto"/>
        <w:ind w:right="-569"/>
        <w:rPr>
          <w:noProof/>
          <w:lang w:eastAsia="et-EE"/>
        </w:rPr>
      </w:pPr>
    </w:p>
    <w:p w14:paraId="48F3E022" w14:textId="77777777" w:rsidR="008A11BF" w:rsidRPr="0068657E" w:rsidRDefault="008A11BF" w:rsidP="008A11BF">
      <w:pPr>
        <w:jc w:val="center"/>
        <w:rPr>
          <w:b/>
          <w:sz w:val="28"/>
          <w:szCs w:val="28"/>
        </w:rPr>
      </w:pPr>
      <w:r w:rsidRPr="0068657E">
        <w:rPr>
          <w:b/>
          <w:sz w:val="28"/>
          <w:szCs w:val="28"/>
        </w:rPr>
        <w:t>AVALIKU ÜRITUSE LOA TAOTLUS</w:t>
      </w:r>
    </w:p>
    <w:p w14:paraId="4EEA4C32" w14:textId="77777777" w:rsidR="008A11BF" w:rsidRPr="008A11BF" w:rsidRDefault="00396874" w:rsidP="008A11BF">
      <w:pPr>
        <w:spacing w:after="0"/>
        <w:rPr>
          <w:b/>
          <w:sz w:val="24"/>
          <w:szCs w:val="24"/>
        </w:rPr>
      </w:pPr>
      <w:r>
        <w:rPr>
          <w:b/>
          <w:sz w:val="24"/>
          <w:szCs w:val="24"/>
        </w:rPr>
        <w:t xml:space="preserve">1. </w:t>
      </w:r>
      <w:r w:rsidR="008A11BF" w:rsidRPr="008A11BF">
        <w:rPr>
          <w:b/>
          <w:sz w:val="24"/>
          <w:szCs w:val="24"/>
        </w:rPr>
        <w:t>ÜRITUSE KORRALDAJA</w:t>
      </w:r>
      <w:r>
        <w:rPr>
          <w:b/>
          <w:sz w:val="24"/>
          <w:szCs w:val="24"/>
        </w:rPr>
        <w:t xml:space="preserve"> ANDMED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28"/>
      </w:tblGrid>
      <w:tr w:rsidR="008A11BF" w:rsidRPr="00231A23" w14:paraId="73810E55" w14:textId="77777777" w:rsidTr="00231A23">
        <w:tc>
          <w:tcPr>
            <w:tcW w:w="4219" w:type="dxa"/>
          </w:tcPr>
          <w:p w14:paraId="0D79FDD2" w14:textId="77777777" w:rsidR="008A11BF" w:rsidRPr="00231A23" w:rsidRDefault="008A11BF" w:rsidP="00231A23">
            <w:pPr>
              <w:spacing w:after="0" w:line="240" w:lineRule="auto"/>
              <w:rPr>
                <w:sz w:val="24"/>
                <w:szCs w:val="24"/>
              </w:rPr>
            </w:pPr>
            <w:r w:rsidRPr="00231A23">
              <w:rPr>
                <w:sz w:val="24"/>
                <w:szCs w:val="24"/>
              </w:rPr>
              <w:t>Ürituse korraldaja nimi</w:t>
            </w:r>
          </w:p>
        </w:tc>
        <w:tc>
          <w:tcPr>
            <w:tcW w:w="5528" w:type="dxa"/>
          </w:tcPr>
          <w:p w14:paraId="1C0B2B19" w14:textId="77777777" w:rsidR="008A11BF" w:rsidRPr="00231A23" w:rsidRDefault="00B46044" w:rsidP="00231A23">
            <w:pPr>
              <w:spacing w:after="0" w:line="240" w:lineRule="auto"/>
              <w:rPr>
                <w:rFonts w:ascii="Times New Roman" w:hAnsi="Times New Roman"/>
                <w:sz w:val="24"/>
                <w:szCs w:val="24"/>
              </w:rPr>
            </w:pPr>
            <w:r>
              <w:rPr>
                <w:rFonts w:ascii="Times New Roman" w:hAnsi="Times New Roman"/>
                <w:sz w:val="24"/>
                <w:szCs w:val="24"/>
              </w:rPr>
              <w:t>Motohobi OÜ</w:t>
            </w:r>
          </w:p>
        </w:tc>
      </w:tr>
      <w:tr w:rsidR="008A3D53" w:rsidRPr="00231A23" w14:paraId="0C78B28C" w14:textId="77777777" w:rsidTr="00231A23">
        <w:tc>
          <w:tcPr>
            <w:tcW w:w="4219" w:type="dxa"/>
          </w:tcPr>
          <w:p w14:paraId="390FD22F" w14:textId="77777777" w:rsidR="008A3D53" w:rsidRPr="00231A23" w:rsidRDefault="008A3D53" w:rsidP="00231A23">
            <w:pPr>
              <w:spacing w:after="0" w:line="240" w:lineRule="auto"/>
              <w:rPr>
                <w:sz w:val="24"/>
                <w:szCs w:val="24"/>
              </w:rPr>
            </w:pPr>
            <w:r w:rsidRPr="00231A23">
              <w:rPr>
                <w:sz w:val="24"/>
                <w:szCs w:val="24"/>
              </w:rPr>
              <w:t>Aadress</w:t>
            </w:r>
          </w:p>
        </w:tc>
        <w:tc>
          <w:tcPr>
            <w:tcW w:w="5528" w:type="dxa"/>
          </w:tcPr>
          <w:p w14:paraId="2EFF1FEE" w14:textId="77777777" w:rsidR="008A3D53" w:rsidRPr="00231A23" w:rsidRDefault="00B46044" w:rsidP="00231A23">
            <w:pPr>
              <w:spacing w:after="0" w:line="240" w:lineRule="auto"/>
              <w:rPr>
                <w:rFonts w:ascii="Times New Roman" w:hAnsi="Times New Roman"/>
                <w:sz w:val="24"/>
                <w:szCs w:val="24"/>
              </w:rPr>
            </w:pPr>
            <w:r>
              <w:rPr>
                <w:rFonts w:ascii="Times New Roman" w:hAnsi="Times New Roman"/>
                <w:sz w:val="24"/>
                <w:szCs w:val="24"/>
              </w:rPr>
              <w:t>Kassisilma 6, Räni, Tartu maakond 61708</w:t>
            </w:r>
          </w:p>
        </w:tc>
      </w:tr>
      <w:tr w:rsidR="008A11BF" w:rsidRPr="00231A23" w14:paraId="3F217FF0" w14:textId="77777777" w:rsidTr="00231A23">
        <w:tc>
          <w:tcPr>
            <w:tcW w:w="4219" w:type="dxa"/>
          </w:tcPr>
          <w:p w14:paraId="0D666A79" w14:textId="77777777" w:rsidR="008A11BF" w:rsidRPr="00231A23" w:rsidRDefault="008A11BF" w:rsidP="00231A23">
            <w:pPr>
              <w:spacing w:after="0" w:line="240" w:lineRule="auto"/>
              <w:rPr>
                <w:sz w:val="24"/>
                <w:szCs w:val="24"/>
              </w:rPr>
            </w:pPr>
            <w:r w:rsidRPr="00231A23">
              <w:rPr>
                <w:sz w:val="24"/>
                <w:szCs w:val="24"/>
              </w:rPr>
              <w:t>Registri- või isikukood</w:t>
            </w:r>
          </w:p>
        </w:tc>
        <w:tc>
          <w:tcPr>
            <w:tcW w:w="5528" w:type="dxa"/>
          </w:tcPr>
          <w:p w14:paraId="2D0F4D9E" w14:textId="77777777" w:rsidR="008A11BF" w:rsidRPr="00231A23" w:rsidRDefault="00B46044" w:rsidP="00231A23">
            <w:pPr>
              <w:spacing w:after="0" w:line="240" w:lineRule="auto"/>
              <w:rPr>
                <w:rFonts w:ascii="Times New Roman" w:hAnsi="Times New Roman"/>
                <w:sz w:val="24"/>
                <w:szCs w:val="24"/>
              </w:rPr>
            </w:pPr>
            <w:r>
              <w:rPr>
                <w:rFonts w:ascii="Times New Roman" w:hAnsi="Times New Roman"/>
                <w:sz w:val="24"/>
                <w:szCs w:val="24"/>
              </w:rPr>
              <w:t>11318432 (Motohobi OÜ)</w:t>
            </w:r>
          </w:p>
        </w:tc>
      </w:tr>
      <w:tr w:rsidR="008A11BF" w:rsidRPr="00231A23" w14:paraId="3F1A23FC" w14:textId="77777777" w:rsidTr="00231A23">
        <w:tc>
          <w:tcPr>
            <w:tcW w:w="4219" w:type="dxa"/>
          </w:tcPr>
          <w:p w14:paraId="0335F65A" w14:textId="77777777" w:rsidR="008A11BF" w:rsidRPr="00231A23" w:rsidRDefault="008A11BF" w:rsidP="00231A23">
            <w:pPr>
              <w:spacing w:after="0" w:line="240" w:lineRule="auto"/>
              <w:rPr>
                <w:sz w:val="24"/>
                <w:szCs w:val="24"/>
              </w:rPr>
            </w:pPr>
            <w:r w:rsidRPr="00231A23">
              <w:rPr>
                <w:sz w:val="24"/>
                <w:szCs w:val="24"/>
              </w:rPr>
              <w:t>Ürituse korraldaja e-posti aadress</w:t>
            </w:r>
            <w:r w:rsidR="00951174">
              <w:rPr>
                <w:sz w:val="24"/>
                <w:szCs w:val="24"/>
              </w:rPr>
              <w:t xml:space="preserve"> ja kontakttelefon</w:t>
            </w:r>
          </w:p>
        </w:tc>
        <w:tc>
          <w:tcPr>
            <w:tcW w:w="5528" w:type="dxa"/>
          </w:tcPr>
          <w:p w14:paraId="48389E35" w14:textId="77777777" w:rsidR="008A11BF" w:rsidRPr="00231A23" w:rsidRDefault="00B46044" w:rsidP="00231A23">
            <w:pPr>
              <w:spacing w:after="0" w:line="240" w:lineRule="auto"/>
              <w:rPr>
                <w:rFonts w:ascii="Times New Roman" w:hAnsi="Times New Roman"/>
                <w:sz w:val="24"/>
                <w:szCs w:val="24"/>
              </w:rPr>
            </w:pPr>
            <w:hyperlink r:id="rId7" w:history="1">
              <w:r w:rsidRPr="007B44D5">
                <w:rPr>
                  <w:rStyle w:val="Hyperlink"/>
                  <w:rFonts w:ascii="Times New Roman" w:hAnsi="Times New Roman"/>
                  <w:sz w:val="24"/>
                  <w:szCs w:val="24"/>
                </w:rPr>
                <w:t>marek@motohobi.ee</w:t>
              </w:r>
            </w:hyperlink>
            <w:r>
              <w:rPr>
                <w:rFonts w:ascii="Times New Roman" w:hAnsi="Times New Roman"/>
                <w:sz w:val="24"/>
                <w:szCs w:val="24"/>
              </w:rPr>
              <w:t xml:space="preserve"> </w:t>
            </w:r>
            <w:r>
              <w:rPr>
                <w:rFonts w:ascii="Times New Roman" w:hAnsi="Times New Roman"/>
                <w:sz w:val="24"/>
                <w:szCs w:val="24"/>
              </w:rPr>
              <w:br/>
              <w:t>+372 53494547</w:t>
            </w:r>
          </w:p>
        </w:tc>
      </w:tr>
      <w:tr w:rsidR="008A11BF" w:rsidRPr="00231A23" w14:paraId="1C191A05" w14:textId="77777777" w:rsidTr="00231A23">
        <w:tc>
          <w:tcPr>
            <w:tcW w:w="4219" w:type="dxa"/>
          </w:tcPr>
          <w:p w14:paraId="68E34506" w14:textId="77777777" w:rsidR="008A11BF" w:rsidRPr="00231A23" w:rsidRDefault="00193ED3" w:rsidP="00231A23">
            <w:pPr>
              <w:spacing w:after="0" w:line="240" w:lineRule="auto"/>
              <w:rPr>
                <w:sz w:val="24"/>
                <w:szCs w:val="24"/>
              </w:rPr>
            </w:pPr>
            <w:r w:rsidRPr="00231A23">
              <w:rPr>
                <w:sz w:val="24"/>
                <w:szCs w:val="24"/>
              </w:rPr>
              <w:t>Üritus</w:t>
            </w:r>
            <w:r w:rsidR="00951174">
              <w:rPr>
                <w:sz w:val="24"/>
                <w:szCs w:val="24"/>
              </w:rPr>
              <w:t>e läbiviimise eest vastutava isiku nimi ja tema isikukood</w:t>
            </w:r>
          </w:p>
        </w:tc>
        <w:tc>
          <w:tcPr>
            <w:tcW w:w="5528" w:type="dxa"/>
          </w:tcPr>
          <w:p w14:paraId="71DBE625" w14:textId="77777777" w:rsidR="008A11BF" w:rsidRPr="00231A23" w:rsidRDefault="00B46044" w:rsidP="00231A23">
            <w:pPr>
              <w:spacing w:after="0" w:line="240" w:lineRule="auto"/>
              <w:rPr>
                <w:rFonts w:ascii="Times New Roman" w:hAnsi="Times New Roman"/>
                <w:sz w:val="24"/>
                <w:szCs w:val="24"/>
              </w:rPr>
            </w:pPr>
            <w:r>
              <w:rPr>
                <w:rFonts w:ascii="Times New Roman" w:hAnsi="Times New Roman"/>
                <w:sz w:val="24"/>
                <w:szCs w:val="24"/>
              </w:rPr>
              <w:t xml:space="preserve">Marek Kärner </w:t>
            </w:r>
            <w:r>
              <w:rPr>
                <w:rFonts w:ascii="Times New Roman" w:hAnsi="Times New Roman"/>
                <w:sz w:val="24"/>
                <w:szCs w:val="24"/>
              </w:rPr>
              <w:br/>
              <w:t>37509142714</w:t>
            </w:r>
          </w:p>
        </w:tc>
      </w:tr>
      <w:tr w:rsidR="008A11BF" w:rsidRPr="00231A23" w14:paraId="6E3034D6" w14:textId="77777777" w:rsidTr="00231A23">
        <w:tc>
          <w:tcPr>
            <w:tcW w:w="4219" w:type="dxa"/>
          </w:tcPr>
          <w:p w14:paraId="0A07FFF8" w14:textId="77777777" w:rsidR="008A11BF" w:rsidRPr="00231A23" w:rsidRDefault="00951174" w:rsidP="00231A23">
            <w:pPr>
              <w:spacing w:after="0" w:line="240" w:lineRule="auto"/>
              <w:rPr>
                <w:sz w:val="24"/>
                <w:szCs w:val="24"/>
              </w:rPr>
            </w:pPr>
            <w:r>
              <w:rPr>
                <w:sz w:val="24"/>
                <w:szCs w:val="24"/>
              </w:rPr>
              <w:t>Ürituse läbiviimise eest v</w:t>
            </w:r>
            <w:r w:rsidR="008A11BF" w:rsidRPr="00231A23">
              <w:rPr>
                <w:sz w:val="24"/>
                <w:szCs w:val="24"/>
              </w:rPr>
              <w:t xml:space="preserve">astutava isiku e-posti aadress ja </w:t>
            </w:r>
            <w:r>
              <w:rPr>
                <w:sz w:val="24"/>
                <w:szCs w:val="24"/>
              </w:rPr>
              <w:t>kontakt</w:t>
            </w:r>
            <w:r w:rsidR="008A11BF" w:rsidRPr="00231A23">
              <w:rPr>
                <w:sz w:val="24"/>
                <w:szCs w:val="24"/>
              </w:rPr>
              <w:t>telefon</w:t>
            </w:r>
          </w:p>
        </w:tc>
        <w:tc>
          <w:tcPr>
            <w:tcW w:w="5528" w:type="dxa"/>
          </w:tcPr>
          <w:p w14:paraId="6FF391E0" w14:textId="77777777" w:rsidR="008A11BF" w:rsidRPr="00231A23" w:rsidRDefault="00B46044" w:rsidP="00231A23">
            <w:pPr>
              <w:spacing w:after="0" w:line="240" w:lineRule="auto"/>
              <w:rPr>
                <w:rFonts w:ascii="Times New Roman" w:hAnsi="Times New Roman"/>
                <w:sz w:val="24"/>
                <w:szCs w:val="24"/>
              </w:rPr>
            </w:pPr>
            <w:hyperlink r:id="rId8" w:history="1">
              <w:r w:rsidRPr="007B44D5">
                <w:rPr>
                  <w:rStyle w:val="Hyperlink"/>
                  <w:rFonts w:ascii="Times New Roman" w:hAnsi="Times New Roman"/>
                  <w:sz w:val="24"/>
                  <w:szCs w:val="24"/>
                </w:rPr>
                <w:t>marek@motohobi.ee</w:t>
              </w:r>
            </w:hyperlink>
            <w:r>
              <w:rPr>
                <w:rFonts w:ascii="Times New Roman" w:hAnsi="Times New Roman"/>
                <w:sz w:val="24"/>
                <w:szCs w:val="24"/>
              </w:rPr>
              <w:br/>
              <w:t>+372 53494547</w:t>
            </w:r>
          </w:p>
        </w:tc>
      </w:tr>
    </w:tbl>
    <w:p w14:paraId="4A67D653" w14:textId="77777777" w:rsidR="00F21119" w:rsidRDefault="00F21119" w:rsidP="008A11BF">
      <w:pPr>
        <w:spacing w:before="240" w:after="0"/>
        <w:rPr>
          <w:b/>
          <w:sz w:val="24"/>
          <w:szCs w:val="24"/>
        </w:rPr>
      </w:pPr>
    </w:p>
    <w:p w14:paraId="0C960D3D" w14:textId="77777777" w:rsidR="008A11BF" w:rsidRPr="008A11BF" w:rsidRDefault="00396874" w:rsidP="008A11BF">
      <w:pPr>
        <w:spacing w:before="240" w:after="0"/>
        <w:rPr>
          <w:b/>
          <w:sz w:val="24"/>
          <w:szCs w:val="24"/>
        </w:rPr>
      </w:pPr>
      <w:r>
        <w:rPr>
          <w:b/>
          <w:sz w:val="24"/>
          <w:szCs w:val="24"/>
        </w:rPr>
        <w:t xml:space="preserve">2. </w:t>
      </w:r>
      <w:r w:rsidR="008A11BF" w:rsidRPr="008A11BF">
        <w:rPr>
          <w:b/>
          <w:sz w:val="24"/>
          <w:szCs w:val="24"/>
        </w:rPr>
        <w:t>ÜRITUS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28"/>
      </w:tblGrid>
      <w:tr w:rsidR="008A11BF" w:rsidRPr="00231A23" w14:paraId="3091C1D5" w14:textId="77777777" w:rsidTr="00231A23">
        <w:tc>
          <w:tcPr>
            <w:tcW w:w="4219" w:type="dxa"/>
          </w:tcPr>
          <w:p w14:paraId="7386A3E4" w14:textId="77777777" w:rsidR="008A11BF" w:rsidRPr="00231A23" w:rsidRDefault="008A11BF" w:rsidP="00231A23">
            <w:pPr>
              <w:spacing w:after="0" w:line="240" w:lineRule="auto"/>
              <w:rPr>
                <w:sz w:val="24"/>
                <w:szCs w:val="24"/>
              </w:rPr>
            </w:pPr>
            <w:r w:rsidRPr="00231A23">
              <w:rPr>
                <w:sz w:val="24"/>
                <w:szCs w:val="24"/>
              </w:rPr>
              <w:t>Ürituse nimi</w:t>
            </w:r>
          </w:p>
        </w:tc>
        <w:tc>
          <w:tcPr>
            <w:tcW w:w="5528" w:type="dxa"/>
          </w:tcPr>
          <w:p w14:paraId="0F4A4DA7" w14:textId="2BB98337" w:rsidR="008A11BF" w:rsidRPr="00231A23" w:rsidRDefault="00B46044" w:rsidP="00231A23">
            <w:pPr>
              <w:spacing w:after="0" w:line="240" w:lineRule="auto"/>
              <w:rPr>
                <w:sz w:val="24"/>
                <w:szCs w:val="24"/>
              </w:rPr>
            </w:pPr>
            <w:r>
              <w:rPr>
                <w:sz w:val="24"/>
                <w:szCs w:val="24"/>
              </w:rPr>
              <w:t>CFMOTO DAY 202</w:t>
            </w:r>
            <w:r w:rsidR="006352FB">
              <w:rPr>
                <w:sz w:val="24"/>
                <w:szCs w:val="24"/>
              </w:rPr>
              <w:t>5</w:t>
            </w:r>
          </w:p>
        </w:tc>
      </w:tr>
      <w:tr w:rsidR="005F588D" w:rsidRPr="00231A23" w14:paraId="06E70B12" w14:textId="77777777" w:rsidTr="00231A23">
        <w:tc>
          <w:tcPr>
            <w:tcW w:w="4219" w:type="dxa"/>
          </w:tcPr>
          <w:p w14:paraId="62C5CAC3" w14:textId="77777777" w:rsidR="005F588D" w:rsidRPr="00231A23" w:rsidRDefault="005F588D" w:rsidP="00231A23">
            <w:pPr>
              <w:spacing w:after="0" w:line="240" w:lineRule="auto"/>
              <w:rPr>
                <w:sz w:val="24"/>
                <w:szCs w:val="24"/>
              </w:rPr>
            </w:pPr>
            <w:r w:rsidRPr="00231A23">
              <w:rPr>
                <w:sz w:val="24"/>
                <w:szCs w:val="24"/>
              </w:rPr>
              <w:t xml:space="preserve">Ürituse laad </w:t>
            </w:r>
            <w:r w:rsidRPr="00231A23">
              <w:rPr>
                <w:i/>
                <w:sz w:val="24"/>
                <w:szCs w:val="24"/>
              </w:rPr>
              <w:t>(spordivõistlus, laat, vabaõhukontsert, etendus, näitus vms)</w:t>
            </w:r>
          </w:p>
        </w:tc>
        <w:tc>
          <w:tcPr>
            <w:tcW w:w="5528" w:type="dxa"/>
          </w:tcPr>
          <w:p w14:paraId="5900987E" w14:textId="77777777" w:rsidR="005F588D" w:rsidRPr="00231A23" w:rsidRDefault="00C55E82" w:rsidP="00231A23">
            <w:pPr>
              <w:spacing w:after="0" w:line="240" w:lineRule="auto"/>
              <w:rPr>
                <w:sz w:val="24"/>
                <w:szCs w:val="24"/>
              </w:rPr>
            </w:pPr>
            <w:r>
              <w:rPr>
                <w:sz w:val="24"/>
                <w:szCs w:val="24"/>
              </w:rPr>
              <w:t xml:space="preserve">CFMOTO kliendipäev </w:t>
            </w:r>
          </w:p>
        </w:tc>
      </w:tr>
      <w:tr w:rsidR="008A11BF" w:rsidRPr="00231A23" w14:paraId="15B7B523" w14:textId="77777777" w:rsidTr="00231A23">
        <w:tc>
          <w:tcPr>
            <w:tcW w:w="4219" w:type="dxa"/>
          </w:tcPr>
          <w:p w14:paraId="68A0573A" w14:textId="77777777" w:rsidR="008A11BF" w:rsidRPr="00231A23" w:rsidRDefault="00D301BD" w:rsidP="00231A23">
            <w:pPr>
              <w:spacing w:after="0" w:line="240" w:lineRule="auto"/>
              <w:rPr>
                <w:sz w:val="24"/>
                <w:szCs w:val="24"/>
              </w:rPr>
            </w:pPr>
            <w:r w:rsidRPr="00231A23">
              <w:rPr>
                <w:sz w:val="24"/>
                <w:szCs w:val="24"/>
              </w:rPr>
              <w:t>Ürituse toimumise koht</w:t>
            </w:r>
          </w:p>
        </w:tc>
        <w:tc>
          <w:tcPr>
            <w:tcW w:w="5528" w:type="dxa"/>
          </w:tcPr>
          <w:p w14:paraId="6A3F33EB" w14:textId="49FEF1F5" w:rsidR="008A11BF" w:rsidRPr="00231A23" w:rsidRDefault="00B46044" w:rsidP="00231A23">
            <w:pPr>
              <w:spacing w:after="0" w:line="240" w:lineRule="auto"/>
              <w:rPr>
                <w:sz w:val="24"/>
                <w:szCs w:val="24"/>
              </w:rPr>
            </w:pPr>
            <w:r>
              <w:rPr>
                <w:sz w:val="24"/>
                <w:szCs w:val="24"/>
              </w:rPr>
              <w:t>Kadrina Mõisa Pullitall</w:t>
            </w:r>
            <w:r w:rsidR="005D31D9">
              <w:rPr>
                <w:sz w:val="24"/>
                <w:szCs w:val="24"/>
              </w:rPr>
              <w:t xml:space="preserve"> väliala</w:t>
            </w:r>
          </w:p>
        </w:tc>
      </w:tr>
      <w:tr w:rsidR="00D301BD" w:rsidRPr="00231A23" w14:paraId="274052ED" w14:textId="77777777" w:rsidTr="00231A23">
        <w:tc>
          <w:tcPr>
            <w:tcW w:w="4219" w:type="dxa"/>
          </w:tcPr>
          <w:p w14:paraId="43ACAF5F" w14:textId="77777777" w:rsidR="00D301BD" w:rsidRPr="00231A23" w:rsidRDefault="00D301BD" w:rsidP="00231A23">
            <w:pPr>
              <w:spacing w:after="0" w:line="240" w:lineRule="auto"/>
              <w:rPr>
                <w:sz w:val="24"/>
                <w:szCs w:val="24"/>
              </w:rPr>
            </w:pPr>
            <w:r w:rsidRPr="00231A23">
              <w:rPr>
                <w:sz w:val="24"/>
                <w:szCs w:val="24"/>
              </w:rPr>
              <w:t>Ürituse alguse kuupäev ja kellaaeg</w:t>
            </w:r>
          </w:p>
        </w:tc>
        <w:tc>
          <w:tcPr>
            <w:tcW w:w="5528" w:type="dxa"/>
          </w:tcPr>
          <w:p w14:paraId="52D09711" w14:textId="1A0EC66E" w:rsidR="00D301BD" w:rsidRPr="00231A23" w:rsidRDefault="00B46044" w:rsidP="00231A23">
            <w:pPr>
              <w:spacing w:after="0" w:line="240" w:lineRule="auto"/>
              <w:rPr>
                <w:sz w:val="24"/>
                <w:szCs w:val="24"/>
              </w:rPr>
            </w:pPr>
            <w:r>
              <w:rPr>
                <w:sz w:val="24"/>
                <w:szCs w:val="24"/>
              </w:rPr>
              <w:t>2</w:t>
            </w:r>
            <w:r w:rsidR="006352FB">
              <w:rPr>
                <w:sz w:val="24"/>
                <w:szCs w:val="24"/>
              </w:rPr>
              <w:t>7</w:t>
            </w:r>
            <w:r>
              <w:rPr>
                <w:sz w:val="24"/>
                <w:szCs w:val="24"/>
              </w:rPr>
              <w:t>.07.2024 kell 12:00</w:t>
            </w:r>
          </w:p>
        </w:tc>
      </w:tr>
      <w:tr w:rsidR="00D301BD" w:rsidRPr="00231A23" w14:paraId="27C48124" w14:textId="77777777" w:rsidTr="00231A23">
        <w:tc>
          <w:tcPr>
            <w:tcW w:w="4219" w:type="dxa"/>
          </w:tcPr>
          <w:p w14:paraId="69BA0937" w14:textId="77777777" w:rsidR="00D301BD" w:rsidRPr="00231A23" w:rsidRDefault="00D301BD" w:rsidP="00231A23">
            <w:pPr>
              <w:spacing w:after="0" w:line="240" w:lineRule="auto"/>
              <w:rPr>
                <w:sz w:val="24"/>
                <w:szCs w:val="24"/>
              </w:rPr>
            </w:pPr>
            <w:r w:rsidRPr="00231A23">
              <w:rPr>
                <w:sz w:val="24"/>
                <w:szCs w:val="24"/>
              </w:rPr>
              <w:t>Ürituse lõpu kuupäev ja kellaaeg</w:t>
            </w:r>
          </w:p>
        </w:tc>
        <w:tc>
          <w:tcPr>
            <w:tcW w:w="5528" w:type="dxa"/>
          </w:tcPr>
          <w:p w14:paraId="210068E3" w14:textId="5AB1F418" w:rsidR="00D301BD" w:rsidRPr="00231A23" w:rsidRDefault="00B46044" w:rsidP="00231A23">
            <w:pPr>
              <w:spacing w:after="0" w:line="240" w:lineRule="auto"/>
              <w:rPr>
                <w:sz w:val="24"/>
                <w:szCs w:val="24"/>
              </w:rPr>
            </w:pPr>
            <w:r>
              <w:rPr>
                <w:sz w:val="24"/>
                <w:szCs w:val="24"/>
              </w:rPr>
              <w:t>2</w:t>
            </w:r>
            <w:r w:rsidR="006352FB">
              <w:rPr>
                <w:sz w:val="24"/>
                <w:szCs w:val="24"/>
              </w:rPr>
              <w:t>7</w:t>
            </w:r>
            <w:r>
              <w:rPr>
                <w:sz w:val="24"/>
                <w:szCs w:val="24"/>
              </w:rPr>
              <w:t>.07.2024 kell 2</w:t>
            </w:r>
            <w:r w:rsidR="006352FB">
              <w:rPr>
                <w:sz w:val="24"/>
                <w:szCs w:val="24"/>
              </w:rPr>
              <w:t>1</w:t>
            </w:r>
            <w:r>
              <w:rPr>
                <w:sz w:val="24"/>
                <w:szCs w:val="24"/>
              </w:rPr>
              <w:t>:00</w:t>
            </w:r>
          </w:p>
        </w:tc>
      </w:tr>
      <w:tr w:rsidR="008A11BF" w:rsidRPr="00231A23" w14:paraId="1560068E" w14:textId="77777777" w:rsidTr="00231A23">
        <w:tc>
          <w:tcPr>
            <w:tcW w:w="4219" w:type="dxa"/>
          </w:tcPr>
          <w:p w14:paraId="389B1027" w14:textId="77777777" w:rsidR="008A11BF" w:rsidRPr="00231A23" w:rsidRDefault="00B70932" w:rsidP="00231A23">
            <w:pPr>
              <w:spacing w:after="0" w:line="240" w:lineRule="auto"/>
              <w:rPr>
                <w:sz w:val="24"/>
                <w:szCs w:val="24"/>
              </w:rPr>
            </w:pPr>
            <w:r w:rsidRPr="00231A23">
              <w:rPr>
                <w:sz w:val="24"/>
                <w:szCs w:val="24"/>
              </w:rPr>
              <w:t>Ürituse lühikirjeldus</w:t>
            </w:r>
          </w:p>
        </w:tc>
        <w:tc>
          <w:tcPr>
            <w:tcW w:w="5528" w:type="dxa"/>
          </w:tcPr>
          <w:p w14:paraId="2FC78C59" w14:textId="53BE897B" w:rsidR="00B70932" w:rsidRPr="00231A23" w:rsidRDefault="00C55E82" w:rsidP="00231A23">
            <w:pPr>
              <w:spacing w:after="0" w:line="240" w:lineRule="auto"/>
              <w:rPr>
                <w:sz w:val="24"/>
                <w:szCs w:val="24"/>
              </w:rPr>
            </w:pPr>
            <w:r>
              <w:rPr>
                <w:sz w:val="24"/>
                <w:szCs w:val="24"/>
              </w:rPr>
              <w:t>CFMOTO kliendipäeva</w:t>
            </w:r>
            <w:r w:rsidR="001A1D05">
              <w:rPr>
                <w:sz w:val="24"/>
                <w:szCs w:val="24"/>
              </w:rPr>
              <w:t xml:space="preserve">, välja on toodud CFMOTO sõidukid ning demoala. Ürituse link: </w:t>
            </w:r>
            <w:hyperlink r:id="rId9" w:tgtFrame="_blank" w:history="1">
              <w:r w:rsidR="006352FB" w:rsidRPr="006352FB">
                <w:rPr>
                  <w:rStyle w:val="Hyperlink"/>
                  <w:b/>
                  <w:bCs/>
                  <w:sz w:val="24"/>
                  <w:szCs w:val="24"/>
                </w:rPr>
                <w:t>https://piletikeskus.ee/et/e/7nrgnb</w:t>
              </w:r>
            </w:hyperlink>
          </w:p>
        </w:tc>
      </w:tr>
      <w:tr w:rsidR="008A11BF" w:rsidRPr="00231A23" w14:paraId="6B785940" w14:textId="77777777" w:rsidTr="00231A23">
        <w:tc>
          <w:tcPr>
            <w:tcW w:w="4219" w:type="dxa"/>
          </w:tcPr>
          <w:p w14:paraId="1FE82F5C" w14:textId="77777777" w:rsidR="008A11BF" w:rsidRPr="00231A23" w:rsidRDefault="0068657E" w:rsidP="00231A23">
            <w:pPr>
              <w:spacing w:after="0" w:line="240" w:lineRule="auto"/>
              <w:rPr>
                <w:sz w:val="24"/>
                <w:szCs w:val="24"/>
              </w:rPr>
            </w:pPr>
            <w:r w:rsidRPr="00231A23">
              <w:rPr>
                <w:sz w:val="24"/>
                <w:szCs w:val="24"/>
              </w:rPr>
              <w:t>Eeldatav osalejate arv</w:t>
            </w:r>
          </w:p>
        </w:tc>
        <w:tc>
          <w:tcPr>
            <w:tcW w:w="5528" w:type="dxa"/>
          </w:tcPr>
          <w:p w14:paraId="296D919F" w14:textId="648A1A9A" w:rsidR="008A11BF" w:rsidRPr="00231A23" w:rsidRDefault="00C55E82" w:rsidP="00231A23">
            <w:pPr>
              <w:spacing w:after="0" w:line="240" w:lineRule="auto"/>
              <w:rPr>
                <w:sz w:val="24"/>
                <w:szCs w:val="24"/>
              </w:rPr>
            </w:pPr>
            <w:r>
              <w:rPr>
                <w:sz w:val="24"/>
                <w:szCs w:val="24"/>
              </w:rPr>
              <w:t>~</w:t>
            </w:r>
            <w:r w:rsidR="00422344">
              <w:rPr>
                <w:sz w:val="24"/>
                <w:szCs w:val="24"/>
              </w:rPr>
              <w:t xml:space="preserve"> </w:t>
            </w:r>
            <w:r w:rsidR="006352FB">
              <w:rPr>
                <w:sz w:val="24"/>
                <w:szCs w:val="24"/>
              </w:rPr>
              <w:t>1000</w:t>
            </w:r>
          </w:p>
        </w:tc>
      </w:tr>
      <w:tr w:rsidR="00193ED3" w:rsidRPr="00231A23" w14:paraId="1FDFACF6" w14:textId="77777777" w:rsidTr="00231A23">
        <w:tc>
          <w:tcPr>
            <w:tcW w:w="4219" w:type="dxa"/>
          </w:tcPr>
          <w:p w14:paraId="0304D9F3" w14:textId="77777777" w:rsidR="00193ED3" w:rsidRPr="00231A23" w:rsidRDefault="00951174" w:rsidP="00231A23">
            <w:pPr>
              <w:spacing w:after="0" w:line="240" w:lineRule="auto"/>
              <w:rPr>
                <w:sz w:val="24"/>
                <w:szCs w:val="24"/>
              </w:rPr>
            </w:pPr>
            <w:r>
              <w:rPr>
                <w:sz w:val="24"/>
                <w:szCs w:val="24"/>
              </w:rPr>
              <w:t>Teave piletimüügi kohta</w:t>
            </w:r>
          </w:p>
        </w:tc>
        <w:tc>
          <w:tcPr>
            <w:tcW w:w="5528" w:type="dxa"/>
          </w:tcPr>
          <w:p w14:paraId="6C29EFC1" w14:textId="77777777" w:rsidR="00193ED3" w:rsidRPr="00231A23" w:rsidRDefault="00B46044" w:rsidP="00231A23">
            <w:pPr>
              <w:spacing w:after="0" w:line="240" w:lineRule="auto"/>
              <w:rPr>
                <w:sz w:val="24"/>
                <w:szCs w:val="24"/>
              </w:rPr>
            </w:pPr>
            <w:r>
              <w:rPr>
                <w:sz w:val="24"/>
                <w:szCs w:val="24"/>
              </w:rPr>
              <w:t xml:space="preserve">Tasuta üritus </w:t>
            </w:r>
          </w:p>
        </w:tc>
      </w:tr>
      <w:tr w:rsidR="00D301BD" w:rsidRPr="00231A23" w14:paraId="4374E4D4" w14:textId="77777777" w:rsidTr="00231A23">
        <w:tc>
          <w:tcPr>
            <w:tcW w:w="4219" w:type="dxa"/>
          </w:tcPr>
          <w:p w14:paraId="62FB2EDC" w14:textId="77777777" w:rsidR="00D301BD" w:rsidRPr="00231A23" w:rsidRDefault="00D301BD" w:rsidP="00231A23">
            <w:pPr>
              <w:spacing w:after="0" w:line="240" w:lineRule="auto"/>
              <w:rPr>
                <w:sz w:val="24"/>
                <w:szCs w:val="24"/>
              </w:rPr>
            </w:pPr>
            <w:r w:rsidRPr="00231A23">
              <w:rPr>
                <w:sz w:val="24"/>
                <w:szCs w:val="24"/>
              </w:rPr>
              <w:t>Heli- ja/või valgustehnika kasutamine</w:t>
            </w:r>
          </w:p>
        </w:tc>
        <w:tc>
          <w:tcPr>
            <w:tcW w:w="5528" w:type="dxa"/>
          </w:tcPr>
          <w:p w14:paraId="5941916D" w14:textId="77777777" w:rsidR="00D301BD" w:rsidRPr="00231A23" w:rsidRDefault="00C55E82" w:rsidP="00231A23">
            <w:pPr>
              <w:spacing w:after="0" w:line="240" w:lineRule="auto"/>
              <w:rPr>
                <w:sz w:val="24"/>
                <w:szCs w:val="24"/>
              </w:rPr>
            </w:pPr>
            <w:r>
              <w:rPr>
                <w:sz w:val="24"/>
                <w:szCs w:val="24"/>
              </w:rPr>
              <w:t>Jah</w:t>
            </w:r>
          </w:p>
        </w:tc>
      </w:tr>
      <w:tr w:rsidR="00D301BD" w:rsidRPr="00231A23" w14:paraId="63CE6F68" w14:textId="77777777" w:rsidTr="00231A23">
        <w:tc>
          <w:tcPr>
            <w:tcW w:w="4219" w:type="dxa"/>
          </w:tcPr>
          <w:p w14:paraId="767B77DF" w14:textId="77777777" w:rsidR="00D301BD" w:rsidRPr="00231A23" w:rsidRDefault="005F588D" w:rsidP="00231A23">
            <w:pPr>
              <w:spacing w:after="0" w:line="240" w:lineRule="auto"/>
              <w:rPr>
                <w:sz w:val="24"/>
                <w:szCs w:val="24"/>
              </w:rPr>
            </w:pPr>
            <w:r w:rsidRPr="00231A23">
              <w:rPr>
                <w:sz w:val="24"/>
                <w:szCs w:val="24"/>
              </w:rPr>
              <w:t>Paigaldatav lisainventar</w:t>
            </w:r>
          </w:p>
          <w:p w14:paraId="79B2A490" w14:textId="77777777" w:rsidR="005F588D" w:rsidRPr="00231A23" w:rsidRDefault="005F588D" w:rsidP="00231A23">
            <w:pPr>
              <w:spacing w:after="0" w:line="240" w:lineRule="auto"/>
              <w:rPr>
                <w:i/>
                <w:sz w:val="24"/>
                <w:szCs w:val="24"/>
              </w:rPr>
            </w:pPr>
            <w:r w:rsidRPr="00231A23">
              <w:rPr>
                <w:i/>
                <w:sz w:val="24"/>
                <w:szCs w:val="24"/>
              </w:rPr>
              <w:t>(kauplemisinventar, tribüün, lava vms)</w:t>
            </w:r>
          </w:p>
        </w:tc>
        <w:tc>
          <w:tcPr>
            <w:tcW w:w="5528" w:type="dxa"/>
          </w:tcPr>
          <w:p w14:paraId="55602092" w14:textId="48EDA416" w:rsidR="00D301BD" w:rsidRPr="00231A23" w:rsidRDefault="00C55E82" w:rsidP="00231A23">
            <w:pPr>
              <w:spacing w:after="0" w:line="240" w:lineRule="auto"/>
              <w:rPr>
                <w:sz w:val="24"/>
                <w:szCs w:val="24"/>
              </w:rPr>
            </w:pPr>
            <w:r>
              <w:rPr>
                <w:sz w:val="24"/>
                <w:szCs w:val="24"/>
              </w:rPr>
              <w:t>Lava, led ekraan</w:t>
            </w:r>
            <w:r w:rsidR="00511537">
              <w:rPr>
                <w:sz w:val="24"/>
                <w:szCs w:val="24"/>
              </w:rPr>
              <w:t>, food truckid</w:t>
            </w:r>
            <w:r w:rsidR="006352FB">
              <w:rPr>
                <w:sz w:val="24"/>
                <w:szCs w:val="24"/>
              </w:rPr>
              <w:t>, telgid</w:t>
            </w:r>
          </w:p>
        </w:tc>
      </w:tr>
      <w:tr w:rsidR="00A71455" w:rsidRPr="00231A23" w14:paraId="7B55A18D" w14:textId="77777777" w:rsidTr="00231A23">
        <w:tc>
          <w:tcPr>
            <w:tcW w:w="4219" w:type="dxa"/>
          </w:tcPr>
          <w:p w14:paraId="0194D7FB" w14:textId="77777777" w:rsidR="00A71455" w:rsidRPr="00231A23" w:rsidRDefault="001218B3" w:rsidP="00951174">
            <w:pPr>
              <w:spacing w:after="0" w:line="240" w:lineRule="auto"/>
              <w:rPr>
                <w:sz w:val="24"/>
                <w:szCs w:val="24"/>
              </w:rPr>
            </w:pPr>
            <w:r>
              <w:rPr>
                <w:sz w:val="24"/>
                <w:szCs w:val="24"/>
              </w:rPr>
              <w:t xml:space="preserve">Auditi </w:t>
            </w:r>
            <w:r w:rsidR="00187224">
              <w:rPr>
                <w:sz w:val="24"/>
                <w:szCs w:val="24"/>
              </w:rPr>
              <w:t>kohustusega</w:t>
            </w:r>
            <w:r w:rsidR="00A71455" w:rsidRPr="00231A23">
              <w:rPr>
                <w:sz w:val="24"/>
                <w:szCs w:val="24"/>
              </w:rPr>
              <w:t xml:space="preserve"> seadmete kasutamine (</w:t>
            </w:r>
            <w:r w:rsidR="00A71455" w:rsidRPr="00231A23">
              <w:rPr>
                <w:i/>
                <w:sz w:val="24"/>
                <w:szCs w:val="24"/>
              </w:rPr>
              <w:t>survese</w:t>
            </w:r>
            <w:r w:rsidR="005F588D" w:rsidRPr="00231A23">
              <w:rPr>
                <w:i/>
                <w:sz w:val="24"/>
                <w:szCs w:val="24"/>
              </w:rPr>
              <w:t>a</w:t>
            </w:r>
            <w:r w:rsidR="00951174">
              <w:rPr>
                <w:i/>
                <w:sz w:val="24"/>
                <w:szCs w:val="24"/>
              </w:rPr>
              <w:t xml:space="preserve">de, mänguelement, kuumaveekatel, </w:t>
            </w:r>
            <w:r w:rsidR="00A71455" w:rsidRPr="00231A23">
              <w:rPr>
                <w:i/>
                <w:sz w:val="24"/>
                <w:szCs w:val="24"/>
              </w:rPr>
              <w:t>gaasi</w:t>
            </w:r>
            <w:r w:rsidR="00951174">
              <w:rPr>
                <w:i/>
                <w:sz w:val="24"/>
                <w:szCs w:val="24"/>
              </w:rPr>
              <w:t>paigaldis</w:t>
            </w:r>
            <w:r w:rsidR="00A71455" w:rsidRPr="00231A23">
              <w:rPr>
                <w:i/>
                <w:sz w:val="24"/>
                <w:szCs w:val="24"/>
              </w:rPr>
              <w:t>, elektriseade, tõsteseade</w:t>
            </w:r>
            <w:r w:rsidR="00951174">
              <w:rPr>
                <w:i/>
                <w:sz w:val="24"/>
                <w:szCs w:val="24"/>
              </w:rPr>
              <w:t xml:space="preserve"> vms</w:t>
            </w:r>
            <w:r w:rsidR="00A71455" w:rsidRPr="00231A23">
              <w:rPr>
                <w:sz w:val="24"/>
                <w:szCs w:val="24"/>
              </w:rPr>
              <w:t>)</w:t>
            </w:r>
          </w:p>
        </w:tc>
        <w:tc>
          <w:tcPr>
            <w:tcW w:w="5528" w:type="dxa"/>
          </w:tcPr>
          <w:p w14:paraId="462E5A93" w14:textId="60B9C0AD" w:rsidR="00A71455" w:rsidRPr="00231A23" w:rsidRDefault="00C55E82" w:rsidP="00231A23">
            <w:pPr>
              <w:spacing w:after="0" w:line="240" w:lineRule="auto"/>
              <w:rPr>
                <w:sz w:val="24"/>
                <w:szCs w:val="24"/>
              </w:rPr>
            </w:pPr>
            <w:r>
              <w:rPr>
                <w:sz w:val="24"/>
                <w:szCs w:val="24"/>
              </w:rPr>
              <w:t>Batuu</w:t>
            </w:r>
            <w:r w:rsidR="006352FB">
              <w:rPr>
                <w:sz w:val="24"/>
                <w:szCs w:val="24"/>
              </w:rPr>
              <w:t>did</w:t>
            </w:r>
            <w:r w:rsidR="001A1D05">
              <w:rPr>
                <w:sz w:val="24"/>
                <w:szCs w:val="24"/>
              </w:rPr>
              <w:t xml:space="preserve"> – koos järelvalvega</w:t>
            </w:r>
            <w:r w:rsidR="006352FB">
              <w:rPr>
                <w:sz w:val="24"/>
                <w:szCs w:val="24"/>
              </w:rPr>
              <w:br/>
              <w:t xml:space="preserve">Generaator - </w:t>
            </w:r>
            <w:r w:rsidR="006352FB" w:rsidRPr="006352FB">
              <w:rPr>
                <w:iCs/>
                <w:sz w:val="24"/>
                <w:szCs w:val="24"/>
              </w:rPr>
              <w:t>OÜ Pootsman PT</w:t>
            </w:r>
            <w:r w:rsidR="006352FB">
              <w:rPr>
                <w:i/>
                <w:sz w:val="24"/>
                <w:szCs w:val="24"/>
              </w:rPr>
              <w:t xml:space="preserve"> </w:t>
            </w:r>
            <w:r w:rsidR="006352FB" w:rsidRPr="006352FB">
              <w:rPr>
                <w:iCs/>
                <w:sz w:val="24"/>
                <w:szCs w:val="24"/>
              </w:rPr>
              <w:t>vastutab</w:t>
            </w:r>
          </w:p>
        </w:tc>
      </w:tr>
      <w:tr w:rsidR="00962D05" w:rsidRPr="00231A23" w14:paraId="3C066B8E" w14:textId="77777777" w:rsidTr="00231A23">
        <w:tc>
          <w:tcPr>
            <w:tcW w:w="4219" w:type="dxa"/>
          </w:tcPr>
          <w:p w14:paraId="1F2395F6" w14:textId="77777777" w:rsidR="00962D05" w:rsidRPr="00231A23" w:rsidRDefault="00951174" w:rsidP="00231A23">
            <w:pPr>
              <w:spacing w:after="0" w:line="240" w:lineRule="auto"/>
              <w:rPr>
                <w:sz w:val="24"/>
                <w:szCs w:val="24"/>
              </w:rPr>
            </w:pPr>
            <w:r>
              <w:rPr>
                <w:sz w:val="24"/>
                <w:szCs w:val="24"/>
              </w:rPr>
              <w:t>Lõkke tegemine*</w:t>
            </w:r>
          </w:p>
        </w:tc>
        <w:tc>
          <w:tcPr>
            <w:tcW w:w="5528" w:type="dxa"/>
          </w:tcPr>
          <w:p w14:paraId="333CBC09" w14:textId="77777777" w:rsidR="00962D05" w:rsidRPr="00231A23" w:rsidRDefault="00962D05" w:rsidP="00231A23">
            <w:pPr>
              <w:spacing w:after="0" w:line="240" w:lineRule="auto"/>
              <w:rPr>
                <w:sz w:val="24"/>
                <w:szCs w:val="24"/>
              </w:rPr>
            </w:pPr>
          </w:p>
        </w:tc>
      </w:tr>
      <w:tr w:rsidR="00951174" w:rsidRPr="00231A23" w14:paraId="36E01065" w14:textId="77777777" w:rsidTr="00B322BF">
        <w:tc>
          <w:tcPr>
            <w:tcW w:w="9747" w:type="dxa"/>
            <w:gridSpan w:val="2"/>
          </w:tcPr>
          <w:p w14:paraId="5D58E899" w14:textId="77777777" w:rsidR="00951174" w:rsidRPr="00231A23" w:rsidRDefault="00951174" w:rsidP="00951174">
            <w:pPr>
              <w:spacing w:after="0" w:line="240" w:lineRule="auto"/>
              <w:rPr>
                <w:sz w:val="24"/>
                <w:szCs w:val="24"/>
              </w:rPr>
            </w:pPr>
            <w:r>
              <w:rPr>
                <w:sz w:val="24"/>
                <w:szCs w:val="24"/>
              </w:rPr>
              <w:t>*lõkete arv, läbimõõt ja asukoht kaardil, esitada eraldi lehel</w:t>
            </w:r>
          </w:p>
        </w:tc>
      </w:tr>
    </w:tbl>
    <w:p w14:paraId="4CE1D239" w14:textId="77777777" w:rsidR="008A11BF" w:rsidRDefault="00193ED3" w:rsidP="0068657E">
      <w:pPr>
        <w:spacing w:before="240" w:after="0"/>
        <w:rPr>
          <w:b/>
          <w:sz w:val="24"/>
          <w:szCs w:val="24"/>
        </w:rPr>
      </w:pPr>
      <w:r>
        <w:rPr>
          <w:b/>
          <w:sz w:val="24"/>
          <w:szCs w:val="24"/>
        </w:rPr>
        <w:t>3. JÄÄTMEHOOLDUS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845"/>
        <w:gridCol w:w="4676"/>
      </w:tblGrid>
      <w:tr w:rsidR="00951174" w:rsidRPr="00231A23" w14:paraId="67660BCC" w14:textId="77777777" w:rsidTr="00951174">
        <w:tc>
          <w:tcPr>
            <w:tcW w:w="3227" w:type="dxa"/>
            <w:vMerge w:val="restart"/>
          </w:tcPr>
          <w:p w14:paraId="0E4AC541" w14:textId="77777777" w:rsidR="00951174" w:rsidRPr="00231A23" w:rsidRDefault="00951174" w:rsidP="00231A23">
            <w:pPr>
              <w:spacing w:after="0" w:line="240" w:lineRule="auto"/>
              <w:rPr>
                <w:sz w:val="24"/>
                <w:szCs w:val="24"/>
              </w:rPr>
            </w:pPr>
            <w:r w:rsidRPr="00231A23">
              <w:rPr>
                <w:sz w:val="24"/>
                <w:szCs w:val="24"/>
              </w:rPr>
              <w:t>Jäätmehoolduse korraldamine</w:t>
            </w:r>
          </w:p>
          <w:p w14:paraId="657DFB58" w14:textId="77777777" w:rsidR="00951174" w:rsidRPr="00231A23" w:rsidRDefault="00951174" w:rsidP="00231A23">
            <w:pPr>
              <w:spacing w:after="0" w:line="240" w:lineRule="auto"/>
              <w:rPr>
                <w:sz w:val="24"/>
                <w:szCs w:val="24"/>
              </w:rPr>
            </w:pPr>
          </w:p>
        </w:tc>
        <w:tc>
          <w:tcPr>
            <w:tcW w:w="1843" w:type="dxa"/>
          </w:tcPr>
          <w:p w14:paraId="2D2049AB" w14:textId="77777777" w:rsidR="00951174" w:rsidRPr="00231A23" w:rsidRDefault="00951174" w:rsidP="00231A23">
            <w:pPr>
              <w:spacing w:after="0" w:line="240" w:lineRule="auto"/>
              <w:rPr>
                <w:b/>
                <w:sz w:val="24"/>
                <w:szCs w:val="24"/>
              </w:rPr>
            </w:pPr>
            <w:r w:rsidRPr="00231A23">
              <w:rPr>
                <w:i/>
                <w:sz w:val="24"/>
                <w:szCs w:val="24"/>
              </w:rPr>
              <w:t>Vastutaja</w:t>
            </w:r>
          </w:p>
        </w:tc>
        <w:tc>
          <w:tcPr>
            <w:tcW w:w="4677" w:type="dxa"/>
          </w:tcPr>
          <w:p w14:paraId="4AB6F1C6" w14:textId="77777777" w:rsidR="00951174" w:rsidRPr="001A1D05" w:rsidRDefault="001A1D05" w:rsidP="00231A23">
            <w:pPr>
              <w:spacing w:after="0" w:line="240" w:lineRule="auto"/>
              <w:rPr>
                <w:bCs/>
                <w:sz w:val="24"/>
                <w:szCs w:val="24"/>
              </w:rPr>
            </w:pPr>
            <w:r>
              <w:rPr>
                <w:i/>
                <w:sz w:val="24"/>
                <w:szCs w:val="24"/>
              </w:rPr>
              <w:t>OÜ Pootsman PT</w:t>
            </w:r>
          </w:p>
        </w:tc>
      </w:tr>
      <w:tr w:rsidR="00C06628" w:rsidRPr="00231A23" w14:paraId="66E8A736" w14:textId="77777777" w:rsidTr="00951174">
        <w:tc>
          <w:tcPr>
            <w:tcW w:w="3227" w:type="dxa"/>
            <w:vMerge/>
          </w:tcPr>
          <w:p w14:paraId="50DF8D44" w14:textId="77777777" w:rsidR="00C06628" w:rsidRPr="00231A23" w:rsidRDefault="00C06628" w:rsidP="00231A23">
            <w:pPr>
              <w:spacing w:after="0" w:line="240" w:lineRule="auto"/>
              <w:rPr>
                <w:sz w:val="24"/>
                <w:szCs w:val="24"/>
              </w:rPr>
            </w:pPr>
          </w:p>
        </w:tc>
        <w:tc>
          <w:tcPr>
            <w:tcW w:w="1843" w:type="dxa"/>
          </w:tcPr>
          <w:p w14:paraId="2B3B42B8" w14:textId="77777777" w:rsidR="00C06628" w:rsidRPr="00231A23" w:rsidRDefault="00951174" w:rsidP="00231A23">
            <w:pPr>
              <w:spacing w:after="0" w:line="240" w:lineRule="auto"/>
              <w:rPr>
                <w:i/>
                <w:sz w:val="24"/>
                <w:szCs w:val="24"/>
              </w:rPr>
            </w:pPr>
            <w:r>
              <w:rPr>
                <w:i/>
                <w:sz w:val="24"/>
                <w:szCs w:val="24"/>
              </w:rPr>
              <w:t>K</w:t>
            </w:r>
            <w:r w:rsidRPr="00231A23">
              <w:rPr>
                <w:i/>
                <w:sz w:val="24"/>
                <w:szCs w:val="24"/>
              </w:rPr>
              <w:t>ontakttelefon</w:t>
            </w:r>
          </w:p>
        </w:tc>
        <w:tc>
          <w:tcPr>
            <w:tcW w:w="4677" w:type="dxa"/>
          </w:tcPr>
          <w:p w14:paraId="1B7B5E98" w14:textId="77777777" w:rsidR="00C06628" w:rsidRPr="001A1D05" w:rsidRDefault="00C55E82" w:rsidP="00231A23">
            <w:pPr>
              <w:spacing w:after="0" w:line="240" w:lineRule="auto"/>
              <w:rPr>
                <w:bCs/>
                <w:sz w:val="24"/>
                <w:szCs w:val="24"/>
              </w:rPr>
            </w:pPr>
            <w:r w:rsidRPr="001A1D05">
              <w:rPr>
                <w:bCs/>
                <w:sz w:val="24"/>
                <w:szCs w:val="24"/>
              </w:rPr>
              <w:t>+372 5286481</w:t>
            </w:r>
          </w:p>
        </w:tc>
      </w:tr>
      <w:tr w:rsidR="00C06628" w:rsidRPr="00231A23" w14:paraId="1CD04F20" w14:textId="77777777" w:rsidTr="00951174">
        <w:tc>
          <w:tcPr>
            <w:tcW w:w="3227" w:type="dxa"/>
            <w:vMerge/>
          </w:tcPr>
          <w:p w14:paraId="0663B317" w14:textId="77777777" w:rsidR="00C06628" w:rsidRPr="00231A23" w:rsidRDefault="00C06628" w:rsidP="00231A23">
            <w:pPr>
              <w:spacing w:after="0" w:line="240" w:lineRule="auto"/>
              <w:rPr>
                <w:sz w:val="24"/>
                <w:szCs w:val="24"/>
              </w:rPr>
            </w:pPr>
          </w:p>
        </w:tc>
        <w:tc>
          <w:tcPr>
            <w:tcW w:w="1843" w:type="dxa"/>
          </w:tcPr>
          <w:p w14:paraId="39DA1F1F" w14:textId="77777777" w:rsidR="00C06628" w:rsidRPr="00231A23" w:rsidRDefault="00951174" w:rsidP="00231A23">
            <w:pPr>
              <w:spacing w:after="0" w:line="240" w:lineRule="auto"/>
              <w:rPr>
                <w:i/>
                <w:sz w:val="24"/>
                <w:szCs w:val="24"/>
              </w:rPr>
            </w:pPr>
            <w:r>
              <w:rPr>
                <w:i/>
                <w:sz w:val="24"/>
                <w:szCs w:val="24"/>
              </w:rPr>
              <w:t>Märkused</w:t>
            </w:r>
          </w:p>
        </w:tc>
        <w:tc>
          <w:tcPr>
            <w:tcW w:w="4677" w:type="dxa"/>
          </w:tcPr>
          <w:p w14:paraId="7FE8B0B7" w14:textId="77777777" w:rsidR="00951174" w:rsidRPr="001A1D05" w:rsidRDefault="00422344" w:rsidP="00231A23">
            <w:pPr>
              <w:spacing w:after="0" w:line="240" w:lineRule="auto"/>
              <w:rPr>
                <w:bCs/>
                <w:sz w:val="24"/>
                <w:szCs w:val="24"/>
              </w:rPr>
            </w:pPr>
            <w:r>
              <w:rPr>
                <w:bCs/>
                <w:sz w:val="24"/>
                <w:szCs w:val="24"/>
              </w:rPr>
              <w:t>Vajalike prügi sorteerimiseks eraldi prügikastid</w:t>
            </w:r>
          </w:p>
        </w:tc>
      </w:tr>
      <w:tr w:rsidR="001A1D05" w:rsidRPr="00231A23" w14:paraId="28007CEE" w14:textId="77777777" w:rsidTr="001A1D05">
        <w:tc>
          <w:tcPr>
            <w:tcW w:w="3227" w:type="dxa"/>
            <w:vMerge w:val="restart"/>
          </w:tcPr>
          <w:p w14:paraId="7E782ECD" w14:textId="77777777" w:rsidR="001A1D05" w:rsidRPr="00231A23" w:rsidRDefault="001A1D05" w:rsidP="00231A23">
            <w:pPr>
              <w:spacing w:after="0" w:line="240" w:lineRule="auto"/>
              <w:rPr>
                <w:sz w:val="24"/>
                <w:szCs w:val="24"/>
              </w:rPr>
            </w:pPr>
            <w:r w:rsidRPr="00231A23">
              <w:rPr>
                <w:sz w:val="24"/>
                <w:szCs w:val="24"/>
              </w:rPr>
              <w:t>WC-teenuse korraldamine</w:t>
            </w:r>
          </w:p>
        </w:tc>
        <w:tc>
          <w:tcPr>
            <w:tcW w:w="1845" w:type="dxa"/>
          </w:tcPr>
          <w:p w14:paraId="63A866CE" w14:textId="77777777" w:rsidR="001A1D05" w:rsidRPr="00231A23" w:rsidRDefault="001A1D05" w:rsidP="00231A23">
            <w:pPr>
              <w:spacing w:after="0" w:line="240" w:lineRule="auto"/>
              <w:rPr>
                <w:b/>
                <w:sz w:val="24"/>
                <w:szCs w:val="24"/>
              </w:rPr>
            </w:pPr>
            <w:r w:rsidRPr="00231A23">
              <w:rPr>
                <w:i/>
                <w:sz w:val="24"/>
                <w:szCs w:val="24"/>
              </w:rPr>
              <w:t>Vastutaja</w:t>
            </w:r>
          </w:p>
        </w:tc>
        <w:tc>
          <w:tcPr>
            <w:tcW w:w="4675" w:type="dxa"/>
          </w:tcPr>
          <w:p w14:paraId="4E7CE23F" w14:textId="77777777" w:rsidR="001A1D05" w:rsidRPr="001A1D05" w:rsidRDefault="001A1D05" w:rsidP="001A1D05">
            <w:pPr>
              <w:spacing w:after="0" w:line="240" w:lineRule="auto"/>
              <w:rPr>
                <w:bCs/>
                <w:sz w:val="24"/>
                <w:szCs w:val="24"/>
              </w:rPr>
            </w:pPr>
            <w:r w:rsidRPr="001A1D05">
              <w:rPr>
                <w:bCs/>
                <w:sz w:val="24"/>
                <w:szCs w:val="24"/>
              </w:rPr>
              <w:t>Motohobi OÜ</w:t>
            </w:r>
          </w:p>
        </w:tc>
      </w:tr>
      <w:tr w:rsidR="00C06628" w:rsidRPr="00231A23" w14:paraId="325D1CD0" w14:textId="77777777" w:rsidTr="00951174">
        <w:tc>
          <w:tcPr>
            <w:tcW w:w="3227" w:type="dxa"/>
            <w:vMerge/>
          </w:tcPr>
          <w:p w14:paraId="35C57B79" w14:textId="77777777" w:rsidR="00C06628" w:rsidRPr="00231A23" w:rsidRDefault="00C06628" w:rsidP="00231A23">
            <w:pPr>
              <w:spacing w:after="0" w:line="240" w:lineRule="auto"/>
              <w:rPr>
                <w:sz w:val="24"/>
                <w:szCs w:val="24"/>
              </w:rPr>
            </w:pPr>
          </w:p>
        </w:tc>
        <w:tc>
          <w:tcPr>
            <w:tcW w:w="1843" w:type="dxa"/>
          </w:tcPr>
          <w:p w14:paraId="741E8F98" w14:textId="77777777" w:rsidR="00C06628" w:rsidRPr="00231A23" w:rsidRDefault="00951174" w:rsidP="00231A23">
            <w:pPr>
              <w:spacing w:after="0" w:line="240" w:lineRule="auto"/>
              <w:rPr>
                <w:i/>
                <w:sz w:val="24"/>
                <w:szCs w:val="24"/>
              </w:rPr>
            </w:pPr>
            <w:r w:rsidRPr="00231A23">
              <w:rPr>
                <w:i/>
                <w:sz w:val="24"/>
                <w:szCs w:val="24"/>
              </w:rPr>
              <w:t>Kontakttelefon</w:t>
            </w:r>
          </w:p>
        </w:tc>
        <w:tc>
          <w:tcPr>
            <w:tcW w:w="4677" w:type="dxa"/>
          </w:tcPr>
          <w:p w14:paraId="5377B4BA" w14:textId="77777777" w:rsidR="00C06628" w:rsidRPr="001A1D05" w:rsidRDefault="00C55E82" w:rsidP="00231A23">
            <w:pPr>
              <w:spacing w:after="0" w:line="240" w:lineRule="auto"/>
              <w:rPr>
                <w:bCs/>
                <w:sz w:val="24"/>
                <w:szCs w:val="24"/>
              </w:rPr>
            </w:pPr>
            <w:r w:rsidRPr="001A1D05">
              <w:rPr>
                <w:bCs/>
                <w:sz w:val="24"/>
                <w:szCs w:val="24"/>
              </w:rPr>
              <w:t>56239161</w:t>
            </w:r>
          </w:p>
        </w:tc>
      </w:tr>
      <w:tr w:rsidR="00C06628" w:rsidRPr="00231A23" w14:paraId="39C7D578" w14:textId="77777777" w:rsidTr="00951174">
        <w:tc>
          <w:tcPr>
            <w:tcW w:w="3227" w:type="dxa"/>
            <w:vMerge/>
          </w:tcPr>
          <w:p w14:paraId="392717DA" w14:textId="77777777" w:rsidR="00C06628" w:rsidRPr="00231A23" w:rsidRDefault="00C06628" w:rsidP="00231A23">
            <w:pPr>
              <w:spacing w:after="0" w:line="240" w:lineRule="auto"/>
              <w:rPr>
                <w:sz w:val="24"/>
                <w:szCs w:val="24"/>
              </w:rPr>
            </w:pPr>
          </w:p>
        </w:tc>
        <w:tc>
          <w:tcPr>
            <w:tcW w:w="1843" w:type="dxa"/>
          </w:tcPr>
          <w:p w14:paraId="2BCADA31" w14:textId="77777777" w:rsidR="00C06628" w:rsidRPr="00231A23" w:rsidRDefault="00951174" w:rsidP="00231A23">
            <w:pPr>
              <w:spacing w:after="0" w:line="240" w:lineRule="auto"/>
              <w:rPr>
                <w:i/>
                <w:sz w:val="24"/>
                <w:szCs w:val="24"/>
              </w:rPr>
            </w:pPr>
            <w:r>
              <w:rPr>
                <w:i/>
                <w:sz w:val="24"/>
                <w:szCs w:val="24"/>
              </w:rPr>
              <w:t>Märkused</w:t>
            </w:r>
          </w:p>
        </w:tc>
        <w:tc>
          <w:tcPr>
            <w:tcW w:w="4677" w:type="dxa"/>
          </w:tcPr>
          <w:p w14:paraId="20215508" w14:textId="1382C2B3" w:rsidR="00C06628" w:rsidRPr="001A1D05" w:rsidRDefault="006352FB" w:rsidP="00231A23">
            <w:pPr>
              <w:spacing w:after="0" w:line="240" w:lineRule="auto"/>
              <w:rPr>
                <w:bCs/>
                <w:sz w:val="24"/>
                <w:szCs w:val="24"/>
              </w:rPr>
            </w:pPr>
            <w:r>
              <w:rPr>
                <w:bCs/>
                <w:sz w:val="24"/>
                <w:szCs w:val="24"/>
              </w:rPr>
              <w:t>9</w:t>
            </w:r>
            <w:r w:rsidR="00422344">
              <w:rPr>
                <w:bCs/>
                <w:sz w:val="24"/>
                <w:szCs w:val="24"/>
              </w:rPr>
              <w:t xml:space="preserve"> välikäimlat + 4 kohaline pissuaar + kätepesujaam + 2 sisetualetti</w:t>
            </w:r>
          </w:p>
        </w:tc>
      </w:tr>
    </w:tbl>
    <w:p w14:paraId="425533F6" w14:textId="77777777" w:rsidR="00F21119" w:rsidRDefault="00F21119" w:rsidP="00C06628">
      <w:pPr>
        <w:spacing w:before="240" w:after="0"/>
        <w:rPr>
          <w:b/>
          <w:sz w:val="24"/>
          <w:szCs w:val="24"/>
        </w:rPr>
      </w:pPr>
    </w:p>
    <w:p w14:paraId="59B73643" w14:textId="77777777" w:rsidR="00D314C6" w:rsidRPr="00D314C6" w:rsidRDefault="00D314C6" w:rsidP="00C06628">
      <w:pPr>
        <w:spacing w:before="240" w:after="0"/>
        <w:rPr>
          <w:b/>
          <w:sz w:val="24"/>
          <w:szCs w:val="24"/>
        </w:rPr>
      </w:pPr>
      <w:r w:rsidRPr="00D314C6">
        <w:rPr>
          <w:b/>
          <w:sz w:val="24"/>
          <w:szCs w:val="24"/>
        </w:rPr>
        <w:t>4. TURVALISUSE JA MEDITSIINILISE ABI KÄTTESAADAVUSE TAGAMINE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4961"/>
      </w:tblGrid>
      <w:tr w:rsidR="000313C3" w:rsidRPr="00231A23" w14:paraId="2370A525" w14:textId="77777777" w:rsidTr="0092493D">
        <w:tc>
          <w:tcPr>
            <w:tcW w:w="3227" w:type="dxa"/>
          </w:tcPr>
          <w:p w14:paraId="64A996A2" w14:textId="77777777" w:rsidR="000313C3" w:rsidRPr="00231A23" w:rsidRDefault="000313C3" w:rsidP="00231A23">
            <w:pPr>
              <w:spacing w:after="0" w:line="240" w:lineRule="auto"/>
              <w:rPr>
                <w:sz w:val="24"/>
                <w:szCs w:val="24"/>
              </w:rPr>
            </w:pPr>
            <w:r>
              <w:rPr>
                <w:sz w:val="24"/>
                <w:szCs w:val="24"/>
              </w:rPr>
              <w:t>Hinnang turvariskide kohta</w:t>
            </w:r>
          </w:p>
        </w:tc>
        <w:tc>
          <w:tcPr>
            <w:tcW w:w="6662" w:type="dxa"/>
            <w:gridSpan w:val="2"/>
          </w:tcPr>
          <w:p w14:paraId="5904AD13" w14:textId="77777777" w:rsidR="000313C3" w:rsidRPr="00231A23" w:rsidRDefault="000313C3" w:rsidP="00231A23">
            <w:pPr>
              <w:spacing w:after="0" w:line="240" w:lineRule="auto"/>
              <w:ind w:right="3079"/>
              <w:rPr>
                <w:rFonts w:ascii="Times New Roman" w:hAnsi="Times New Roman"/>
                <w:b/>
                <w:sz w:val="24"/>
                <w:szCs w:val="24"/>
              </w:rPr>
            </w:pPr>
          </w:p>
        </w:tc>
      </w:tr>
      <w:tr w:rsidR="0092493D" w:rsidRPr="00231A23" w14:paraId="452D08E8" w14:textId="77777777" w:rsidTr="0092493D">
        <w:tc>
          <w:tcPr>
            <w:tcW w:w="3227" w:type="dxa"/>
            <w:vMerge w:val="restart"/>
          </w:tcPr>
          <w:p w14:paraId="337C3DDB" w14:textId="77777777" w:rsidR="0092493D" w:rsidRPr="00231A23" w:rsidRDefault="0092493D" w:rsidP="00231A23">
            <w:pPr>
              <w:spacing w:after="0" w:line="240" w:lineRule="auto"/>
              <w:rPr>
                <w:sz w:val="24"/>
                <w:szCs w:val="24"/>
              </w:rPr>
            </w:pPr>
            <w:r>
              <w:rPr>
                <w:sz w:val="24"/>
                <w:szCs w:val="24"/>
              </w:rPr>
              <w:t>Turvalisuse tagamine</w:t>
            </w:r>
          </w:p>
        </w:tc>
        <w:tc>
          <w:tcPr>
            <w:tcW w:w="1701" w:type="dxa"/>
          </w:tcPr>
          <w:p w14:paraId="405DC3FD" w14:textId="77777777" w:rsidR="0092493D" w:rsidRPr="00231A23" w:rsidRDefault="0092493D" w:rsidP="00231A23">
            <w:pPr>
              <w:tabs>
                <w:tab w:val="left" w:pos="4428"/>
              </w:tabs>
              <w:spacing w:after="0" w:line="240" w:lineRule="auto"/>
              <w:ind w:right="-108"/>
              <w:rPr>
                <w:i/>
                <w:sz w:val="24"/>
                <w:szCs w:val="24"/>
              </w:rPr>
            </w:pPr>
            <w:r w:rsidRPr="00231A23">
              <w:rPr>
                <w:i/>
                <w:sz w:val="24"/>
                <w:szCs w:val="24"/>
              </w:rPr>
              <w:t>Vastutaja</w:t>
            </w:r>
          </w:p>
        </w:tc>
        <w:tc>
          <w:tcPr>
            <w:tcW w:w="4961" w:type="dxa"/>
          </w:tcPr>
          <w:p w14:paraId="68349B0C" w14:textId="77777777" w:rsidR="0092493D" w:rsidRPr="001A1D05" w:rsidRDefault="00C55E82" w:rsidP="00231A23">
            <w:pPr>
              <w:spacing w:after="0" w:line="240" w:lineRule="auto"/>
              <w:ind w:right="3079"/>
              <w:rPr>
                <w:rFonts w:ascii="Times New Roman" w:hAnsi="Times New Roman"/>
                <w:bCs/>
                <w:sz w:val="24"/>
                <w:szCs w:val="24"/>
              </w:rPr>
            </w:pPr>
            <w:r w:rsidRPr="001A1D05">
              <w:rPr>
                <w:rFonts w:ascii="Times New Roman" w:hAnsi="Times New Roman"/>
                <w:bCs/>
              </w:rPr>
              <w:t>GSG SECURITY</w:t>
            </w:r>
          </w:p>
        </w:tc>
      </w:tr>
      <w:tr w:rsidR="0092493D" w:rsidRPr="00231A23" w14:paraId="07CD4462" w14:textId="77777777" w:rsidTr="0092493D">
        <w:tc>
          <w:tcPr>
            <w:tcW w:w="3227" w:type="dxa"/>
            <w:vMerge/>
          </w:tcPr>
          <w:p w14:paraId="6BBB752F" w14:textId="77777777" w:rsidR="0092493D" w:rsidRPr="00231A23" w:rsidRDefault="0092493D" w:rsidP="00231A23">
            <w:pPr>
              <w:spacing w:after="0" w:line="240" w:lineRule="auto"/>
              <w:rPr>
                <w:sz w:val="24"/>
                <w:szCs w:val="24"/>
              </w:rPr>
            </w:pPr>
          </w:p>
        </w:tc>
        <w:tc>
          <w:tcPr>
            <w:tcW w:w="1701" w:type="dxa"/>
          </w:tcPr>
          <w:p w14:paraId="118B822A" w14:textId="77777777" w:rsidR="0092493D" w:rsidRPr="001A1D05" w:rsidRDefault="0092493D" w:rsidP="00231A23">
            <w:pPr>
              <w:tabs>
                <w:tab w:val="left" w:pos="4428"/>
              </w:tabs>
              <w:spacing w:after="0" w:line="240" w:lineRule="auto"/>
              <w:ind w:right="-108"/>
              <w:rPr>
                <w:i/>
                <w:sz w:val="24"/>
                <w:szCs w:val="24"/>
              </w:rPr>
            </w:pPr>
            <w:r w:rsidRPr="001A1D05">
              <w:rPr>
                <w:i/>
                <w:sz w:val="24"/>
                <w:szCs w:val="24"/>
              </w:rPr>
              <w:t>Kontakttelefon</w:t>
            </w:r>
          </w:p>
        </w:tc>
        <w:tc>
          <w:tcPr>
            <w:tcW w:w="4961" w:type="dxa"/>
          </w:tcPr>
          <w:p w14:paraId="300D42ED" w14:textId="77777777" w:rsidR="0092493D" w:rsidRPr="001A1D05" w:rsidRDefault="001A1D05" w:rsidP="00231A23">
            <w:pPr>
              <w:spacing w:after="0" w:line="240" w:lineRule="auto"/>
              <w:ind w:right="3079"/>
              <w:rPr>
                <w:rFonts w:ascii="Times New Roman" w:hAnsi="Times New Roman"/>
                <w:bCs/>
                <w:sz w:val="24"/>
                <w:szCs w:val="24"/>
              </w:rPr>
            </w:pPr>
            <w:r w:rsidRPr="001A1D05">
              <w:rPr>
                <w:rFonts w:ascii="Times New Roman" w:hAnsi="Times New Roman"/>
                <w:bCs/>
                <w:sz w:val="24"/>
                <w:szCs w:val="24"/>
              </w:rPr>
              <w:t>+372 555 24 730</w:t>
            </w:r>
          </w:p>
        </w:tc>
      </w:tr>
      <w:tr w:rsidR="0092493D" w:rsidRPr="00231A23" w14:paraId="515F1667" w14:textId="77777777" w:rsidTr="0092493D">
        <w:tc>
          <w:tcPr>
            <w:tcW w:w="3227" w:type="dxa"/>
            <w:vMerge/>
          </w:tcPr>
          <w:p w14:paraId="68C5259C" w14:textId="77777777" w:rsidR="0092493D" w:rsidRPr="00231A23" w:rsidRDefault="0092493D" w:rsidP="00231A23">
            <w:pPr>
              <w:spacing w:after="0" w:line="240" w:lineRule="auto"/>
              <w:rPr>
                <w:sz w:val="24"/>
                <w:szCs w:val="24"/>
              </w:rPr>
            </w:pPr>
          </w:p>
        </w:tc>
        <w:tc>
          <w:tcPr>
            <w:tcW w:w="1701" w:type="dxa"/>
          </w:tcPr>
          <w:p w14:paraId="6E40D2D9" w14:textId="77777777" w:rsidR="0092493D" w:rsidRPr="00231A23" w:rsidRDefault="0092493D" w:rsidP="00231A23">
            <w:pPr>
              <w:spacing w:after="0" w:line="240" w:lineRule="auto"/>
              <w:ind w:right="-108"/>
              <w:rPr>
                <w:i/>
                <w:sz w:val="24"/>
                <w:szCs w:val="24"/>
              </w:rPr>
            </w:pPr>
            <w:r>
              <w:rPr>
                <w:i/>
                <w:sz w:val="24"/>
                <w:szCs w:val="24"/>
              </w:rPr>
              <w:t>Märkused</w:t>
            </w:r>
          </w:p>
        </w:tc>
        <w:tc>
          <w:tcPr>
            <w:tcW w:w="4961" w:type="dxa"/>
          </w:tcPr>
          <w:p w14:paraId="47E5AE5E" w14:textId="77777777" w:rsidR="0092493D" w:rsidRPr="001A1D05" w:rsidRDefault="0092493D" w:rsidP="00231A23">
            <w:pPr>
              <w:spacing w:after="0" w:line="240" w:lineRule="auto"/>
              <w:ind w:right="3079"/>
              <w:rPr>
                <w:rFonts w:ascii="Times New Roman" w:hAnsi="Times New Roman"/>
                <w:bCs/>
                <w:sz w:val="24"/>
                <w:szCs w:val="24"/>
              </w:rPr>
            </w:pPr>
          </w:p>
        </w:tc>
      </w:tr>
      <w:tr w:rsidR="0092493D" w:rsidRPr="00231A23" w14:paraId="6ABC207F" w14:textId="77777777" w:rsidTr="0092493D">
        <w:tc>
          <w:tcPr>
            <w:tcW w:w="3227" w:type="dxa"/>
            <w:vMerge w:val="restart"/>
          </w:tcPr>
          <w:p w14:paraId="47EB477B" w14:textId="77777777" w:rsidR="0092493D" w:rsidRPr="00231A23" w:rsidRDefault="0092493D" w:rsidP="0092493D">
            <w:pPr>
              <w:spacing w:after="0" w:line="240" w:lineRule="auto"/>
              <w:rPr>
                <w:sz w:val="24"/>
                <w:szCs w:val="24"/>
              </w:rPr>
            </w:pPr>
            <w:r>
              <w:rPr>
                <w:sz w:val="24"/>
                <w:szCs w:val="24"/>
              </w:rPr>
              <w:t>Meditsiinilise abi tagamine</w:t>
            </w:r>
          </w:p>
        </w:tc>
        <w:tc>
          <w:tcPr>
            <w:tcW w:w="1701" w:type="dxa"/>
          </w:tcPr>
          <w:p w14:paraId="28222043" w14:textId="77777777" w:rsidR="0092493D" w:rsidRPr="00231A23" w:rsidRDefault="0092493D" w:rsidP="0092493D">
            <w:pPr>
              <w:tabs>
                <w:tab w:val="left" w:pos="4428"/>
              </w:tabs>
              <w:spacing w:after="0" w:line="240" w:lineRule="auto"/>
              <w:ind w:right="-108"/>
              <w:rPr>
                <w:i/>
                <w:sz w:val="24"/>
                <w:szCs w:val="24"/>
              </w:rPr>
            </w:pPr>
            <w:r w:rsidRPr="00231A23">
              <w:rPr>
                <w:i/>
                <w:sz w:val="24"/>
                <w:szCs w:val="24"/>
              </w:rPr>
              <w:t>Vastutaja</w:t>
            </w:r>
          </w:p>
        </w:tc>
        <w:tc>
          <w:tcPr>
            <w:tcW w:w="4961" w:type="dxa"/>
          </w:tcPr>
          <w:p w14:paraId="403C775E" w14:textId="4B2C8BFE" w:rsidR="0092493D" w:rsidRPr="001A1D05" w:rsidRDefault="006352FB" w:rsidP="0092493D">
            <w:pPr>
              <w:tabs>
                <w:tab w:val="left" w:pos="4428"/>
              </w:tabs>
              <w:spacing w:after="0" w:line="240" w:lineRule="auto"/>
              <w:ind w:right="-108"/>
              <w:rPr>
                <w:bCs/>
                <w:i/>
                <w:sz w:val="24"/>
                <w:szCs w:val="24"/>
              </w:rPr>
            </w:pPr>
            <w:r w:rsidRPr="006352FB">
              <w:rPr>
                <w:bCs/>
                <w:i/>
                <w:sz w:val="24"/>
                <w:szCs w:val="24"/>
              </w:rPr>
              <w:t>Esmaabi Üritustele MTÜ</w:t>
            </w:r>
          </w:p>
        </w:tc>
      </w:tr>
      <w:tr w:rsidR="0092493D" w:rsidRPr="00231A23" w14:paraId="6F696A96" w14:textId="77777777" w:rsidTr="0092493D">
        <w:tc>
          <w:tcPr>
            <w:tcW w:w="3227" w:type="dxa"/>
            <w:vMerge/>
          </w:tcPr>
          <w:p w14:paraId="4E378FB0" w14:textId="77777777" w:rsidR="0092493D" w:rsidRPr="00231A23" w:rsidRDefault="0092493D" w:rsidP="0092493D">
            <w:pPr>
              <w:spacing w:after="0" w:line="240" w:lineRule="auto"/>
              <w:rPr>
                <w:rFonts w:ascii="Times New Roman" w:hAnsi="Times New Roman"/>
                <w:b/>
                <w:sz w:val="24"/>
                <w:szCs w:val="24"/>
              </w:rPr>
            </w:pPr>
          </w:p>
        </w:tc>
        <w:tc>
          <w:tcPr>
            <w:tcW w:w="1701" w:type="dxa"/>
          </w:tcPr>
          <w:p w14:paraId="44902DD3" w14:textId="77777777" w:rsidR="0092493D" w:rsidRPr="00231A23" w:rsidRDefault="0092493D" w:rsidP="0092493D">
            <w:pPr>
              <w:spacing w:after="0" w:line="240" w:lineRule="auto"/>
              <w:ind w:right="-108"/>
              <w:rPr>
                <w:i/>
                <w:sz w:val="24"/>
                <w:szCs w:val="24"/>
              </w:rPr>
            </w:pPr>
            <w:r w:rsidRPr="00231A23">
              <w:rPr>
                <w:i/>
                <w:sz w:val="24"/>
                <w:szCs w:val="24"/>
              </w:rPr>
              <w:t>Kontakttelefon</w:t>
            </w:r>
          </w:p>
        </w:tc>
        <w:tc>
          <w:tcPr>
            <w:tcW w:w="4961" w:type="dxa"/>
          </w:tcPr>
          <w:p w14:paraId="6A3ADE27" w14:textId="77777777" w:rsidR="0092493D" w:rsidRPr="001A1D05" w:rsidRDefault="001A1D05" w:rsidP="0092493D">
            <w:pPr>
              <w:spacing w:after="0" w:line="240" w:lineRule="auto"/>
              <w:ind w:right="3079"/>
              <w:rPr>
                <w:rFonts w:ascii="Times New Roman" w:hAnsi="Times New Roman"/>
                <w:bCs/>
                <w:sz w:val="24"/>
                <w:szCs w:val="24"/>
              </w:rPr>
            </w:pPr>
            <w:r w:rsidRPr="001A1D05">
              <w:rPr>
                <w:rFonts w:ascii="Times New Roman" w:hAnsi="Times New Roman"/>
                <w:bCs/>
                <w:sz w:val="24"/>
                <w:szCs w:val="24"/>
              </w:rPr>
              <w:t>+3725261832</w:t>
            </w:r>
          </w:p>
        </w:tc>
      </w:tr>
      <w:tr w:rsidR="0092493D" w:rsidRPr="00231A23" w14:paraId="715B6D9F" w14:textId="77777777" w:rsidTr="0092493D">
        <w:tc>
          <w:tcPr>
            <w:tcW w:w="3227" w:type="dxa"/>
            <w:vMerge/>
          </w:tcPr>
          <w:p w14:paraId="3A2AF654" w14:textId="77777777" w:rsidR="0092493D" w:rsidRPr="00231A23" w:rsidRDefault="0092493D" w:rsidP="0092493D">
            <w:pPr>
              <w:spacing w:after="0" w:line="240" w:lineRule="auto"/>
              <w:rPr>
                <w:rFonts w:ascii="Times New Roman" w:hAnsi="Times New Roman"/>
                <w:b/>
                <w:sz w:val="24"/>
                <w:szCs w:val="24"/>
              </w:rPr>
            </w:pPr>
          </w:p>
        </w:tc>
        <w:tc>
          <w:tcPr>
            <w:tcW w:w="1701" w:type="dxa"/>
          </w:tcPr>
          <w:p w14:paraId="1D38B57B" w14:textId="77777777" w:rsidR="0092493D" w:rsidRPr="00231A23" w:rsidRDefault="0092493D" w:rsidP="0092493D">
            <w:pPr>
              <w:spacing w:after="0" w:line="240" w:lineRule="auto"/>
              <w:ind w:right="-108"/>
              <w:rPr>
                <w:i/>
                <w:sz w:val="24"/>
                <w:szCs w:val="24"/>
              </w:rPr>
            </w:pPr>
            <w:r>
              <w:rPr>
                <w:i/>
                <w:sz w:val="24"/>
                <w:szCs w:val="24"/>
              </w:rPr>
              <w:t>Märkused</w:t>
            </w:r>
          </w:p>
        </w:tc>
        <w:tc>
          <w:tcPr>
            <w:tcW w:w="4961" w:type="dxa"/>
          </w:tcPr>
          <w:p w14:paraId="2396F5AB" w14:textId="77777777" w:rsidR="0092493D" w:rsidRPr="00231A23" w:rsidRDefault="0092493D" w:rsidP="0092493D">
            <w:pPr>
              <w:spacing w:after="0" w:line="240" w:lineRule="auto"/>
              <w:ind w:right="3079"/>
              <w:rPr>
                <w:rFonts w:ascii="Times New Roman" w:hAnsi="Times New Roman"/>
                <w:b/>
                <w:sz w:val="24"/>
                <w:szCs w:val="24"/>
              </w:rPr>
            </w:pPr>
          </w:p>
        </w:tc>
      </w:tr>
    </w:tbl>
    <w:p w14:paraId="5B89580F" w14:textId="77777777" w:rsidR="00F21119" w:rsidRDefault="00F21119" w:rsidP="005F588D">
      <w:pPr>
        <w:spacing w:before="240" w:after="0"/>
        <w:rPr>
          <w:b/>
          <w:sz w:val="24"/>
          <w:szCs w:val="24"/>
        </w:rPr>
      </w:pPr>
    </w:p>
    <w:p w14:paraId="3F04157C" w14:textId="77777777" w:rsidR="00D314C6" w:rsidRPr="00453A02" w:rsidRDefault="005F588D" w:rsidP="005F588D">
      <w:pPr>
        <w:spacing w:before="240" w:after="0"/>
        <w:rPr>
          <w:b/>
          <w:sz w:val="24"/>
          <w:szCs w:val="24"/>
        </w:rPr>
      </w:pPr>
      <w:r w:rsidRPr="00453A02">
        <w:rPr>
          <w:b/>
          <w:sz w:val="24"/>
          <w:szCs w:val="24"/>
        </w:rPr>
        <w:t>5. ILUTULESTIKU KORRALDAMINE</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40"/>
      </w:tblGrid>
      <w:tr w:rsidR="00453A02" w:rsidRPr="00231A23" w14:paraId="670A4EC6" w14:textId="77777777" w:rsidTr="00231A23">
        <w:tc>
          <w:tcPr>
            <w:tcW w:w="3794" w:type="dxa"/>
          </w:tcPr>
          <w:p w14:paraId="1AB90E51" w14:textId="77777777" w:rsidR="00453A02" w:rsidRPr="00231A23" w:rsidRDefault="00453A02" w:rsidP="00231A23">
            <w:pPr>
              <w:spacing w:after="0" w:line="240" w:lineRule="auto"/>
              <w:rPr>
                <w:sz w:val="24"/>
                <w:szCs w:val="24"/>
              </w:rPr>
            </w:pPr>
            <w:r w:rsidRPr="00231A23">
              <w:rPr>
                <w:sz w:val="24"/>
                <w:szCs w:val="24"/>
              </w:rPr>
              <w:t xml:space="preserve">Kasutatava pürotehnika kategooriad </w:t>
            </w:r>
          </w:p>
          <w:p w14:paraId="4866EBDA" w14:textId="77777777" w:rsidR="00453A02" w:rsidRPr="00231A23" w:rsidRDefault="000313C3" w:rsidP="00231A23">
            <w:pPr>
              <w:spacing w:after="0" w:line="240" w:lineRule="auto"/>
              <w:rPr>
                <w:sz w:val="24"/>
                <w:szCs w:val="24"/>
              </w:rPr>
            </w:pPr>
            <w:r>
              <w:rPr>
                <w:i/>
              </w:rPr>
              <w:t>(</w:t>
            </w:r>
            <w:r w:rsidR="00453A02" w:rsidRPr="00231A23">
              <w:rPr>
                <w:i/>
              </w:rPr>
              <w:t>Lõhkematerjaliseadus)</w:t>
            </w:r>
          </w:p>
        </w:tc>
        <w:tc>
          <w:tcPr>
            <w:tcW w:w="6140" w:type="dxa"/>
          </w:tcPr>
          <w:p w14:paraId="2F72ED67" w14:textId="77777777" w:rsidR="00453A02" w:rsidRPr="00231A23" w:rsidRDefault="00453A02" w:rsidP="00231A23">
            <w:pPr>
              <w:spacing w:after="0" w:line="240" w:lineRule="auto"/>
              <w:rPr>
                <w:rFonts w:ascii="Times New Roman" w:hAnsi="Times New Roman"/>
                <w:b/>
                <w:sz w:val="24"/>
                <w:szCs w:val="24"/>
              </w:rPr>
            </w:pPr>
          </w:p>
        </w:tc>
      </w:tr>
      <w:tr w:rsidR="00453A02" w:rsidRPr="00231A23" w14:paraId="3109422C" w14:textId="77777777" w:rsidTr="00231A23">
        <w:tc>
          <w:tcPr>
            <w:tcW w:w="3794" w:type="dxa"/>
          </w:tcPr>
          <w:p w14:paraId="117CF147" w14:textId="77777777" w:rsidR="00453A02" w:rsidRPr="00231A23" w:rsidRDefault="00453A02" w:rsidP="00231A23">
            <w:pPr>
              <w:spacing w:after="0" w:line="240" w:lineRule="auto"/>
              <w:rPr>
                <w:sz w:val="24"/>
                <w:szCs w:val="24"/>
              </w:rPr>
            </w:pPr>
            <w:r w:rsidRPr="00231A23">
              <w:rPr>
                <w:sz w:val="24"/>
                <w:szCs w:val="24"/>
              </w:rPr>
              <w:t>Koht, kuupäev, kellaaeg</w:t>
            </w:r>
          </w:p>
        </w:tc>
        <w:tc>
          <w:tcPr>
            <w:tcW w:w="6140" w:type="dxa"/>
          </w:tcPr>
          <w:p w14:paraId="0140E120" w14:textId="77777777" w:rsidR="00453A02" w:rsidRPr="00231A23" w:rsidRDefault="00453A02" w:rsidP="00231A23">
            <w:pPr>
              <w:spacing w:after="0" w:line="240" w:lineRule="auto"/>
              <w:rPr>
                <w:rFonts w:ascii="Times New Roman" w:hAnsi="Times New Roman"/>
                <w:b/>
                <w:sz w:val="24"/>
                <w:szCs w:val="24"/>
              </w:rPr>
            </w:pPr>
          </w:p>
        </w:tc>
      </w:tr>
      <w:tr w:rsidR="00453A02" w:rsidRPr="00231A23" w14:paraId="509C54A4" w14:textId="77777777" w:rsidTr="00231A23">
        <w:tc>
          <w:tcPr>
            <w:tcW w:w="3794" w:type="dxa"/>
          </w:tcPr>
          <w:p w14:paraId="4B3C58A4" w14:textId="77777777" w:rsidR="00453A02" w:rsidRPr="00231A23" w:rsidRDefault="00453A02" w:rsidP="0092493D">
            <w:pPr>
              <w:spacing w:after="0" w:line="240" w:lineRule="auto"/>
              <w:rPr>
                <w:sz w:val="24"/>
                <w:szCs w:val="24"/>
              </w:rPr>
            </w:pPr>
            <w:r w:rsidRPr="00231A23">
              <w:rPr>
                <w:sz w:val="24"/>
                <w:szCs w:val="24"/>
              </w:rPr>
              <w:t xml:space="preserve">Vastutaja nimi </w:t>
            </w:r>
            <w:r w:rsidR="0092493D">
              <w:rPr>
                <w:sz w:val="24"/>
                <w:szCs w:val="24"/>
              </w:rPr>
              <w:t>ja kontakttelefon</w:t>
            </w:r>
          </w:p>
        </w:tc>
        <w:tc>
          <w:tcPr>
            <w:tcW w:w="6140" w:type="dxa"/>
          </w:tcPr>
          <w:p w14:paraId="65217BEE" w14:textId="77777777" w:rsidR="00453A02" w:rsidRPr="00231A23" w:rsidRDefault="00453A02" w:rsidP="00231A23">
            <w:pPr>
              <w:spacing w:after="0" w:line="240" w:lineRule="auto"/>
              <w:rPr>
                <w:rFonts w:ascii="Times New Roman" w:hAnsi="Times New Roman"/>
                <w:b/>
                <w:sz w:val="24"/>
                <w:szCs w:val="24"/>
              </w:rPr>
            </w:pPr>
          </w:p>
        </w:tc>
      </w:tr>
      <w:tr w:rsidR="00453A02" w:rsidRPr="00231A23" w14:paraId="116CCE57" w14:textId="77777777" w:rsidTr="00231A23">
        <w:tc>
          <w:tcPr>
            <w:tcW w:w="3794" w:type="dxa"/>
          </w:tcPr>
          <w:p w14:paraId="18680919" w14:textId="77777777" w:rsidR="00453A02" w:rsidRPr="00231A23" w:rsidRDefault="00453A02" w:rsidP="00231A23">
            <w:pPr>
              <w:spacing w:after="0" w:line="240" w:lineRule="auto"/>
              <w:rPr>
                <w:sz w:val="24"/>
                <w:szCs w:val="24"/>
              </w:rPr>
            </w:pPr>
            <w:r w:rsidRPr="00231A23">
              <w:rPr>
                <w:sz w:val="24"/>
                <w:szCs w:val="24"/>
              </w:rPr>
              <w:t xml:space="preserve">Kaasatava pädevustunnistusega pürotehniku nimi ja </w:t>
            </w:r>
            <w:r w:rsidR="0092493D">
              <w:rPr>
                <w:sz w:val="24"/>
                <w:szCs w:val="24"/>
              </w:rPr>
              <w:t>kontakttelefon</w:t>
            </w:r>
          </w:p>
        </w:tc>
        <w:tc>
          <w:tcPr>
            <w:tcW w:w="6140" w:type="dxa"/>
          </w:tcPr>
          <w:p w14:paraId="6A31BEAC" w14:textId="77777777" w:rsidR="00453A02" w:rsidRPr="00231A23" w:rsidRDefault="00453A02" w:rsidP="00231A23">
            <w:pPr>
              <w:spacing w:after="0" w:line="240" w:lineRule="auto"/>
              <w:rPr>
                <w:rFonts w:ascii="Times New Roman" w:hAnsi="Times New Roman"/>
                <w:b/>
                <w:sz w:val="24"/>
                <w:szCs w:val="24"/>
              </w:rPr>
            </w:pPr>
          </w:p>
        </w:tc>
      </w:tr>
    </w:tbl>
    <w:p w14:paraId="16348AC4" w14:textId="77777777" w:rsidR="00F21119" w:rsidRDefault="00F21119" w:rsidP="00453A02">
      <w:pPr>
        <w:spacing w:before="240" w:after="0"/>
        <w:rPr>
          <w:b/>
          <w:sz w:val="24"/>
          <w:szCs w:val="24"/>
        </w:rPr>
      </w:pPr>
    </w:p>
    <w:p w14:paraId="78BC4CA7" w14:textId="77777777" w:rsidR="005F588D" w:rsidRDefault="0092493D" w:rsidP="00453A02">
      <w:pPr>
        <w:spacing w:before="240" w:after="0"/>
        <w:rPr>
          <w:b/>
          <w:sz w:val="24"/>
          <w:szCs w:val="24"/>
        </w:rPr>
      </w:pPr>
      <w:r>
        <w:rPr>
          <w:b/>
          <w:sz w:val="24"/>
          <w:szCs w:val="24"/>
        </w:rPr>
        <w:t>6</w:t>
      </w:r>
      <w:r w:rsidR="00453A02" w:rsidRPr="00EC7F3A">
        <w:rPr>
          <w:b/>
          <w:sz w:val="24"/>
          <w:szCs w:val="24"/>
        </w:rPr>
        <w:t>. LIIKLUSKORRALDUS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3827"/>
      </w:tblGrid>
      <w:tr w:rsidR="0092493D" w:rsidRPr="00C32A33" w14:paraId="4D8A3C7C" w14:textId="77777777" w:rsidTr="0092493D">
        <w:tc>
          <w:tcPr>
            <w:tcW w:w="3794" w:type="dxa"/>
            <w:vMerge w:val="restart"/>
          </w:tcPr>
          <w:p w14:paraId="6AD59F7F" w14:textId="77777777" w:rsidR="0092493D" w:rsidRPr="00231A23" w:rsidRDefault="0092493D" w:rsidP="0092493D">
            <w:pPr>
              <w:spacing w:after="0" w:line="240" w:lineRule="auto"/>
              <w:rPr>
                <w:sz w:val="24"/>
                <w:szCs w:val="24"/>
              </w:rPr>
            </w:pPr>
            <w:r>
              <w:rPr>
                <w:sz w:val="24"/>
                <w:szCs w:val="24"/>
              </w:rPr>
              <w:t>S</w:t>
            </w:r>
            <w:r w:rsidR="00BA182C">
              <w:rPr>
                <w:sz w:val="24"/>
                <w:szCs w:val="24"/>
              </w:rPr>
              <w:t>õidukite parkimise korraldamine</w:t>
            </w:r>
          </w:p>
        </w:tc>
        <w:tc>
          <w:tcPr>
            <w:tcW w:w="2268" w:type="dxa"/>
          </w:tcPr>
          <w:p w14:paraId="2054BCA8" w14:textId="77777777" w:rsidR="0092493D" w:rsidRPr="00231A23" w:rsidRDefault="0092493D" w:rsidP="0092493D">
            <w:pPr>
              <w:tabs>
                <w:tab w:val="left" w:pos="4428"/>
              </w:tabs>
              <w:spacing w:after="0" w:line="240" w:lineRule="auto"/>
              <w:ind w:right="-108"/>
              <w:rPr>
                <w:i/>
                <w:sz w:val="24"/>
                <w:szCs w:val="24"/>
              </w:rPr>
            </w:pPr>
            <w:r w:rsidRPr="00231A23">
              <w:rPr>
                <w:i/>
                <w:sz w:val="24"/>
                <w:szCs w:val="24"/>
              </w:rPr>
              <w:t>Vastutaja</w:t>
            </w:r>
          </w:p>
        </w:tc>
        <w:tc>
          <w:tcPr>
            <w:tcW w:w="3827" w:type="dxa"/>
          </w:tcPr>
          <w:p w14:paraId="6DD633B3" w14:textId="77777777" w:rsidR="0092493D" w:rsidRPr="00231A23" w:rsidRDefault="001A1D05" w:rsidP="0092493D">
            <w:pPr>
              <w:tabs>
                <w:tab w:val="left" w:pos="4428"/>
              </w:tabs>
              <w:spacing w:after="0" w:line="240" w:lineRule="auto"/>
              <w:ind w:right="-108"/>
              <w:rPr>
                <w:i/>
                <w:sz w:val="24"/>
                <w:szCs w:val="24"/>
              </w:rPr>
            </w:pPr>
            <w:r>
              <w:rPr>
                <w:i/>
                <w:sz w:val="24"/>
                <w:szCs w:val="24"/>
              </w:rPr>
              <w:t>OÜ Pootsman PT</w:t>
            </w:r>
          </w:p>
        </w:tc>
      </w:tr>
      <w:tr w:rsidR="0092493D" w:rsidRPr="00C32A33" w14:paraId="44A058C8" w14:textId="77777777" w:rsidTr="0092493D">
        <w:tc>
          <w:tcPr>
            <w:tcW w:w="3794" w:type="dxa"/>
            <w:vMerge/>
          </w:tcPr>
          <w:p w14:paraId="4B3F2E99" w14:textId="77777777" w:rsidR="0092493D" w:rsidRPr="00C32A33" w:rsidRDefault="0092493D" w:rsidP="0092493D">
            <w:pPr>
              <w:spacing w:after="0"/>
              <w:rPr>
                <w:sz w:val="24"/>
                <w:szCs w:val="24"/>
              </w:rPr>
            </w:pPr>
          </w:p>
        </w:tc>
        <w:tc>
          <w:tcPr>
            <w:tcW w:w="2268" w:type="dxa"/>
          </w:tcPr>
          <w:p w14:paraId="51EB7D58" w14:textId="77777777" w:rsidR="0092493D" w:rsidRPr="00C32A33" w:rsidRDefault="0092493D" w:rsidP="0092493D">
            <w:pPr>
              <w:spacing w:after="0"/>
              <w:rPr>
                <w:i/>
                <w:sz w:val="24"/>
                <w:szCs w:val="24"/>
              </w:rPr>
            </w:pPr>
            <w:r w:rsidRPr="00231A23">
              <w:rPr>
                <w:i/>
                <w:sz w:val="24"/>
                <w:szCs w:val="24"/>
              </w:rPr>
              <w:t>Kontakttelefon</w:t>
            </w:r>
          </w:p>
        </w:tc>
        <w:tc>
          <w:tcPr>
            <w:tcW w:w="3827" w:type="dxa"/>
          </w:tcPr>
          <w:p w14:paraId="52348A09" w14:textId="77777777" w:rsidR="0092493D" w:rsidRPr="00C32A33" w:rsidRDefault="001A1D05" w:rsidP="0092493D">
            <w:pPr>
              <w:spacing w:after="0"/>
              <w:rPr>
                <w:sz w:val="24"/>
                <w:szCs w:val="24"/>
              </w:rPr>
            </w:pPr>
            <w:r w:rsidRPr="001A1D05">
              <w:rPr>
                <w:bCs/>
                <w:sz w:val="24"/>
                <w:szCs w:val="24"/>
              </w:rPr>
              <w:t>+372 5286481</w:t>
            </w:r>
          </w:p>
        </w:tc>
      </w:tr>
      <w:tr w:rsidR="0092493D" w:rsidRPr="00C32A33" w14:paraId="3FC147A3" w14:textId="77777777" w:rsidTr="0092493D">
        <w:trPr>
          <w:trHeight w:val="70"/>
        </w:trPr>
        <w:tc>
          <w:tcPr>
            <w:tcW w:w="3794" w:type="dxa"/>
            <w:vMerge/>
          </w:tcPr>
          <w:p w14:paraId="567ABE81" w14:textId="77777777" w:rsidR="0092493D" w:rsidRPr="00C32A33" w:rsidRDefault="0092493D" w:rsidP="0092493D">
            <w:pPr>
              <w:spacing w:after="0"/>
              <w:rPr>
                <w:sz w:val="24"/>
                <w:szCs w:val="24"/>
              </w:rPr>
            </w:pPr>
          </w:p>
        </w:tc>
        <w:tc>
          <w:tcPr>
            <w:tcW w:w="2268" w:type="dxa"/>
          </w:tcPr>
          <w:p w14:paraId="3DEB5080" w14:textId="77777777" w:rsidR="0092493D" w:rsidRPr="00C32A33" w:rsidRDefault="0092493D" w:rsidP="0092493D">
            <w:pPr>
              <w:spacing w:after="0"/>
              <w:rPr>
                <w:i/>
                <w:sz w:val="24"/>
                <w:szCs w:val="24"/>
              </w:rPr>
            </w:pPr>
            <w:r>
              <w:rPr>
                <w:i/>
                <w:sz w:val="24"/>
                <w:szCs w:val="24"/>
              </w:rPr>
              <w:t>Märkused</w:t>
            </w:r>
          </w:p>
        </w:tc>
        <w:tc>
          <w:tcPr>
            <w:tcW w:w="3827" w:type="dxa"/>
          </w:tcPr>
          <w:p w14:paraId="077C1F16" w14:textId="77777777" w:rsidR="0092493D" w:rsidRPr="00C32A33" w:rsidRDefault="0092493D" w:rsidP="0092493D">
            <w:pPr>
              <w:spacing w:after="0"/>
              <w:rPr>
                <w:sz w:val="24"/>
                <w:szCs w:val="24"/>
              </w:rPr>
            </w:pPr>
          </w:p>
        </w:tc>
      </w:tr>
      <w:tr w:rsidR="00605CC4" w:rsidRPr="00C32A33" w14:paraId="5D5AE615" w14:textId="77777777" w:rsidTr="0092493D">
        <w:tc>
          <w:tcPr>
            <w:tcW w:w="3794" w:type="dxa"/>
          </w:tcPr>
          <w:p w14:paraId="74E61E57" w14:textId="77777777" w:rsidR="00605CC4" w:rsidRPr="00C32A33" w:rsidRDefault="00605CC4" w:rsidP="00C32A33">
            <w:pPr>
              <w:spacing w:after="0"/>
              <w:rPr>
                <w:sz w:val="24"/>
                <w:szCs w:val="24"/>
              </w:rPr>
            </w:pPr>
            <w:r w:rsidRPr="00C32A33">
              <w:rPr>
                <w:sz w:val="24"/>
                <w:szCs w:val="24"/>
              </w:rPr>
              <w:t>Suletav territoorium</w:t>
            </w:r>
            <w:r w:rsidR="0092493D">
              <w:rPr>
                <w:sz w:val="24"/>
                <w:szCs w:val="24"/>
              </w:rPr>
              <w:t>/sõidutee nimi*</w:t>
            </w:r>
          </w:p>
        </w:tc>
        <w:tc>
          <w:tcPr>
            <w:tcW w:w="6095" w:type="dxa"/>
            <w:gridSpan w:val="2"/>
          </w:tcPr>
          <w:p w14:paraId="3B26DF8D" w14:textId="77777777" w:rsidR="00605CC4" w:rsidRPr="00C32A33" w:rsidRDefault="00605CC4" w:rsidP="00C32A33">
            <w:pPr>
              <w:spacing w:after="0"/>
              <w:rPr>
                <w:sz w:val="24"/>
                <w:szCs w:val="24"/>
              </w:rPr>
            </w:pPr>
          </w:p>
        </w:tc>
      </w:tr>
      <w:tr w:rsidR="00BB352D" w:rsidRPr="00C32A33" w14:paraId="74C90AAF" w14:textId="77777777" w:rsidTr="0092493D">
        <w:tc>
          <w:tcPr>
            <w:tcW w:w="3794" w:type="dxa"/>
          </w:tcPr>
          <w:p w14:paraId="0339A6DF" w14:textId="77777777" w:rsidR="00BB352D" w:rsidRPr="00C32A33" w:rsidRDefault="00BB352D" w:rsidP="00C32A33">
            <w:pPr>
              <w:spacing w:after="0"/>
              <w:rPr>
                <w:sz w:val="24"/>
                <w:szCs w:val="24"/>
              </w:rPr>
            </w:pPr>
            <w:r w:rsidRPr="00C32A33">
              <w:rPr>
                <w:sz w:val="24"/>
                <w:szCs w:val="24"/>
              </w:rPr>
              <w:t>Sulgemise algus</w:t>
            </w:r>
          </w:p>
        </w:tc>
        <w:tc>
          <w:tcPr>
            <w:tcW w:w="2268" w:type="dxa"/>
          </w:tcPr>
          <w:p w14:paraId="55C37A6C" w14:textId="77777777" w:rsidR="00BB352D" w:rsidRPr="00C32A33" w:rsidRDefault="00BB352D" w:rsidP="00C32A33">
            <w:pPr>
              <w:spacing w:after="0"/>
              <w:rPr>
                <w:sz w:val="24"/>
                <w:szCs w:val="24"/>
              </w:rPr>
            </w:pPr>
            <w:r w:rsidRPr="00C32A33">
              <w:rPr>
                <w:sz w:val="24"/>
                <w:szCs w:val="24"/>
              </w:rPr>
              <w:t>Kuupäev:</w:t>
            </w:r>
          </w:p>
        </w:tc>
        <w:tc>
          <w:tcPr>
            <w:tcW w:w="3827" w:type="dxa"/>
          </w:tcPr>
          <w:p w14:paraId="473C7108" w14:textId="77777777" w:rsidR="00BB352D" w:rsidRPr="00C32A33" w:rsidRDefault="00BB352D" w:rsidP="00C32A33">
            <w:pPr>
              <w:spacing w:after="0"/>
              <w:rPr>
                <w:sz w:val="24"/>
                <w:szCs w:val="24"/>
              </w:rPr>
            </w:pPr>
            <w:r w:rsidRPr="00C32A33">
              <w:rPr>
                <w:sz w:val="24"/>
                <w:szCs w:val="24"/>
              </w:rPr>
              <w:t>Kell:</w:t>
            </w:r>
          </w:p>
        </w:tc>
      </w:tr>
      <w:tr w:rsidR="00BB352D" w:rsidRPr="00C32A33" w14:paraId="1B3B7D5B" w14:textId="77777777" w:rsidTr="0092493D">
        <w:tc>
          <w:tcPr>
            <w:tcW w:w="3794" w:type="dxa"/>
          </w:tcPr>
          <w:p w14:paraId="5FABC00D" w14:textId="77777777" w:rsidR="00BB352D" w:rsidRPr="00C32A33" w:rsidRDefault="00BB352D" w:rsidP="00C32A33">
            <w:pPr>
              <w:spacing w:after="0"/>
              <w:rPr>
                <w:sz w:val="24"/>
                <w:szCs w:val="24"/>
              </w:rPr>
            </w:pPr>
            <w:r w:rsidRPr="00C32A33">
              <w:rPr>
                <w:sz w:val="24"/>
                <w:szCs w:val="24"/>
              </w:rPr>
              <w:t>Sulgemise lõpp</w:t>
            </w:r>
          </w:p>
        </w:tc>
        <w:tc>
          <w:tcPr>
            <w:tcW w:w="2268" w:type="dxa"/>
          </w:tcPr>
          <w:p w14:paraId="5AF3A2E4" w14:textId="77777777" w:rsidR="00BB352D" w:rsidRPr="00C32A33" w:rsidRDefault="00BB352D" w:rsidP="00C32A33">
            <w:pPr>
              <w:spacing w:after="0"/>
              <w:rPr>
                <w:sz w:val="24"/>
                <w:szCs w:val="24"/>
              </w:rPr>
            </w:pPr>
            <w:r w:rsidRPr="00C32A33">
              <w:rPr>
                <w:sz w:val="24"/>
                <w:szCs w:val="24"/>
              </w:rPr>
              <w:t>Kuupäev:</w:t>
            </w:r>
          </w:p>
        </w:tc>
        <w:tc>
          <w:tcPr>
            <w:tcW w:w="3827" w:type="dxa"/>
          </w:tcPr>
          <w:p w14:paraId="4FBCDB72" w14:textId="77777777" w:rsidR="00BB352D" w:rsidRPr="00C32A33" w:rsidRDefault="00BB352D" w:rsidP="00C32A33">
            <w:pPr>
              <w:spacing w:after="0"/>
              <w:rPr>
                <w:sz w:val="24"/>
                <w:szCs w:val="24"/>
              </w:rPr>
            </w:pPr>
            <w:r w:rsidRPr="00C32A33">
              <w:rPr>
                <w:sz w:val="24"/>
                <w:szCs w:val="24"/>
              </w:rPr>
              <w:t>Kell:</w:t>
            </w:r>
          </w:p>
        </w:tc>
      </w:tr>
      <w:tr w:rsidR="00BB352D" w:rsidRPr="00C32A33" w14:paraId="6FF2B438" w14:textId="77777777" w:rsidTr="0092493D">
        <w:tc>
          <w:tcPr>
            <w:tcW w:w="9889" w:type="dxa"/>
            <w:gridSpan w:val="3"/>
          </w:tcPr>
          <w:p w14:paraId="5444D6D6" w14:textId="77777777" w:rsidR="00BB352D" w:rsidRPr="00C32A33" w:rsidRDefault="00BB352D" w:rsidP="00C32A33">
            <w:pPr>
              <w:spacing w:after="0"/>
              <w:rPr>
                <w:sz w:val="24"/>
                <w:szCs w:val="24"/>
              </w:rPr>
            </w:pPr>
            <w:r w:rsidRPr="00C32A33">
              <w:rPr>
                <w:sz w:val="24"/>
                <w:szCs w:val="24"/>
              </w:rPr>
              <w:t>*Lisada sõidukite parkimise ja liikluse korralduse skeem</w:t>
            </w:r>
            <w:r w:rsidR="0092493D">
              <w:rPr>
                <w:sz w:val="24"/>
                <w:szCs w:val="24"/>
              </w:rPr>
              <w:t xml:space="preserve"> eraldi lehel</w:t>
            </w:r>
            <w:r w:rsidRPr="00C32A33">
              <w:rPr>
                <w:sz w:val="24"/>
                <w:szCs w:val="24"/>
              </w:rPr>
              <w:t>. Ära näidata kõikide</w:t>
            </w:r>
            <w:r w:rsidR="0092493D">
              <w:rPr>
                <w:sz w:val="24"/>
                <w:szCs w:val="24"/>
              </w:rPr>
              <w:t xml:space="preserve"> ajutiste</w:t>
            </w:r>
            <w:r w:rsidRPr="00C32A33">
              <w:rPr>
                <w:sz w:val="24"/>
                <w:szCs w:val="24"/>
              </w:rPr>
              <w:t xml:space="preserve"> liikluskorraldusvahendite asukohad ja </w:t>
            </w:r>
            <w:r w:rsidR="0092493D">
              <w:rPr>
                <w:sz w:val="24"/>
                <w:szCs w:val="24"/>
              </w:rPr>
              <w:t>kasutus</w:t>
            </w:r>
            <w:r w:rsidRPr="00C32A33">
              <w:rPr>
                <w:sz w:val="24"/>
                <w:szCs w:val="24"/>
              </w:rPr>
              <w:t>ajad, mis muudavad tavapärast liikluskorraldust.</w:t>
            </w:r>
          </w:p>
        </w:tc>
      </w:tr>
    </w:tbl>
    <w:p w14:paraId="4CF8B870" w14:textId="77777777" w:rsidR="00F21119" w:rsidRDefault="00F21119" w:rsidP="009833E3">
      <w:pPr>
        <w:spacing w:before="240" w:after="0"/>
        <w:rPr>
          <w:b/>
          <w:sz w:val="24"/>
          <w:szCs w:val="24"/>
        </w:rPr>
      </w:pPr>
    </w:p>
    <w:p w14:paraId="7CC87055" w14:textId="77777777" w:rsidR="00453A02" w:rsidRPr="00231A23" w:rsidRDefault="0092493D" w:rsidP="009833E3">
      <w:pPr>
        <w:spacing w:before="240" w:after="0"/>
        <w:rPr>
          <w:b/>
          <w:sz w:val="24"/>
          <w:szCs w:val="24"/>
        </w:rPr>
      </w:pPr>
      <w:r>
        <w:rPr>
          <w:b/>
          <w:sz w:val="24"/>
          <w:szCs w:val="24"/>
        </w:rPr>
        <w:t>7</w:t>
      </w:r>
      <w:r w:rsidR="00EC7F3A" w:rsidRPr="00231A23">
        <w:rPr>
          <w:b/>
          <w:sz w:val="24"/>
          <w:szCs w:val="24"/>
        </w:rPr>
        <w:t>. KAUPLEMINE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
        <w:gridCol w:w="955"/>
        <w:gridCol w:w="1738"/>
        <w:gridCol w:w="2850"/>
      </w:tblGrid>
      <w:tr w:rsidR="009833E3" w:rsidRPr="00231A23" w14:paraId="3BF79D31" w14:textId="77777777" w:rsidTr="002E6F5B">
        <w:tc>
          <w:tcPr>
            <w:tcW w:w="3794" w:type="dxa"/>
          </w:tcPr>
          <w:p w14:paraId="308A704E" w14:textId="77777777" w:rsidR="009833E3" w:rsidRPr="00231A23" w:rsidRDefault="009833E3" w:rsidP="00231A23">
            <w:pPr>
              <w:spacing w:after="0" w:line="240" w:lineRule="auto"/>
              <w:rPr>
                <w:sz w:val="24"/>
                <w:szCs w:val="24"/>
              </w:rPr>
            </w:pPr>
            <w:r w:rsidRPr="00231A23">
              <w:rPr>
                <w:sz w:val="24"/>
                <w:szCs w:val="24"/>
              </w:rPr>
              <w:t>Müügikohtade arv</w:t>
            </w:r>
          </w:p>
        </w:tc>
        <w:tc>
          <w:tcPr>
            <w:tcW w:w="552" w:type="dxa"/>
          </w:tcPr>
          <w:p w14:paraId="4A032AE4" w14:textId="77777777" w:rsidR="009833E3" w:rsidRPr="00231A23" w:rsidRDefault="00422344" w:rsidP="00231A23">
            <w:pPr>
              <w:spacing w:after="0" w:line="240" w:lineRule="auto"/>
              <w:rPr>
                <w:sz w:val="24"/>
                <w:szCs w:val="24"/>
              </w:rPr>
            </w:pPr>
            <w:r>
              <w:rPr>
                <w:sz w:val="24"/>
                <w:szCs w:val="24"/>
              </w:rPr>
              <w:t>0</w:t>
            </w:r>
          </w:p>
        </w:tc>
        <w:tc>
          <w:tcPr>
            <w:tcW w:w="2693" w:type="dxa"/>
            <w:gridSpan w:val="2"/>
          </w:tcPr>
          <w:p w14:paraId="76913C66" w14:textId="77777777" w:rsidR="009833E3" w:rsidRPr="00231A23" w:rsidRDefault="009833E3" w:rsidP="00231A23">
            <w:pPr>
              <w:spacing w:after="0" w:line="240" w:lineRule="auto"/>
              <w:rPr>
                <w:sz w:val="24"/>
                <w:szCs w:val="24"/>
              </w:rPr>
            </w:pPr>
            <w:r w:rsidRPr="00231A23">
              <w:rPr>
                <w:sz w:val="24"/>
                <w:szCs w:val="24"/>
              </w:rPr>
              <w:t>Neist toitlustajaid</w:t>
            </w:r>
          </w:p>
        </w:tc>
        <w:tc>
          <w:tcPr>
            <w:tcW w:w="2850" w:type="dxa"/>
          </w:tcPr>
          <w:p w14:paraId="3CC71183" w14:textId="6AD45A16" w:rsidR="009833E3" w:rsidRPr="00231A23" w:rsidRDefault="006352FB" w:rsidP="00231A23">
            <w:pPr>
              <w:spacing w:after="0" w:line="240" w:lineRule="auto"/>
              <w:rPr>
                <w:sz w:val="24"/>
                <w:szCs w:val="24"/>
              </w:rPr>
            </w:pPr>
            <w:r>
              <w:rPr>
                <w:sz w:val="24"/>
                <w:szCs w:val="24"/>
              </w:rPr>
              <w:t>6</w:t>
            </w:r>
          </w:p>
        </w:tc>
      </w:tr>
      <w:tr w:rsidR="00605CC4" w:rsidRPr="00231A23" w14:paraId="3E32369E" w14:textId="77777777" w:rsidTr="002E6F5B">
        <w:tc>
          <w:tcPr>
            <w:tcW w:w="3794" w:type="dxa"/>
          </w:tcPr>
          <w:p w14:paraId="25562909" w14:textId="77777777" w:rsidR="00605CC4" w:rsidRPr="00231A23" w:rsidRDefault="00605CC4" w:rsidP="00231A23">
            <w:pPr>
              <w:spacing w:after="0" w:line="240" w:lineRule="auto"/>
              <w:rPr>
                <w:sz w:val="24"/>
                <w:szCs w:val="24"/>
              </w:rPr>
            </w:pPr>
            <w:r>
              <w:rPr>
                <w:sz w:val="24"/>
                <w:szCs w:val="24"/>
              </w:rPr>
              <w:t>Müügiaja algus</w:t>
            </w:r>
          </w:p>
        </w:tc>
        <w:tc>
          <w:tcPr>
            <w:tcW w:w="1507" w:type="dxa"/>
            <w:gridSpan w:val="2"/>
          </w:tcPr>
          <w:p w14:paraId="7570F5A3" w14:textId="25AE95C8" w:rsidR="00605CC4" w:rsidRPr="00231A23" w:rsidRDefault="00605CC4" w:rsidP="00231A23">
            <w:pPr>
              <w:spacing w:after="0" w:line="240" w:lineRule="auto"/>
              <w:rPr>
                <w:sz w:val="24"/>
                <w:szCs w:val="24"/>
              </w:rPr>
            </w:pPr>
            <w:r>
              <w:rPr>
                <w:sz w:val="24"/>
                <w:szCs w:val="24"/>
              </w:rPr>
              <w:t>Kuupäev:</w:t>
            </w:r>
            <w:r w:rsidR="001A1D05">
              <w:rPr>
                <w:sz w:val="24"/>
                <w:szCs w:val="24"/>
              </w:rPr>
              <w:t xml:space="preserve"> 2</w:t>
            </w:r>
            <w:r w:rsidR="006352FB">
              <w:rPr>
                <w:sz w:val="24"/>
                <w:szCs w:val="24"/>
              </w:rPr>
              <w:t>7</w:t>
            </w:r>
            <w:r w:rsidR="001A1D05">
              <w:rPr>
                <w:sz w:val="24"/>
                <w:szCs w:val="24"/>
              </w:rPr>
              <w:t>.07</w:t>
            </w:r>
          </w:p>
        </w:tc>
        <w:tc>
          <w:tcPr>
            <w:tcW w:w="4588" w:type="dxa"/>
            <w:gridSpan w:val="2"/>
          </w:tcPr>
          <w:p w14:paraId="098C7756" w14:textId="77777777" w:rsidR="00605CC4" w:rsidRDefault="00605CC4" w:rsidP="00231A23">
            <w:pPr>
              <w:spacing w:after="0" w:line="240" w:lineRule="auto"/>
              <w:rPr>
                <w:sz w:val="24"/>
                <w:szCs w:val="24"/>
              </w:rPr>
            </w:pPr>
            <w:r w:rsidRPr="00605CC4">
              <w:rPr>
                <w:sz w:val="24"/>
                <w:szCs w:val="24"/>
              </w:rPr>
              <w:t>Kell:</w:t>
            </w:r>
          </w:p>
          <w:p w14:paraId="6CCAE14D" w14:textId="77777777" w:rsidR="001A1D05" w:rsidRPr="00605CC4" w:rsidRDefault="001A1D05" w:rsidP="00231A23">
            <w:pPr>
              <w:spacing w:after="0" w:line="240" w:lineRule="auto"/>
              <w:rPr>
                <w:sz w:val="24"/>
                <w:szCs w:val="24"/>
              </w:rPr>
            </w:pPr>
            <w:r>
              <w:rPr>
                <w:sz w:val="24"/>
                <w:szCs w:val="24"/>
              </w:rPr>
              <w:t>13:00</w:t>
            </w:r>
          </w:p>
        </w:tc>
      </w:tr>
      <w:tr w:rsidR="00605CC4" w:rsidRPr="00231A23" w14:paraId="23E2394C" w14:textId="77777777" w:rsidTr="002E6F5B">
        <w:tc>
          <w:tcPr>
            <w:tcW w:w="3794" w:type="dxa"/>
          </w:tcPr>
          <w:p w14:paraId="276617C1" w14:textId="77777777" w:rsidR="00605CC4" w:rsidRPr="00231A23" w:rsidRDefault="00605CC4" w:rsidP="00231A23">
            <w:pPr>
              <w:spacing w:after="0" w:line="240" w:lineRule="auto"/>
              <w:rPr>
                <w:sz w:val="24"/>
                <w:szCs w:val="24"/>
              </w:rPr>
            </w:pPr>
            <w:r>
              <w:rPr>
                <w:sz w:val="24"/>
                <w:szCs w:val="24"/>
              </w:rPr>
              <w:t>Müügiaja lõpp</w:t>
            </w:r>
          </w:p>
        </w:tc>
        <w:tc>
          <w:tcPr>
            <w:tcW w:w="1507" w:type="dxa"/>
            <w:gridSpan w:val="2"/>
          </w:tcPr>
          <w:p w14:paraId="12A9FE1D" w14:textId="7730C05C" w:rsidR="00605CC4" w:rsidRPr="00231A23" w:rsidRDefault="00605CC4" w:rsidP="00231A23">
            <w:pPr>
              <w:spacing w:after="0" w:line="240" w:lineRule="auto"/>
              <w:rPr>
                <w:sz w:val="24"/>
                <w:szCs w:val="24"/>
              </w:rPr>
            </w:pPr>
            <w:r>
              <w:rPr>
                <w:sz w:val="24"/>
                <w:szCs w:val="24"/>
              </w:rPr>
              <w:t>Kuupäev:</w:t>
            </w:r>
            <w:r w:rsidR="001A1D05">
              <w:rPr>
                <w:sz w:val="24"/>
                <w:szCs w:val="24"/>
              </w:rPr>
              <w:t xml:space="preserve"> 2</w:t>
            </w:r>
            <w:r w:rsidR="006352FB">
              <w:rPr>
                <w:sz w:val="24"/>
                <w:szCs w:val="24"/>
              </w:rPr>
              <w:t>7</w:t>
            </w:r>
            <w:r w:rsidR="001A1D05">
              <w:rPr>
                <w:sz w:val="24"/>
                <w:szCs w:val="24"/>
              </w:rPr>
              <w:t>.07</w:t>
            </w:r>
          </w:p>
        </w:tc>
        <w:tc>
          <w:tcPr>
            <w:tcW w:w="4588" w:type="dxa"/>
            <w:gridSpan w:val="2"/>
          </w:tcPr>
          <w:p w14:paraId="1E865E74" w14:textId="41E1C3AE" w:rsidR="00605CC4" w:rsidRPr="00605CC4" w:rsidRDefault="00605CC4" w:rsidP="00231A23">
            <w:pPr>
              <w:spacing w:after="0" w:line="240" w:lineRule="auto"/>
              <w:rPr>
                <w:sz w:val="24"/>
                <w:szCs w:val="24"/>
              </w:rPr>
            </w:pPr>
            <w:r w:rsidRPr="00605CC4">
              <w:rPr>
                <w:sz w:val="24"/>
                <w:szCs w:val="24"/>
              </w:rPr>
              <w:t>Kell:</w:t>
            </w:r>
            <w:r w:rsidR="001A1D05">
              <w:rPr>
                <w:sz w:val="24"/>
                <w:szCs w:val="24"/>
              </w:rPr>
              <w:br/>
              <w:t>2</w:t>
            </w:r>
            <w:r w:rsidR="006352FB">
              <w:rPr>
                <w:sz w:val="24"/>
                <w:szCs w:val="24"/>
              </w:rPr>
              <w:t>1</w:t>
            </w:r>
            <w:r w:rsidR="001A1D05">
              <w:rPr>
                <w:sz w:val="24"/>
                <w:szCs w:val="24"/>
              </w:rPr>
              <w:t>:00</w:t>
            </w:r>
          </w:p>
        </w:tc>
      </w:tr>
      <w:tr w:rsidR="00574439" w:rsidRPr="00231A23" w14:paraId="6D281F66" w14:textId="77777777" w:rsidTr="002E6F5B">
        <w:tc>
          <w:tcPr>
            <w:tcW w:w="3794" w:type="dxa"/>
          </w:tcPr>
          <w:p w14:paraId="38BCD215" w14:textId="77777777" w:rsidR="00574439" w:rsidRPr="00605CC4" w:rsidRDefault="00574439" w:rsidP="00574439">
            <w:pPr>
              <w:spacing w:after="0" w:line="240" w:lineRule="auto"/>
              <w:rPr>
                <w:sz w:val="24"/>
                <w:szCs w:val="24"/>
              </w:rPr>
            </w:pPr>
            <w:r>
              <w:rPr>
                <w:sz w:val="24"/>
                <w:szCs w:val="24"/>
              </w:rPr>
              <w:t xml:space="preserve">Alkohoolseid jooke müüvate/pakkuvate </w:t>
            </w:r>
            <w:r>
              <w:rPr>
                <w:sz w:val="24"/>
                <w:szCs w:val="24"/>
              </w:rPr>
              <w:br/>
              <w:t>ettevõtjate arv*</w:t>
            </w:r>
          </w:p>
        </w:tc>
        <w:tc>
          <w:tcPr>
            <w:tcW w:w="6095" w:type="dxa"/>
            <w:gridSpan w:val="4"/>
          </w:tcPr>
          <w:p w14:paraId="3ED42F51" w14:textId="77777777" w:rsidR="00574439" w:rsidRPr="00605CC4" w:rsidRDefault="001A1D05" w:rsidP="00231A23">
            <w:pPr>
              <w:spacing w:after="0" w:line="240" w:lineRule="auto"/>
              <w:rPr>
                <w:sz w:val="24"/>
                <w:szCs w:val="24"/>
              </w:rPr>
            </w:pPr>
            <w:r>
              <w:rPr>
                <w:sz w:val="24"/>
                <w:szCs w:val="24"/>
              </w:rPr>
              <w:t>0</w:t>
            </w:r>
          </w:p>
        </w:tc>
      </w:tr>
      <w:tr w:rsidR="00B80C46" w:rsidRPr="00231A23" w14:paraId="1897142E" w14:textId="77777777" w:rsidTr="002E6F5B">
        <w:tc>
          <w:tcPr>
            <w:tcW w:w="9889" w:type="dxa"/>
            <w:gridSpan w:val="5"/>
          </w:tcPr>
          <w:p w14:paraId="37497841" w14:textId="77777777" w:rsidR="00B80C46" w:rsidRPr="00605CC4" w:rsidRDefault="00B80C46" w:rsidP="00231A23">
            <w:pPr>
              <w:spacing w:after="0" w:line="240" w:lineRule="auto"/>
              <w:rPr>
                <w:sz w:val="24"/>
                <w:szCs w:val="24"/>
              </w:rPr>
            </w:pPr>
            <w:r>
              <w:rPr>
                <w:sz w:val="24"/>
                <w:szCs w:val="24"/>
              </w:rPr>
              <w:lastRenderedPageBreak/>
              <w:t>* Alkohoolsete jookide müügiaeg kella 10.00-22.00</w:t>
            </w:r>
          </w:p>
        </w:tc>
      </w:tr>
    </w:tbl>
    <w:p w14:paraId="76EDF5E2" w14:textId="77777777" w:rsidR="002E6F5B" w:rsidRDefault="002E6F5B" w:rsidP="00231A23">
      <w:pPr>
        <w:spacing w:before="240" w:after="0"/>
        <w:rPr>
          <w:b/>
          <w:sz w:val="24"/>
          <w:szCs w:val="24"/>
        </w:rPr>
      </w:pPr>
    </w:p>
    <w:p w14:paraId="21FEE2C1" w14:textId="77777777" w:rsidR="008D6E73" w:rsidRDefault="008D6E73" w:rsidP="00231A23">
      <w:pPr>
        <w:spacing w:before="240" w:after="0"/>
        <w:rPr>
          <w:b/>
          <w:sz w:val="24"/>
          <w:szCs w:val="24"/>
        </w:rPr>
      </w:pPr>
    </w:p>
    <w:p w14:paraId="4A4DBF22" w14:textId="77777777" w:rsidR="00EC7F3A" w:rsidRPr="00231A23" w:rsidRDefault="00F21119" w:rsidP="00231A23">
      <w:pPr>
        <w:spacing w:before="240" w:after="0"/>
        <w:rPr>
          <w:b/>
          <w:sz w:val="24"/>
          <w:szCs w:val="24"/>
        </w:rPr>
      </w:pPr>
      <w:r>
        <w:rPr>
          <w:b/>
          <w:sz w:val="24"/>
          <w:szCs w:val="24"/>
        </w:rPr>
        <w:t>8</w:t>
      </w:r>
      <w:r w:rsidR="00231A23" w:rsidRPr="00231A23">
        <w:rPr>
          <w:b/>
          <w:sz w:val="24"/>
          <w:szCs w:val="24"/>
        </w:rPr>
        <w:t>. KOOSKÕ</w:t>
      </w:r>
      <w:r w:rsidR="0001243A">
        <w:rPr>
          <w:b/>
          <w:sz w:val="24"/>
          <w:szCs w:val="24"/>
        </w:rPr>
        <w:t>LASTUSED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93"/>
      </w:tblGrid>
      <w:tr w:rsidR="00F21119" w:rsidRPr="00231A23" w14:paraId="0234028F" w14:textId="77777777" w:rsidTr="0063236A">
        <w:tc>
          <w:tcPr>
            <w:tcW w:w="7196" w:type="dxa"/>
          </w:tcPr>
          <w:p w14:paraId="23AA5DF6" w14:textId="77777777" w:rsidR="00F21119" w:rsidRDefault="00F21119" w:rsidP="00962D05">
            <w:pPr>
              <w:spacing w:before="120" w:after="0" w:line="240" w:lineRule="auto"/>
              <w:rPr>
                <w:b/>
                <w:sz w:val="24"/>
                <w:szCs w:val="24"/>
              </w:rPr>
            </w:pPr>
            <w:r>
              <w:rPr>
                <w:b/>
                <w:sz w:val="24"/>
                <w:szCs w:val="24"/>
              </w:rPr>
              <w:t xml:space="preserve">Kellega on kooskõlastatud: </w:t>
            </w:r>
          </w:p>
        </w:tc>
        <w:tc>
          <w:tcPr>
            <w:tcW w:w="2693" w:type="dxa"/>
          </w:tcPr>
          <w:p w14:paraId="59E35B57" w14:textId="77777777" w:rsidR="00F21119" w:rsidRPr="0001243A" w:rsidRDefault="00F21119" w:rsidP="00F21119">
            <w:pPr>
              <w:spacing w:before="120" w:after="0" w:line="240" w:lineRule="auto"/>
              <w:rPr>
                <w:i/>
                <w:sz w:val="24"/>
                <w:szCs w:val="24"/>
              </w:rPr>
            </w:pPr>
            <w:r>
              <w:rPr>
                <w:i/>
                <w:sz w:val="24"/>
                <w:szCs w:val="24"/>
              </w:rPr>
              <w:t>Kooskõlastus olemas/ei ole/ei ole vajalik</w:t>
            </w:r>
          </w:p>
        </w:tc>
      </w:tr>
      <w:tr w:rsidR="00F21119" w:rsidRPr="00231A23" w14:paraId="67A77A6C" w14:textId="77777777" w:rsidTr="0063236A">
        <w:tc>
          <w:tcPr>
            <w:tcW w:w="7196" w:type="dxa"/>
          </w:tcPr>
          <w:p w14:paraId="2052D548" w14:textId="77777777" w:rsidR="00F21119" w:rsidRDefault="00F21119" w:rsidP="00962D05">
            <w:pPr>
              <w:spacing w:before="120" w:after="0" w:line="240" w:lineRule="auto"/>
              <w:rPr>
                <w:b/>
                <w:sz w:val="24"/>
                <w:szCs w:val="24"/>
              </w:rPr>
            </w:pPr>
            <w:r>
              <w:rPr>
                <w:b/>
                <w:sz w:val="24"/>
                <w:szCs w:val="24"/>
              </w:rPr>
              <w:t>Kinnistu omanik (nimi)</w:t>
            </w:r>
          </w:p>
        </w:tc>
        <w:tc>
          <w:tcPr>
            <w:tcW w:w="2693" w:type="dxa"/>
          </w:tcPr>
          <w:p w14:paraId="24CD00E1" w14:textId="77777777" w:rsidR="00F21119" w:rsidRDefault="001A1D05" w:rsidP="00F21119">
            <w:pPr>
              <w:spacing w:before="120" w:after="0" w:line="240" w:lineRule="auto"/>
              <w:rPr>
                <w:i/>
                <w:sz w:val="24"/>
                <w:szCs w:val="24"/>
              </w:rPr>
            </w:pPr>
            <w:r>
              <w:rPr>
                <w:i/>
                <w:sz w:val="24"/>
                <w:szCs w:val="24"/>
              </w:rPr>
              <w:t>OÜ Pootsman PT</w:t>
            </w:r>
          </w:p>
        </w:tc>
      </w:tr>
      <w:tr w:rsidR="0001243A" w:rsidRPr="00231A23" w14:paraId="0810BF83" w14:textId="77777777" w:rsidTr="0063236A">
        <w:tc>
          <w:tcPr>
            <w:tcW w:w="7196" w:type="dxa"/>
          </w:tcPr>
          <w:p w14:paraId="1F107467" w14:textId="77777777" w:rsidR="0001243A" w:rsidRDefault="0001243A" w:rsidP="00962D05">
            <w:pPr>
              <w:spacing w:before="120" w:after="0" w:line="240" w:lineRule="auto"/>
              <w:rPr>
                <w:b/>
                <w:sz w:val="24"/>
                <w:szCs w:val="24"/>
              </w:rPr>
            </w:pPr>
            <w:r>
              <w:rPr>
                <w:b/>
                <w:sz w:val="24"/>
                <w:szCs w:val="24"/>
              </w:rPr>
              <w:t>Politsei- ja Piirivalveamet</w:t>
            </w:r>
          </w:p>
          <w:p w14:paraId="554E4DDC" w14:textId="77777777" w:rsidR="0001243A" w:rsidRPr="00962D05" w:rsidRDefault="00F21119" w:rsidP="00962D05">
            <w:pPr>
              <w:spacing w:after="120" w:line="240" w:lineRule="auto"/>
              <w:rPr>
                <w:sz w:val="24"/>
                <w:szCs w:val="24"/>
              </w:rPr>
            </w:pPr>
            <w:r>
              <w:rPr>
                <w:sz w:val="24"/>
                <w:szCs w:val="24"/>
              </w:rPr>
              <w:t>Telefon: 612 30</w:t>
            </w:r>
            <w:r w:rsidR="0001243A">
              <w:rPr>
                <w:sz w:val="24"/>
                <w:szCs w:val="24"/>
              </w:rPr>
              <w:t>00; e</w:t>
            </w:r>
            <w:r>
              <w:rPr>
                <w:sz w:val="24"/>
                <w:szCs w:val="24"/>
              </w:rPr>
              <w:t xml:space="preserve">-post: </w:t>
            </w:r>
            <w:r w:rsidR="00421CAD">
              <w:rPr>
                <w:sz w:val="24"/>
                <w:szCs w:val="24"/>
              </w:rPr>
              <w:t>louna</w:t>
            </w:r>
            <w:r w:rsidR="0001243A" w:rsidRPr="00962D05">
              <w:rPr>
                <w:sz w:val="24"/>
                <w:szCs w:val="24"/>
              </w:rPr>
              <w:t>@politsei.ee</w:t>
            </w:r>
          </w:p>
        </w:tc>
        <w:tc>
          <w:tcPr>
            <w:tcW w:w="2693" w:type="dxa"/>
          </w:tcPr>
          <w:p w14:paraId="380DE4D6" w14:textId="77777777" w:rsidR="0001243A" w:rsidRPr="0001243A" w:rsidRDefault="001A1D05" w:rsidP="00962D05">
            <w:pPr>
              <w:spacing w:before="120" w:after="0" w:line="240" w:lineRule="auto"/>
              <w:rPr>
                <w:i/>
                <w:sz w:val="24"/>
                <w:szCs w:val="24"/>
              </w:rPr>
            </w:pPr>
            <w:r>
              <w:rPr>
                <w:i/>
                <w:sz w:val="24"/>
                <w:szCs w:val="24"/>
              </w:rPr>
              <w:t>Ei ole vajalik</w:t>
            </w:r>
          </w:p>
        </w:tc>
      </w:tr>
      <w:tr w:rsidR="0001243A" w:rsidRPr="00231A23" w14:paraId="2194D30D" w14:textId="77777777" w:rsidTr="0063236A">
        <w:tc>
          <w:tcPr>
            <w:tcW w:w="7196" w:type="dxa"/>
          </w:tcPr>
          <w:p w14:paraId="058FA8EF" w14:textId="77777777" w:rsidR="0001243A" w:rsidRDefault="00F21119" w:rsidP="00E34448">
            <w:pPr>
              <w:spacing w:before="120" w:after="0" w:line="240" w:lineRule="auto"/>
              <w:rPr>
                <w:b/>
                <w:sz w:val="24"/>
                <w:szCs w:val="24"/>
              </w:rPr>
            </w:pPr>
            <w:r>
              <w:rPr>
                <w:b/>
                <w:sz w:val="24"/>
                <w:szCs w:val="24"/>
              </w:rPr>
              <w:t>Päästeamet</w:t>
            </w:r>
          </w:p>
          <w:p w14:paraId="73508FF8" w14:textId="77777777" w:rsidR="0001243A" w:rsidRPr="00E34448" w:rsidRDefault="00F21119" w:rsidP="00F21119">
            <w:pPr>
              <w:spacing w:after="120" w:line="240" w:lineRule="auto"/>
              <w:rPr>
                <w:sz w:val="24"/>
                <w:szCs w:val="24"/>
              </w:rPr>
            </w:pPr>
            <w:r>
              <w:rPr>
                <w:sz w:val="24"/>
                <w:szCs w:val="24"/>
              </w:rPr>
              <w:t>Telefon:</w:t>
            </w:r>
            <w:r w:rsidR="0001243A">
              <w:rPr>
                <w:sz w:val="24"/>
                <w:szCs w:val="24"/>
              </w:rPr>
              <w:t xml:space="preserve"> </w:t>
            </w:r>
            <w:r>
              <w:rPr>
                <w:sz w:val="24"/>
                <w:szCs w:val="24"/>
              </w:rPr>
              <w:t>628 2000</w:t>
            </w:r>
            <w:r w:rsidR="0001243A" w:rsidRPr="00E34448">
              <w:rPr>
                <w:sz w:val="24"/>
                <w:szCs w:val="24"/>
              </w:rPr>
              <w:t xml:space="preserve">, </w:t>
            </w:r>
            <w:r w:rsidR="0001243A">
              <w:rPr>
                <w:sz w:val="24"/>
                <w:szCs w:val="24"/>
              </w:rPr>
              <w:t xml:space="preserve">e-post: </w:t>
            </w:r>
            <w:r w:rsidR="00421CAD">
              <w:rPr>
                <w:sz w:val="24"/>
                <w:szCs w:val="24"/>
              </w:rPr>
              <w:t>louna</w:t>
            </w:r>
            <w:r w:rsidR="0063236A">
              <w:rPr>
                <w:sz w:val="24"/>
                <w:szCs w:val="24"/>
              </w:rPr>
              <w:t>@rescue.ee</w:t>
            </w:r>
          </w:p>
        </w:tc>
        <w:tc>
          <w:tcPr>
            <w:tcW w:w="2693" w:type="dxa"/>
          </w:tcPr>
          <w:p w14:paraId="74B0114E" w14:textId="77777777" w:rsidR="0001243A" w:rsidRPr="001A1D05" w:rsidRDefault="001A1D05" w:rsidP="00E34448">
            <w:pPr>
              <w:spacing w:before="120" w:after="0" w:line="240" w:lineRule="auto"/>
              <w:rPr>
                <w:bCs/>
                <w:sz w:val="24"/>
                <w:szCs w:val="24"/>
              </w:rPr>
            </w:pPr>
            <w:r w:rsidRPr="001A1D05">
              <w:rPr>
                <w:bCs/>
                <w:sz w:val="24"/>
                <w:szCs w:val="24"/>
              </w:rPr>
              <w:t>Ei ole vajalik</w:t>
            </w:r>
          </w:p>
        </w:tc>
      </w:tr>
      <w:tr w:rsidR="0001243A" w:rsidRPr="00231A23" w14:paraId="535EA63B" w14:textId="77777777" w:rsidTr="0063236A">
        <w:tc>
          <w:tcPr>
            <w:tcW w:w="7196" w:type="dxa"/>
          </w:tcPr>
          <w:p w14:paraId="65715AFC" w14:textId="77777777" w:rsidR="0001243A" w:rsidRDefault="00F21119" w:rsidP="00DC0567">
            <w:pPr>
              <w:spacing w:before="120" w:after="0" w:line="240" w:lineRule="auto"/>
              <w:rPr>
                <w:b/>
                <w:sz w:val="24"/>
                <w:szCs w:val="24"/>
              </w:rPr>
            </w:pPr>
            <w:r>
              <w:rPr>
                <w:b/>
                <w:sz w:val="24"/>
                <w:szCs w:val="24"/>
              </w:rPr>
              <w:t>Keskkonnaamet</w:t>
            </w:r>
          </w:p>
          <w:p w14:paraId="48BC5767" w14:textId="77777777" w:rsidR="0001243A" w:rsidRPr="00DC0567" w:rsidRDefault="0001243A" w:rsidP="0001243A">
            <w:pPr>
              <w:spacing w:after="0" w:line="240" w:lineRule="auto"/>
              <w:rPr>
                <w:b/>
                <w:sz w:val="24"/>
                <w:szCs w:val="24"/>
              </w:rPr>
            </w:pPr>
            <w:r w:rsidRPr="00605CC4">
              <w:rPr>
                <w:sz w:val="24"/>
                <w:szCs w:val="24"/>
              </w:rPr>
              <w:t xml:space="preserve">(Juhul, kui sündmus </w:t>
            </w:r>
            <w:r w:rsidR="00F21119">
              <w:rPr>
                <w:sz w:val="24"/>
                <w:szCs w:val="24"/>
              </w:rPr>
              <w:t>toimub kaits</w:t>
            </w:r>
            <w:r w:rsidR="008D6E73">
              <w:rPr>
                <w:sz w:val="24"/>
                <w:szCs w:val="24"/>
              </w:rPr>
              <w:t xml:space="preserve">taval </w:t>
            </w:r>
            <w:r w:rsidR="00F21119">
              <w:rPr>
                <w:sz w:val="24"/>
                <w:szCs w:val="24"/>
              </w:rPr>
              <w:t>loodusobjektil</w:t>
            </w:r>
            <w:r w:rsidRPr="00605CC4">
              <w:rPr>
                <w:sz w:val="24"/>
                <w:szCs w:val="24"/>
              </w:rPr>
              <w:t>)</w:t>
            </w:r>
          </w:p>
          <w:p w14:paraId="7C71ECCC" w14:textId="77777777" w:rsidR="0001243A" w:rsidRPr="00605CC4" w:rsidRDefault="00F21119" w:rsidP="00DC0567">
            <w:pPr>
              <w:spacing w:after="120" w:line="240" w:lineRule="auto"/>
              <w:rPr>
                <w:sz w:val="24"/>
                <w:szCs w:val="24"/>
              </w:rPr>
            </w:pPr>
            <w:r>
              <w:rPr>
                <w:sz w:val="24"/>
                <w:szCs w:val="24"/>
              </w:rPr>
              <w:t>T</w:t>
            </w:r>
            <w:r w:rsidR="0001243A">
              <w:rPr>
                <w:sz w:val="24"/>
                <w:szCs w:val="24"/>
              </w:rPr>
              <w:t>el</w:t>
            </w:r>
            <w:r>
              <w:rPr>
                <w:sz w:val="24"/>
                <w:szCs w:val="24"/>
              </w:rPr>
              <w:t>efon</w:t>
            </w:r>
            <w:r w:rsidR="0001243A">
              <w:rPr>
                <w:sz w:val="24"/>
                <w:szCs w:val="24"/>
              </w:rPr>
              <w:t>: 680 7438;</w:t>
            </w:r>
            <w:r w:rsidR="0001243A" w:rsidRPr="00592C98">
              <w:rPr>
                <w:sz w:val="24"/>
                <w:szCs w:val="24"/>
              </w:rPr>
              <w:t xml:space="preserve"> e-post: info@keskkonnaamet.ee</w:t>
            </w:r>
          </w:p>
        </w:tc>
        <w:tc>
          <w:tcPr>
            <w:tcW w:w="2693" w:type="dxa"/>
          </w:tcPr>
          <w:p w14:paraId="39963AE8" w14:textId="77777777" w:rsidR="0001243A" w:rsidRPr="001A1D05" w:rsidRDefault="001A1D05" w:rsidP="00DC0567">
            <w:pPr>
              <w:spacing w:before="120" w:after="0" w:line="240" w:lineRule="auto"/>
              <w:rPr>
                <w:bCs/>
                <w:sz w:val="24"/>
                <w:szCs w:val="24"/>
              </w:rPr>
            </w:pPr>
            <w:r w:rsidRPr="001A1D05">
              <w:rPr>
                <w:bCs/>
                <w:sz w:val="24"/>
                <w:szCs w:val="24"/>
              </w:rPr>
              <w:t>Ei ole vajalik</w:t>
            </w:r>
          </w:p>
        </w:tc>
      </w:tr>
      <w:tr w:rsidR="0001243A" w:rsidRPr="00231A23" w14:paraId="5AD28984" w14:textId="77777777" w:rsidTr="0063236A">
        <w:tc>
          <w:tcPr>
            <w:tcW w:w="7196" w:type="dxa"/>
          </w:tcPr>
          <w:p w14:paraId="711BF800" w14:textId="77777777" w:rsidR="00F21119" w:rsidRPr="00231A23" w:rsidRDefault="00F21119" w:rsidP="00F21119">
            <w:pPr>
              <w:spacing w:before="240" w:after="240" w:line="240" w:lineRule="auto"/>
              <w:rPr>
                <w:b/>
                <w:sz w:val="24"/>
                <w:szCs w:val="24"/>
              </w:rPr>
            </w:pPr>
            <w:r>
              <w:rPr>
                <w:b/>
                <w:sz w:val="24"/>
                <w:szCs w:val="24"/>
              </w:rPr>
              <w:t>Tarbijakaitse ja Tehnilise Järelevalve Amet</w:t>
            </w:r>
            <w:r>
              <w:rPr>
                <w:b/>
                <w:sz w:val="24"/>
                <w:szCs w:val="24"/>
              </w:rPr>
              <w:br/>
            </w:r>
            <w:r>
              <w:rPr>
                <w:sz w:val="24"/>
                <w:szCs w:val="24"/>
              </w:rPr>
              <w:t>Telefon: 667 2000</w:t>
            </w:r>
            <w:r w:rsidRPr="00E34448">
              <w:rPr>
                <w:sz w:val="24"/>
                <w:szCs w:val="24"/>
              </w:rPr>
              <w:t>,</w:t>
            </w:r>
            <w:r>
              <w:rPr>
                <w:sz w:val="24"/>
                <w:szCs w:val="24"/>
              </w:rPr>
              <w:t xml:space="preserve"> 620 1700;</w:t>
            </w:r>
            <w:r w:rsidRPr="00E34448">
              <w:rPr>
                <w:sz w:val="24"/>
                <w:szCs w:val="24"/>
              </w:rPr>
              <w:t xml:space="preserve"> </w:t>
            </w:r>
            <w:r>
              <w:rPr>
                <w:sz w:val="24"/>
                <w:szCs w:val="24"/>
              </w:rPr>
              <w:t>e-post: info@ttja.ee</w:t>
            </w:r>
          </w:p>
        </w:tc>
        <w:tc>
          <w:tcPr>
            <w:tcW w:w="2693" w:type="dxa"/>
          </w:tcPr>
          <w:p w14:paraId="59061EA5" w14:textId="77777777" w:rsidR="0001243A" w:rsidRPr="001A1D05" w:rsidRDefault="001A1D05" w:rsidP="00962D05">
            <w:pPr>
              <w:spacing w:before="240" w:after="240" w:line="240" w:lineRule="auto"/>
              <w:rPr>
                <w:bCs/>
                <w:i/>
                <w:sz w:val="24"/>
                <w:szCs w:val="24"/>
              </w:rPr>
            </w:pPr>
            <w:r w:rsidRPr="001A1D05">
              <w:rPr>
                <w:bCs/>
                <w:i/>
                <w:sz w:val="24"/>
                <w:szCs w:val="24"/>
              </w:rPr>
              <w:t>Ei ole vajalik</w:t>
            </w:r>
          </w:p>
        </w:tc>
      </w:tr>
      <w:tr w:rsidR="00F21119" w:rsidRPr="00231A23" w14:paraId="7FDFA715" w14:textId="77777777" w:rsidTr="0063236A">
        <w:tc>
          <w:tcPr>
            <w:tcW w:w="7196" w:type="dxa"/>
          </w:tcPr>
          <w:p w14:paraId="59F2642B" w14:textId="77777777" w:rsidR="00F21119" w:rsidRDefault="002E6F5B" w:rsidP="00F21119">
            <w:pPr>
              <w:spacing w:before="240" w:after="240" w:line="240" w:lineRule="auto"/>
              <w:rPr>
                <w:b/>
                <w:sz w:val="24"/>
                <w:szCs w:val="24"/>
              </w:rPr>
            </w:pPr>
            <w:r>
              <w:rPr>
                <w:b/>
                <w:sz w:val="24"/>
                <w:szCs w:val="24"/>
              </w:rPr>
              <w:t xml:space="preserve">Muu ametiasutus </w:t>
            </w:r>
            <w:r w:rsidRPr="002E6F5B">
              <w:rPr>
                <w:sz w:val="24"/>
                <w:szCs w:val="24"/>
              </w:rPr>
              <w:t>(nimi; kontakttelefon; e-post)</w:t>
            </w:r>
          </w:p>
        </w:tc>
        <w:tc>
          <w:tcPr>
            <w:tcW w:w="2693" w:type="dxa"/>
          </w:tcPr>
          <w:p w14:paraId="42F9AFF2" w14:textId="77777777" w:rsidR="00F21119" w:rsidRPr="0001243A" w:rsidRDefault="00F21119" w:rsidP="00962D05">
            <w:pPr>
              <w:spacing w:before="240" w:after="240" w:line="240" w:lineRule="auto"/>
              <w:rPr>
                <w:i/>
                <w:sz w:val="24"/>
                <w:szCs w:val="24"/>
              </w:rPr>
            </w:pPr>
          </w:p>
        </w:tc>
      </w:tr>
    </w:tbl>
    <w:p w14:paraId="4219DE78" w14:textId="77777777" w:rsidR="002E6F5B" w:rsidRDefault="002E6F5B" w:rsidP="00605CC4">
      <w:pPr>
        <w:spacing w:before="240" w:after="0"/>
        <w:rPr>
          <w:rFonts w:ascii="Times New Roman" w:hAnsi="Times New Roman"/>
          <w:b/>
          <w:sz w:val="24"/>
          <w:szCs w:val="24"/>
        </w:rPr>
      </w:pPr>
    </w:p>
    <w:p w14:paraId="75787596" w14:textId="77777777" w:rsidR="002E6F5B" w:rsidRDefault="002E6F5B" w:rsidP="002E6F5B">
      <w:pPr>
        <w:spacing w:before="240" w:after="0"/>
        <w:rPr>
          <w:b/>
          <w:sz w:val="24"/>
          <w:szCs w:val="24"/>
        </w:rPr>
      </w:pPr>
      <w:r>
        <w:rPr>
          <w:b/>
          <w:sz w:val="24"/>
          <w:szCs w:val="24"/>
        </w:rPr>
        <w:t>9</w:t>
      </w:r>
      <w:r w:rsidRPr="00231A23">
        <w:rPr>
          <w:b/>
          <w:sz w:val="24"/>
          <w:szCs w:val="24"/>
        </w:rPr>
        <w:t>.</w:t>
      </w:r>
      <w:r>
        <w:rPr>
          <w:b/>
          <w:sz w:val="24"/>
          <w:szCs w:val="24"/>
        </w:rPr>
        <w:t>ÜRITUSE KORRALDAJA NING ÜRITUSE LÄBIVIIMISE EEST VASTUTAVA ISIKU KINNITUS</w:t>
      </w:r>
    </w:p>
    <w:p w14:paraId="2943ED16" w14:textId="77777777" w:rsidR="002E6F5B" w:rsidRDefault="002E6F5B" w:rsidP="002E6F5B">
      <w:pPr>
        <w:spacing w:before="240" w:after="0"/>
        <w:rPr>
          <w:b/>
          <w:sz w:val="24"/>
          <w:szCs w:val="24"/>
        </w:rPr>
      </w:pPr>
    </w:p>
    <w:p w14:paraId="2DEB268E" w14:textId="77777777" w:rsidR="002E6F5B" w:rsidRPr="00231A23" w:rsidRDefault="002E6F5B" w:rsidP="002E6F5B">
      <w:pPr>
        <w:spacing w:before="240" w:after="0"/>
        <w:jc w:val="both"/>
        <w:rPr>
          <w:b/>
          <w:sz w:val="24"/>
          <w:szCs w:val="24"/>
        </w:rPr>
      </w:pPr>
      <w:r>
        <w:rPr>
          <w:b/>
          <w:sz w:val="24"/>
          <w:szCs w:val="24"/>
        </w:rPr>
        <w:t>Kinnitan esitatud andmete õigsust. Kinnitan, et olen teadlik korrakaitseseaduses sätestatud avalikus kohas käitumise üldnõuetest, Peipsiääre valla heakorra eeskirjast, Peipsiääre valla jäätmehoolduseeskirjast, avaliku ürituse korraldamise ja pidamise nõuetest Peipsiääre vallas ning kohustun neid täitma.</w:t>
      </w:r>
    </w:p>
    <w:p w14:paraId="3132ECF4" w14:textId="77777777" w:rsidR="002E6F5B" w:rsidRDefault="002E6F5B" w:rsidP="00605CC4">
      <w:pPr>
        <w:spacing w:before="240" w:after="0"/>
        <w:rPr>
          <w:rFonts w:ascii="Times New Roman" w:hAnsi="Times New Roman"/>
          <w:b/>
          <w:sz w:val="24"/>
          <w:szCs w:val="24"/>
        </w:rPr>
      </w:pPr>
    </w:p>
    <w:p w14:paraId="09B91E8A" w14:textId="7BE66187" w:rsidR="00605CC4" w:rsidRPr="003925C8" w:rsidRDefault="00422344" w:rsidP="002E6F5B">
      <w:pPr>
        <w:spacing w:before="240" w:after="120"/>
        <w:jc w:val="center"/>
      </w:pPr>
      <w:r>
        <w:rPr>
          <w:sz w:val="24"/>
          <w:szCs w:val="24"/>
        </w:rPr>
        <w:t xml:space="preserve">Motohobi OÜ, Marek Kärner, </w:t>
      </w:r>
      <w:r w:rsidR="006352FB">
        <w:rPr>
          <w:sz w:val="24"/>
          <w:szCs w:val="24"/>
        </w:rPr>
        <w:t>14.05</w:t>
      </w:r>
      <w:r>
        <w:rPr>
          <w:sz w:val="24"/>
          <w:szCs w:val="24"/>
        </w:rPr>
        <w:t>.202</w:t>
      </w:r>
      <w:r w:rsidR="006352FB">
        <w:rPr>
          <w:sz w:val="24"/>
          <w:szCs w:val="24"/>
        </w:rPr>
        <w:t>5</w:t>
      </w:r>
    </w:p>
    <w:p w14:paraId="1DD55C11" w14:textId="77777777" w:rsidR="00B70932" w:rsidRDefault="002E6F5B" w:rsidP="002E6F5B">
      <w:pPr>
        <w:jc w:val="center"/>
        <w:rPr>
          <w:sz w:val="18"/>
          <w:szCs w:val="24"/>
        </w:rPr>
      </w:pPr>
      <w:r w:rsidRPr="002E6F5B">
        <w:rPr>
          <w:sz w:val="18"/>
          <w:szCs w:val="24"/>
        </w:rPr>
        <w:t>Ürituse korraldaja andmed (nimi, seadusliku esindaja ees- ja perekonnanimi</w:t>
      </w:r>
      <w:r>
        <w:rPr>
          <w:sz w:val="18"/>
          <w:szCs w:val="24"/>
        </w:rPr>
        <w:t>,</w:t>
      </w:r>
      <w:r w:rsidRPr="002E6F5B">
        <w:rPr>
          <w:sz w:val="18"/>
          <w:szCs w:val="24"/>
        </w:rPr>
        <w:t xml:space="preserve"> kuupäev, allkiri)</w:t>
      </w:r>
    </w:p>
    <w:p w14:paraId="4AA2DE82" w14:textId="77777777" w:rsidR="002E6F5B" w:rsidRDefault="002E6F5B" w:rsidP="006352FB">
      <w:pPr>
        <w:rPr>
          <w:sz w:val="18"/>
          <w:szCs w:val="24"/>
        </w:rPr>
      </w:pPr>
    </w:p>
    <w:p w14:paraId="22752E89" w14:textId="6E2FB1AB" w:rsidR="006352FB" w:rsidRDefault="00422344" w:rsidP="006352FB">
      <w:pPr>
        <w:jc w:val="center"/>
        <w:rPr>
          <w:sz w:val="24"/>
          <w:szCs w:val="24"/>
        </w:rPr>
      </w:pPr>
      <w:r>
        <w:rPr>
          <w:sz w:val="24"/>
          <w:szCs w:val="24"/>
        </w:rPr>
        <w:t xml:space="preserve">Marek Kärner, </w:t>
      </w:r>
      <w:r w:rsidR="006352FB">
        <w:rPr>
          <w:sz w:val="24"/>
          <w:szCs w:val="24"/>
        </w:rPr>
        <w:t>14.05.2025</w:t>
      </w:r>
    </w:p>
    <w:p w14:paraId="3E4934CB" w14:textId="50387F37" w:rsidR="002E6F5B" w:rsidRPr="006352FB" w:rsidRDefault="002E6F5B" w:rsidP="006352FB">
      <w:pPr>
        <w:jc w:val="center"/>
        <w:rPr>
          <w:sz w:val="24"/>
          <w:szCs w:val="24"/>
        </w:rPr>
      </w:pPr>
      <w:r w:rsidRPr="002E6F5B">
        <w:rPr>
          <w:sz w:val="18"/>
          <w:szCs w:val="24"/>
        </w:rPr>
        <w:t xml:space="preserve">Ürituse </w:t>
      </w:r>
      <w:r>
        <w:rPr>
          <w:sz w:val="18"/>
          <w:szCs w:val="24"/>
        </w:rPr>
        <w:t>läbiviimise eest vastutava isiku andmed</w:t>
      </w:r>
      <w:r w:rsidRPr="002E6F5B">
        <w:rPr>
          <w:sz w:val="18"/>
          <w:szCs w:val="24"/>
        </w:rPr>
        <w:t xml:space="preserve"> (ees- ja perekonnanimi kuupäev, allkiri)</w:t>
      </w:r>
    </w:p>
    <w:sectPr w:rsidR="002E6F5B" w:rsidRPr="006352FB" w:rsidSect="002E6F5B">
      <w:footerReference w:type="default" r:id="rId10"/>
      <w:pgSz w:w="11906" w:h="16838"/>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8A87F" w14:textId="77777777" w:rsidR="00AE3040" w:rsidRDefault="00AE3040" w:rsidP="00CB738E">
      <w:pPr>
        <w:spacing w:after="0" w:line="240" w:lineRule="auto"/>
      </w:pPr>
      <w:r>
        <w:separator/>
      </w:r>
    </w:p>
  </w:endnote>
  <w:endnote w:type="continuationSeparator" w:id="0">
    <w:p w14:paraId="701E9466" w14:textId="77777777" w:rsidR="00AE3040" w:rsidRDefault="00AE3040" w:rsidP="00CB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E4E5" w14:textId="77777777" w:rsidR="00CB738E" w:rsidRDefault="00CB738E">
    <w:pPr>
      <w:pStyle w:val="Footer"/>
      <w:jc w:val="center"/>
    </w:pPr>
    <w:r>
      <w:fldChar w:fldCharType="begin"/>
    </w:r>
    <w:r>
      <w:instrText>PAGE   \* MERGEFORMAT</w:instrText>
    </w:r>
    <w:r>
      <w:fldChar w:fldCharType="separate"/>
    </w:r>
    <w:r w:rsidR="00BA182C">
      <w:rPr>
        <w:noProof/>
      </w:rPr>
      <w:t>3</w:t>
    </w:r>
    <w:r>
      <w:fldChar w:fldCharType="end"/>
    </w:r>
  </w:p>
  <w:p w14:paraId="4080FF41" w14:textId="77777777" w:rsidR="00CB738E" w:rsidRDefault="00CB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2B0A6" w14:textId="77777777" w:rsidR="00AE3040" w:rsidRDefault="00AE3040" w:rsidP="00CB738E">
      <w:pPr>
        <w:spacing w:after="0" w:line="240" w:lineRule="auto"/>
      </w:pPr>
      <w:r>
        <w:separator/>
      </w:r>
    </w:p>
  </w:footnote>
  <w:footnote w:type="continuationSeparator" w:id="0">
    <w:p w14:paraId="69E57C57" w14:textId="77777777" w:rsidR="00AE3040" w:rsidRDefault="00AE3040" w:rsidP="00CB7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97F51"/>
    <w:multiLevelType w:val="hybridMultilevel"/>
    <w:tmpl w:val="7BF4AE0A"/>
    <w:lvl w:ilvl="0" w:tplc="53C6441C">
      <w:start w:val="29"/>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A915895"/>
    <w:multiLevelType w:val="hybridMultilevel"/>
    <w:tmpl w:val="E604C150"/>
    <w:lvl w:ilvl="0" w:tplc="099C0374">
      <w:start w:val="29"/>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89753883">
    <w:abstractNumId w:val="0"/>
  </w:num>
  <w:num w:numId="2" w16cid:durableId="118189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BF"/>
    <w:rsid w:val="0000111B"/>
    <w:rsid w:val="000026EE"/>
    <w:rsid w:val="0000327B"/>
    <w:rsid w:val="00004002"/>
    <w:rsid w:val="00007475"/>
    <w:rsid w:val="00010B15"/>
    <w:rsid w:val="0001243A"/>
    <w:rsid w:val="00012491"/>
    <w:rsid w:val="00012C40"/>
    <w:rsid w:val="0001516C"/>
    <w:rsid w:val="00015D63"/>
    <w:rsid w:val="00016FE7"/>
    <w:rsid w:val="000202E0"/>
    <w:rsid w:val="00024F67"/>
    <w:rsid w:val="000306F2"/>
    <w:rsid w:val="000313C3"/>
    <w:rsid w:val="00032CD0"/>
    <w:rsid w:val="00033A65"/>
    <w:rsid w:val="00033D2B"/>
    <w:rsid w:val="000346CD"/>
    <w:rsid w:val="00037165"/>
    <w:rsid w:val="000375F2"/>
    <w:rsid w:val="00037CFF"/>
    <w:rsid w:val="00047A7C"/>
    <w:rsid w:val="0005079E"/>
    <w:rsid w:val="00054BF1"/>
    <w:rsid w:val="00055472"/>
    <w:rsid w:val="00056CAF"/>
    <w:rsid w:val="0006049C"/>
    <w:rsid w:val="00061339"/>
    <w:rsid w:val="00061E49"/>
    <w:rsid w:val="00065A5A"/>
    <w:rsid w:val="00066CA8"/>
    <w:rsid w:val="00067733"/>
    <w:rsid w:val="00070FE7"/>
    <w:rsid w:val="000738AC"/>
    <w:rsid w:val="00075BF4"/>
    <w:rsid w:val="00076155"/>
    <w:rsid w:val="0007788B"/>
    <w:rsid w:val="00082321"/>
    <w:rsid w:val="00084847"/>
    <w:rsid w:val="00085446"/>
    <w:rsid w:val="00085EAD"/>
    <w:rsid w:val="00086C90"/>
    <w:rsid w:val="00086F89"/>
    <w:rsid w:val="00090983"/>
    <w:rsid w:val="0009343D"/>
    <w:rsid w:val="00096782"/>
    <w:rsid w:val="00096D0D"/>
    <w:rsid w:val="00097559"/>
    <w:rsid w:val="000A1BF1"/>
    <w:rsid w:val="000A2176"/>
    <w:rsid w:val="000A42E2"/>
    <w:rsid w:val="000A4EC9"/>
    <w:rsid w:val="000A5BC4"/>
    <w:rsid w:val="000A6579"/>
    <w:rsid w:val="000B05FE"/>
    <w:rsid w:val="000B0E2D"/>
    <w:rsid w:val="000B17EB"/>
    <w:rsid w:val="000B2D50"/>
    <w:rsid w:val="000B495F"/>
    <w:rsid w:val="000B59F4"/>
    <w:rsid w:val="000B6F55"/>
    <w:rsid w:val="000B767B"/>
    <w:rsid w:val="000C109B"/>
    <w:rsid w:val="000C2BC1"/>
    <w:rsid w:val="000C35D2"/>
    <w:rsid w:val="000C3DED"/>
    <w:rsid w:val="000C6FB2"/>
    <w:rsid w:val="000D11F5"/>
    <w:rsid w:val="000D12CB"/>
    <w:rsid w:val="000D3530"/>
    <w:rsid w:val="000D3E4A"/>
    <w:rsid w:val="000D6265"/>
    <w:rsid w:val="000E1906"/>
    <w:rsid w:val="000E2AF2"/>
    <w:rsid w:val="000F1E50"/>
    <w:rsid w:val="000F2860"/>
    <w:rsid w:val="000F300D"/>
    <w:rsid w:val="000F3DCD"/>
    <w:rsid w:val="000F74EE"/>
    <w:rsid w:val="00100293"/>
    <w:rsid w:val="0010511A"/>
    <w:rsid w:val="0010561C"/>
    <w:rsid w:val="0011200D"/>
    <w:rsid w:val="00114E00"/>
    <w:rsid w:val="001159EC"/>
    <w:rsid w:val="00116729"/>
    <w:rsid w:val="00117922"/>
    <w:rsid w:val="001218B3"/>
    <w:rsid w:val="001240C0"/>
    <w:rsid w:val="00130903"/>
    <w:rsid w:val="00131A99"/>
    <w:rsid w:val="00135BDE"/>
    <w:rsid w:val="00140C67"/>
    <w:rsid w:val="00142B4B"/>
    <w:rsid w:val="00142D90"/>
    <w:rsid w:val="00143353"/>
    <w:rsid w:val="00143D4B"/>
    <w:rsid w:val="00144487"/>
    <w:rsid w:val="00144BD4"/>
    <w:rsid w:val="001461F4"/>
    <w:rsid w:val="0014722E"/>
    <w:rsid w:val="00147F72"/>
    <w:rsid w:val="0015282F"/>
    <w:rsid w:val="0015381C"/>
    <w:rsid w:val="00153F29"/>
    <w:rsid w:val="001545B6"/>
    <w:rsid w:val="00162162"/>
    <w:rsid w:val="001639E8"/>
    <w:rsid w:val="00164A28"/>
    <w:rsid w:val="001672CF"/>
    <w:rsid w:val="00171691"/>
    <w:rsid w:val="0017257F"/>
    <w:rsid w:val="00172B11"/>
    <w:rsid w:val="00175225"/>
    <w:rsid w:val="00175E11"/>
    <w:rsid w:val="00180146"/>
    <w:rsid w:val="00187224"/>
    <w:rsid w:val="00190C4C"/>
    <w:rsid w:val="001915B4"/>
    <w:rsid w:val="0019191E"/>
    <w:rsid w:val="00193CAF"/>
    <w:rsid w:val="00193ED3"/>
    <w:rsid w:val="00194AC8"/>
    <w:rsid w:val="00195165"/>
    <w:rsid w:val="00197FBE"/>
    <w:rsid w:val="001A0044"/>
    <w:rsid w:val="001A02B1"/>
    <w:rsid w:val="001A150F"/>
    <w:rsid w:val="001A1D05"/>
    <w:rsid w:val="001A1D53"/>
    <w:rsid w:val="001A52E6"/>
    <w:rsid w:val="001B3BD5"/>
    <w:rsid w:val="001B5FEA"/>
    <w:rsid w:val="001C14F8"/>
    <w:rsid w:val="001C542E"/>
    <w:rsid w:val="001C6ABF"/>
    <w:rsid w:val="001C756C"/>
    <w:rsid w:val="001D34BD"/>
    <w:rsid w:val="001D3DB4"/>
    <w:rsid w:val="001D55E1"/>
    <w:rsid w:val="001E3696"/>
    <w:rsid w:val="001E50BA"/>
    <w:rsid w:val="001E628E"/>
    <w:rsid w:val="001E7B82"/>
    <w:rsid w:val="001F1CE1"/>
    <w:rsid w:val="001F39C1"/>
    <w:rsid w:val="001F48C7"/>
    <w:rsid w:val="001F62A5"/>
    <w:rsid w:val="001F64B6"/>
    <w:rsid w:val="001F6D5D"/>
    <w:rsid w:val="002031A1"/>
    <w:rsid w:val="00206DD3"/>
    <w:rsid w:val="00206EA8"/>
    <w:rsid w:val="002127D6"/>
    <w:rsid w:val="0021424F"/>
    <w:rsid w:val="00214D54"/>
    <w:rsid w:val="002159CC"/>
    <w:rsid w:val="00215D14"/>
    <w:rsid w:val="0022037C"/>
    <w:rsid w:val="00220607"/>
    <w:rsid w:val="00221073"/>
    <w:rsid w:val="00221689"/>
    <w:rsid w:val="00222168"/>
    <w:rsid w:val="0022271D"/>
    <w:rsid w:val="00224AD6"/>
    <w:rsid w:val="0022515C"/>
    <w:rsid w:val="002257A8"/>
    <w:rsid w:val="00230DA7"/>
    <w:rsid w:val="00231550"/>
    <w:rsid w:val="00231A23"/>
    <w:rsid w:val="00232C53"/>
    <w:rsid w:val="00233F85"/>
    <w:rsid w:val="00234416"/>
    <w:rsid w:val="00237281"/>
    <w:rsid w:val="00240220"/>
    <w:rsid w:val="002419E2"/>
    <w:rsid w:val="0024514F"/>
    <w:rsid w:val="00245462"/>
    <w:rsid w:val="00245798"/>
    <w:rsid w:val="00247DF2"/>
    <w:rsid w:val="00251614"/>
    <w:rsid w:val="00252B03"/>
    <w:rsid w:val="002548D7"/>
    <w:rsid w:val="00256308"/>
    <w:rsid w:val="00260A2F"/>
    <w:rsid w:val="00263CA3"/>
    <w:rsid w:val="0026534B"/>
    <w:rsid w:val="0026537C"/>
    <w:rsid w:val="00265E0C"/>
    <w:rsid w:val="00266FE1"/>
    <w:rsid w:val="00267D4B"/>
    <w:rsid w:val="00270938"/>
    <w:rsid w:val="00271C45"/>
    <w:rsid w:val="00272146"/>
    <w:rsid w:val="00272D8E"/>
    <w:rsid w:val="00273744"/>
    <w:rsid w:val="00281CC7"/>
    <w:rsid w:val="00285752"/>
    <w:rsid w:val="00286008"/>
    <w:rsid w:val="002863D5"/>
    <w:rsid w:val="00292D7B"/>
    <w:rsid w:val="00296BE8"/>
    <w:rsid w:val="00297EB9"/>
    <w:rsid w:val="002A356D"/>
    <w:rsid w:val="002B302B"/>
    <w:rsid w:val="002B5832"/>
    <w:rsid w:val="002B602A"/>
    <w:rsid w:val="002B77D5"/>
    <w:rsid w:val="002C424C"/>
    <w:rsid w:val="002C5793"/>
    <w:rsid w:val="002C58C3"/>
    <w:rsid w:val="002C5DC7"/>
    <w:rsid w:val="002C666A"/>
    <w:rsid w:val="002C7CED"/>
    <w:rsid w:val="002D0610"/>
    <w:rsid w:val="002D076A"/>
    <w:rsid w:val="002D33A1"/>
    <w:rsid w:val="002D4268"/>
    <w:rsid w:val="002D497A"/>
    <w:rsid w:val="002D4F47"/>
    <w:rsid w:val="002D79AA"/>
    <w:rsid w:val="002E08CA"/>
    <w:rsid w:val="002E1AC1"/>
    <w:rsid w:val="002E26AC"/>
    <w:rsid w:val="002E2CA5"/>
    <w:rsid w:val="002E4B46"/>
    <w:rsid w:val="002E5234"/>
    <w:rsid w:val="002E5ABB"/>
    <w:rsid w:val="002E60BB"/>
    <w:rsid w:val="002E6D0A"/>
    <w:rsid w:val="002E6F5B"/>
    <w:rsid w:val="002F00B6"/>
    <w:rsid w:val="002F04A1"/>
    <w:rsid w:val="002F3AE9"/>
    <w:rsid w:val="002F5BE8"/>
    <w:rsid w:val="002F5DAF"/>
    <w:rsid w:val="002F70EE"/>
    <w:rsid w:val="002F753C"/>
    <w:rsid w:val="003004AD"/>
    <w:rsid w:val="0030350B"/>
    <w:rsid w:val="00305EED"/>
    <w:rsid w:val="00306F7B"/>
    <w:rsid w:val="00307D57"/>
    <w:rsid w:val="00310AE0"/>
    <w:rsid w:val="00313AFA"/>
    <w:rsid w:val="0031529C"/>
    <w:rsid w:val="00316711"/>
    <w:rsid w:val="00316B44"/>
    <w:rsid w:val="00317709"/>
    <w:rsid w:val="0032032B"/>
    <w:rsid w:val="00331F5A"/>
    <w:rsid w:val="00332917"/>
    <w:rsid w:val="00332957"/>
    <w:rsid w:val="0033320E"/>
    <w:rsid w:val="00335DC6"/>
    <w:rsid w:val="0034015E"/>
    <w:rsid w:val="00342103"/>
    <w:rsid w:val="00347F36"/>
    <w:rsid w:val="003513E8"/>
    <w:rsid w:val="003515FE"/>
    <w:rsid w:val="003519F6"/>
    <w:rsid w:val="00351D05"/>
    <w:rsid w:val="003533FE"/>
    <w:rsid w:val="00357D78"/>
    <w:rsid w:val="0036261E"/>
    <w:rsid w:val="00362BE8"/>
    <w:rsid w:val="00363056"/>
    <w:rsid w:val="00363E2C"/>
    <w:rsid w:val="00364DAC"/>
    <w:rsid w:val="0036678A"/>
    <w:rsid w:val="00366B62"/>
    <w:rsid w:val="00367004"/>
    <w:rsid w:val="00367182"/>
    <w:rsid w:val="003703AD"/>
    <w:rsid w:val="00375186"/>
    <w:rsid w:val="003751E4"/>
    <w:rsid w:val="00375505"/>
    <w:rsid w:val="00380CFC"/>
    <w:rsid w:val="00380E16"/>
    <w:rsid w:val="00383BB5"/>
    <w:rsid w:val="0038607A"/>
    <w:rsid w:val="003879B1"/>
    <w:rsid w:val="00391AB5"/>
    <w:rsid w:val="00391CE9"/>
    <w:rsid w:val="003925C8"/>
    <w:rsid w:val="00393655"/>
    <w:rsid w:val="00396236"/>
    <w:rsid w:val="00396874"/>
    <w:rsid w:val="003A20C3"/>
    <w:rsid w:val="003A2131"/>
    <w:rsid w:val="003A2361"/>
    <w:rsid w:val="003A2E7B"/>
    <w:rsid w:val="003A3F28"/>
    <w:rsid w:val="003A4348"/>
    <w:rsid w:val="003A519A"/>
    <w:rsid w:val="003A7E39"/>
    <w:rsid w:val="003B2AE9"/>
    <w:rsid w:val="003B2CE4"/>
    <w:rsid w:val="003B2FCC"/>
    <w:rsid w:val="003B4EE4"/>
    <w:rsid w:val="003B5A2A"/>
    <w:rsid w:val="003B7059"/>
    <w:rsid w:val="003C1BB1"/>
    <w:rsid w:val="003C2E25"/>
    <w:rsid w:val="003C572A"/>
    <w:rsid w:val="003C6BD3"/>
    <w:rsid w:val="003C7824"/>
    <w:rsid w:val="003C7E42"/>
    <w:rsid w:val="003D09BD"/>
    <w:rsid w:val="003D2723"/>
    <w:rsid w:val="003D30F7"/>
    <w:rsid w:val="003D34B1"/>
    <w:rsid w:val="003D44ED"/>
    <w:rsid w:val="003D5B17"/>
    <w:rsid w:val="003D634C"/>
    <w:rsid w:val="003D68C8"/>
    <w:rsid w:val="003E6A76"/>
    <w:rsid w:val="003F0FA9"/>
    <w:rsid w:val="003F5AC2"/>
    <w:rsid w:val="003F6C8B"/>
    <w:rsid w:val="003F751B"/>
    <w:rsid w:val="00401EC6"/>
    <w:rsid w:val="00405982"/>
    <w:rsid w:val="00405E6D"/>
    <w:rsid w:val="00406930"/>
    <w:rsid w:val="0040788C"/>
    <w:rsid w:val="004106A0"/>
    <w:rsid w:val="004132BD"/>
    <w:rsid w:val="0042166F"/>
    <w:rsid w:val="00421CAD"/>
    <w:rsid w:val="00422344"/>
    <w:rsid w:val="004263C5"/>
    <w:rsid w:val="00426938"/>
    <w:rsid w:val="00431714"/>
    <w:rsid w:val="00433C79"/>
    <w:rsid w:val="00436353"/>
    <w:rsid w:val="0043724D"/>
    <w:rsid w:val="0043768A"/>
    <w:rsid w:val="00437C9E"/>
    <w:rsid w:val="00442067"/>
    <w:rsid w:val="004422FC"/>
    <w:rsid w:val="00443AC0"/>
    <w:rsid w:val="004461A2"/>
    <w:rsid w:val="00446643"/>
    <w:rsid w:val="00446A26"/>
    <w:rsid w:val="00447332"/>
    <w:rsid w:val="004537B5"/>
    <w:rsid w:val="00453A02"/>
    <w:rsid w:val="00457373"/>
    <w:rsid w:val="00464C65"/>
    <w:rsid w:val="004704A1"/>
    <w:rsid w:val="0047243E"/>
    <w:rsid w:val="00473A6C"/>
    <w:rsid w:val="004755D9"/>
    <w:rsid w:val="004801DE"/>
    <w:rsid w:val="00481AB1"/>
    <w:rsid w:val="00483D0D"/>
    <w:rsid w:val="00485235"/>
    <w:rsid w:val="00486A20"/>
    <w:rsid w:val="00487F48"/>
    <w:rsid w:val="004900B4"/>
    <w:rsid w:val="004909B3"/>
    <w:rsid w:val="0049224E"/>
    <w:rsid w:val="00494189"/>
    <w:rsid w:val="004948F7"/>
    <w:rsid w:val="004A0D2D"/>
    <w:rsid w:val="004A2854"/>
    <w:rsid w:val="004A352C"/>
    <w:rsid w:val="004A36F7"/>
    <w:rsid w:val="004A538E"/>
    <w:rsid w:val="004A70BD"/>
    <w:rsid w:val="004B0011"/>
    <w:rsid w:val="004B1AAA"/>
    <w:rsid w:val="004B2366"/>
    <w:rsid w:val="004B711C"/>
    <w:rsid w:val="004C036F"/>
    <w:rsid w:val="004C06BB"/>
    <w:rsid w:val="004C1124"/>
    <w:rsid w:val="004C3457"/>
    <w:rsid w:val="004C3E0A"/>
    <w:rsid w:val="004C3E43"/>
    <w:rsid w:val="004C77AD"/>
    <w:rsid w:val="004C7B6C"/>
    <w:rsid w:val="004D0376"/>
    <w:rsid w:val="004D04E0"/>
    <w:rsid w:val="004D13BC"/>
    <w:rsid w:val="004D1688"/>
    <w:rsid w:val="004E0206"/>
    <w:rsid w:val="004E1036"/>
    <w:rsid w:val="004E1666"/>
    <w:rsid w:val="004E2652"/>
    <w:rsid w:val="004E31B6"/>
    <w:rsid w:val="004E4474"/>
    <w:rsid w:val="004E4FC3"/>
    <w:rsid w:val="004E5681"/>
    <w:rsid w:val="004E6BE7"/>
    <w:rsid w:val="004F0B0D"/>
    <w:rsid w:val="004F0F03"/>
    <w:rsid w:val="004F11A0"/>
    <w:rsid w:val="004F15BF"/>
    <w:rsid w:val="004F6517"/>
    <w:rsid w:val="004F7712"/>
    <w:rsid w:val="00500687"/>
    <w:rsid w:val="00504EBB"/>
    <w:rsid w:val="00505092"/>
    <w:rsid w:val="00505B45"/>
    <w:rsid w:val="00511537"/>
    <w:rsid w:val="00514998"/>
    <w:rsid w:val="00516209"/>
    <w:rsid w:val="005164CD"/>
    <w:rsid w:val="005171C3"/>
    <w:rsid w:val="00517CB5"/>
    <w:rsid w:val="00520A19"/>
    <w:rsid w:val="005264FE"/>
    <w:rsid w:val="00527ACE"/>
    <w:rsid w:val="00534AD4"/>
    <w:rsid w:val="00534B5B"/>
    <w:rsid w:val="00536614"/>
    <w:rsid w:val="005372F2"/>
    <w:rsid w:val="00541D13"/>
    <w:rsid w:val="00542CF7"/>
    <w:rsid w:val="00543EA1"/>
    <w:rsid w:val="0054465E"/>
    <w:rsid w:val="00545635"/>
    <w:rsid w:val="005524E6"/>
    <w:rsid w:val="0055557B"/>
    <w:rsid w:val="00556019"/>
    <w:rsid w:val="0056122F"/>
    <w:rsid w:val="00561E56"/>
    <w:rsid w:val="00562646"/>
    <w:rsid w:val="00562E8E"/>
    <w:rsid w:val="005642CC"/>
    <w:rsid w:val="0056767B"/>
    <w:rsid w:val="00574439"/>
    <w:rsid w:val="0057494D"/>
    <w:rsid w:val="0058534C"/>
    <w:rsid w:val="00590B7E"/>
    <w:rsid w:val="00592C98"/>
    <w:rsid w:val="0059330E"/>
    <w:rsid w:val="00595931"/>
    <w:rsid w:val="00596281"/>
    <w:rsid w:val="00596EF2"/>
    <w:rsid w:val="005978E8"/>
    <w:rsid w:val="005A2090"/>
    <w:rsid w:val="005A4E37"/>
    <w:rsid w:val="005A5C91"/>
    <w:rsid w:val="005A627F"/>
    <w:rsid w:val="005A6A9F"/>
    <w:rsid w:val="005A6E0A"/>
    <w:rsid w:val="005B0B13"/>
    <w:rsid w:val="005B2D16"/>
    <w:rsid w:val="005B73A8"/>
    <w:rsid w:val="005C1776"/>
    <w:rsid w:val="005C1E68"/>
    <w:rsid w:val="005D09F9"/>
    <w:rsid w:val="005D31D9"/>
    <w:rsid w:val="005D3261"/>
    <w:rsid w:val="005D600E"/>
    <w:rsid w:val="005D74C8"/>
    <w:rsid w:val="005D76E3"/>
    <w:rsid w:val="005E04AB"/>
    <w:rsid w:val="005E577F"/>
    <w:rsid w:val="005E6273"/>
    <w:rsid w:val="005F1E4F"/>
    <w:rsid w:val="005F246A"/>
    <w:rsid w:val="005F2A0B"/>
    <w:rsid w:val="005F3D4F"/>
    <w:rsid w:val="005F5135"/>
    <w:rsid w:val="005F588D"/>
    <w:rsid w:val="005F7A92"/>
    <w:rsid w:val="006010D4"/>
    <w:rsid w:val="00604084"/>
    <w:rsid w:val="006052F1"/>
    <w:rsid w:val="00605CC4"/>
    <w:rsid w:val="00607E51"/>
    <w:rsid w:val="006106E1"/>
    <w:rsid w:val="0061078B"/>
    <w:rsid w:val="00610A01"/>
    <w:rsid w:val="00610E43"/>
    <w:rsid w:val="0062146E"/>
    <w:rsid w:val="00626355"/>
    <w:rsid w:val="00631989"/>
    <w:rsid w:val="0063236A"/>
    <w:rsid w:val="0063464A"/>
    <w:rsid w:val="00634EA3"/>
    <w:rsid w:val="006350AA"/>
    <w:rsid w:val="006352FB"/>
    <w:rsid w:val="006353B8"/>
    <w:rsid w:val="00642F0F"/>
    <w:rsid w:val="00643F5D"/>
    <w:rsid w:val="0064535B"/>
    <w:rsid w:val="00645751"/>
    <w:rsid w:val="00650241"/>
    <w:rsid w:val="00650AF3"/>
    <w:rsid w:val="0065666C"/>
    <w:rsid w:val="00657E3D"/>
    <w:rsid w:val="00660695"/>
    <w:rsid w:val="00660EA0"/>
    <w:rsid w:val="006614F5"/>
    <w:rsid w:val="00661FBA"/>
    <w:rsid w:val="00666542"/>
    <w:rsid w:val="0067180E"/>
    <w:rsid w:val="006747FC"/>
    <w:rsid w:val="00674DA6"/>
    <w:rsid w:val="00677A02"/>
    <w:rsid w:val="00680C24"/>
    <w:rsid w:val="00680F95"/>
    <w:rsid w:val="00683193"/>
    <w:rsid w:val="00684B23"/>
    <w:rsid w:val="00685E49"/>
    <w:rsid w:val="0068657E"/>
    <w:rsid w:val="00690DD5"/>
    <w:rsid w:val="00691A3B"/>
    <w:rsid w:val="00693598"/>
    <w:rsid w:val="00694ABB"/>
    <w:rsid w:val="0069549F"/>
    <w:rsid w:val="00695B05"/>
    <w:rsid w:val="006964AD"/>
    <w:rsid w:val="00697249"/>
    <w:rsid w:val="006A199D"/>
    <w:rsid w:val="006B37CE"/>
    <w:rsid w:val="006B40A9"/>
    <w:rsid w:val="006B4255"/>
    <w:rsid w:val="006B42CF"/>
    <w:rsid w:val="006B6498"/>
    <w:rsid w:val="006C13E2"/>
    <w:rsid w:val="006C3D06"/>
    <w:rsid w:val="006C60C8"/>
    <w:rsid w:val="006C74EF"/>
    <w:rsid w:val="006C7E8C"/>
    <w:rsid w:val="006D2E52"/>
    <w:rsid w:val="006D309C"/>
    <w:rsid w:val="006D662D"/>
    <w:rsid w:val="006D7C36"/>
    <w:rsid w:val="006E1D11"/>
    <w:rsid w:val="006E6046"/>
    <w:rsid w:val="006E7998"/>
    <w:rsid w:val="006F1957"/>
    <w:rsid w:val="006F4E2E"/>
    <w:rsid w:val="006F4EAE"/>
    <w:rsid w:val="006F598D"/>
    <w:rsid w:val="006F6F60"/>
    <w:rsid w:val="006F761E"/>
    <w:rsid w:val="006F78A6"/>
    <w:rsid w:val="007015E1"/>
    <w:rsid w:val="00702DB1"/>
    <w:rsid w:val="00703CBA"/>
    <w:rsid w:val="00705649"/>
    <w:rsid w:val="00711525"/>
    <w:rsid w:val="00721006"/>
    <w:rsid w:val="00722AE7"/>
    <w:rsid w:val="00722C54"/>
    <w:rsid w:val="00726B4C"/>
    <w:rsid w:val="00730F0A"/>
    <w:rsid w:val="00731076"/>
    <w:rsid w:val="00731E1D"/>
    <w:rsid w:val="007326F8"/>
    <w:rsid w:val="00737757"/>
    <w:rsid w:val="00743496"/>
    <w:rsid w:val="00744627"/>
    <w:rsid w:val="00746F84"/>
    <w:rsid w:val="00751F34"/>
    <w:rsid w:val="007531BD"/>
    <w:rsid w:val="00753427"/>
    <w:rsid w:val="00754C5F"/>
    <w:rsid w:val="00755565"/>
    <w:rsid w:val="00756E91"/>
    <w:rsid w:val="00757707"/>
    <w:rsid w:val="0076024A"/>
    <w:rsid w:val="007612C9"/>
    <w:rsid w:val="007629D3"/>
    <w:rsid w:val="00763249"/>
    <w:rsid w:val="00764F5C"/>
    <w:rsid w:val="007655A1"/>
    <w:rsid w:val="00772369"/>
    <w:rsid w:val="00772699"/>
    <w:rsid w:val="00773959"/>
    <w:rsid w:val="00774397"/>
    <w:rsid w:val="00774588"/>
    <w:rsid w:val="00774A51"/>
    <w:rsid w:val="00780695"/>
    <w:rsid w:val="00782E07"/>
    <w:rsid w:val="00784A28"/>
    <w:rsid w:val="00787B01"/>
    <w:rsid w:val="00790C72"/>
    <w:rsid w:val="0079350B"/>
    <w:rsid w:val="0079537A"/>
    <w:rsid w:val="00797048"/>
    <w:rsid w:val="007A2A14"/>
    <w:rsid w:val="007B2728"/>
    <w:rsid w:val="007B2987"/>
    <w:rsid w:val="007B44D5"/>
    <w:rsid w:val="007B5674"/>
    <w:rsid w:val="007B7286"/>
    <w:rsid w:val="007B7EB3"/>
    <w:rsid w:val="007C242A"/>
    <w:rsid w:val="007C6105"/>
    <w:rsid w:val="007C64D7"/>
    <w:rsid w:val="007C6A8A"/>
    <w:rsid w:val="007D612A"/>
    <w:rsid w:val="007E2385"/>
    <w:rsid w:val="007E3C20"/>
    <w:rsid w:val="007E59C7"/>
    <w:rsid w:val="007F19CB"/>
    <w:rsid w:val="007F1A75"/>
    <w:rsid w:val="007F41A5"/>
    <w:rsid w:val="007F6CC7"/>
    <w:rsid w:val="007F6D56"/>
    <w:rsid w:val="007F6F91"/>
    <w:rsid w:val="007F7589"/>
    <w:rsid w:val="007F771A"/>
    <w:rsid w:val="008007D4"/>
    <w:rsid w:val="00801E7D"/>
    <w:rsid w:val="0080348F"/>
    <w:rsid w:val="008044ED"/>
    <w:rsid w:val="00804F31"/>
    <w:rsid w:val="008060A0"/>
    <w:rsid w:val="00814187"/>
    <w:rsid w:val="00816D5A"/>
    <w:rsid w:val="00823A1C"/>
    <w:rsid w:val="00823FDF"/>
    <w:rsid w:val="00830A66"/>
    <w:rsid w:val="00831A11"/>
    <w:rsid w:val="00834523"/>
    <w:rsid w:val="00835ACE"/>
    <w:rsid w:val="0084049F"/>
    <w:rsid w:val="0084094D"/>
    <w:rsid w:val="00841D87"/>
    <w:rsid w:val="00843379"/>
    <w:rsid w:val="00843A3F"/>
    <w:rsid w:val="00847075"/>
    <w:rsid w:val="00847275"/>
    <w:rsid w:val="00856122"/>
    <w:rsid w:val="008602B1"/>
    <w:rsid w:val="00860441"/>
    <w:rsid w:val="00861835"/>
    <w:rsid w:val="00861F71"/>
    <w:rsid w:val="00865413"/>
    <w:rsid w:val="00865C39"/>
    <w:rsid w:val="008726D5"/>
    <w:rsid w:val="00874A9A"/>
    <w:rsid w:val="00876740"/>
    <w:rsid w:val="0087784B"/>
    <w:rsid w:val="00880E43"/>
    <w:rsid w:val="00881D87"/>
    <w:rsid w:val="00883F1D"/>
    <w:rsid w:val="0088514A"/>
    <w:rsid w:val="0088716D"/>
    <w:rsid w:val="00887B4F"/>
    <w:rsid w:val="00891282"/>
    <w:rsid w:val="00891352"/>
    <w:rsid w:val="00891D62"/>
    <w:rsid w:val="00894A0D"/>
    <w:rsid w:val="008A11BF"/>
    <w:rsid w:val="008A1791"/>
    <w:rsid w:val="008A32DC"/>
    <w:rsid w:val="008A386A"/>
    <w:rsid w:val="008A3D53"/>
    <w:rsid w:val="008A56F5"/>
    <w:rsid w:val="008A72E4"/>
    <w:rsid w:val="008A742B"/>
    <w:rsid w:val="008B1939"/>
    <w:rsid w:val="008B1C6F"/>
    <w:rsid w:val="008B333A"/>
    <w:rsid w:val="008B3C50"/>
    <w:rsid w:val="008B69CD"/>
    <w:rsid w:val="008B7A11"/>
    <w:rsid w:val="008C2B3D"/>
    <w:rsid w:val="008C74F8"/>
    <w:rsid w:val="008D1CBA"/>
    <w:rsid w:val="008D2FDF"/>
    <w:rsid w:val="008D4207"/>
    <w:rsid w:val="008D61FB"/>
    <w:rsid w:val="008D6598"/>
    <w:rsid w:val="008D6E73"/>
    <w:rsid w:val="008D733C"/>
    <w:rsid w:val="008E2741"/>
    <w:rsid w:val="008E3DED"/>
    <w:rsid w:val="008E4DBB"/>
    <w:rsid w:val="008E634D"/>
    <w:rsid w:val="008F115E"/>
    <w:rsid w:val="008F2EB6"/>
    <w:rsid w:val="008F4182"/>
    <w:rsid w:val="008F5E73"/>
    <w:rsid w:val="008F606E"/>
    <w:rsid w:val="008F7532"/>
    <w:rsid w:val="008F7B9E"/>
    <w:rsid w:val="008F7EE4"/>
    <w:rsid w:val="009002BE"/>
    <w:rsid w:val="009008CD"/>
    <w:rsid w:val="00900B6D"/>
    <w:rsid w:val="0090201D"/>
    <w:rsid w:val="009021E0"/>
    <w:rsid w:val="0090326C"/>
    <w:rsid w:val="00907364"/>
    <w:rsid w:val="00907391"/>
    <w:rsid w:val="009125EE"/>
    <w:rsid w:val="00913E85"/>
    <w:rsid w:val="009143C8"/>
    <w:rsid w:val="00915470"/>
    <w:rsid w:val="00916F11"/>
    <w:rsid w:val="00920253"/>
    <w:rsid w:val="009208D2"/>
    <w:rsid w:val="009211DB"/>
    <w:rsid w:val="0092493D"/>
    <w:rsid w:val="00926475"/>
    <w:rsid w:val="00926B2F"/>
    <w:rsid w:val="0093060F"/>
    <w:rsid w:val="009340EB"/>
    <w:rsid w:val="00934D91"/>
    <w:rsid w:val="00935FFB"/>
    <w:rsid w:val="00941633"/>
    <w:rsid w:val="00941AFD"/>
    <w:rsid w:val="00942D6B"/>
    <w:rsid w:val="00945002"/>
    <w:rsid w:val="0094539D"/>
    <w:rsid w:val="00950023"/>
    <w:rsid w:val="00950BF9"/>
    <w:rsid w:val="00951174"/>
    <w:rsid w:val="009516D6"/>
    <w:rsid w:val="00957CC9"/>
    <w:rsid w:val="009601A7"/>
    <w:rsid w:val="00960B69"/>
    <w:rsid w:val="00960B86"/>
    <w:rsid w:val="009613A0"/>
    <w:rsid w:val="00962D05"/>
    <w:rsid w:val="00963D86"/>
    <w:rsid w:val="00965C91"/>
    <w:rsid w:val="00965DE6"/>
    <w:rsid w:val="00966D0C"/>
    <w:rsid w:val="009679E6"/>
    <w:rsid w:val="00967B08"/>
    <w:rsid w:val="00980C8A"/>
    <w:rsid w:val="00982D54"/>
    <w:rsid w:val="009833E3"/>
    <w:rsid w:val="00985BD5"/>
    <w:rsid w:val="00987A4A"/>
    <w:rsid w:val="00990609"/>
    <w:rsid w:val="009951D4"/>
    <w:rsid w:val="009971C1"/>
    <w:rsid w:val="009A29F8"/>
    <w:rsid w:val="009A2A83"/>
    <w:rsid w:val="009A3397"/>
    <w:rsid w:val="009A54C8"/>
    <w:rsid w:val="009A57C8"/>
    <w:rsid w:val="009A5BF5"/>
    <w:rsid w:val="009A7299"/>
    <w:rsid w:val="009B121A"/>
    <w:rsid w:val="009B1BF7"/>
    <w:rsid w:val="009B1E11"/>
    <w:rsid w:val="009B3F6D"/>
    <w:rsid w:val="009B4CB8"/>
    <w:rsid w:val="009B562B"/>
    <w:rsid w:val="009C317C"/>
    <w:rsid w:val="009C4336"/>
    <w:rsid w:val="009C44AB"/>
    <w:rsid w:val="009C53B9"/>
    <w:rsid w:val="009C58FF"/>
    <w:rsid w:val="009C7976"/>
    <w:rsid w:val="009D0656"/>
    <w:rsid w:val="009D1E1E"/>
    <w:rsid w:val="009D1E2F"/>
    <w:rsid w:val="009D5228"/>
    <w:rsid w:val="009D6A8B"/>
    <w:rsid w:val="009E072B"/>
    <w:rsid w:val="009E638B"/>
    <w:rsid w:val="009F41E7"/>
    <w:rsid w:val="009F6CA3"/>
    <w:rsid w:val="00A01A3C"/>
    <w:rsid w:val="00A06B8F"/>
    <w:rsid w:val="00A115A6"/>
    <w:rsid w:val="00A11B3F"/>
    <w:rsid w:val="00A12077"/>
    <w:rsid w:val="00A12BD3"/>
    <w:rsid w:val="00A1481F"/>
    <w:rsid w:val="00A1572C"/>
    <w:rsid w:val="00A15EF4"/>
    <w:rsid w:val="00A16C68"/>
    <w:rsid w:val="00A17CFF"/>
    <w:rsid w:val="00A2002B"/>
    <w:rsid w:val="00A210B2"/>
    <w:rsid w:val="00A355E1"/>
    <w:rsid w:val="00A4085A"/>
    <w:rsid w:val="00A40A46"/>
    <w:rsid w:val="00A41C98"/>
    <w:rsid w:val="00A42CBB"/>
    <w:rsid w:val="00A43410"/>
    <w:rsid w:val="00A532F9"/>
    <w:rsid w:val="00A55582"/>
    <w:rsid w:val="00A56C61"/>
    <w:rsid w:val="00A56CD9"/>
    <w:rsid w:val="00A56EA7"/>
    <w:rsid w:val="00A61DC3"/>
    <w:rsid w:val="00A63B9E"/>
    <w:rsid w:val="00A65ECF"/>
    <w:rsid w:val="00A67C6C"/>
    <w:rsid w:val="00A71455"/>
    <w:rsid w:val="00A71831"/>
    <w:rsid w:val="00A739BC"/>
    <w:rsid w:val="00A75117"/>
    <w:rsid w:val="00A77152"/>
    <w:rsid w:val="00A80958"/>
    <w:rsid w:val="00A8375F"/>
    <w:rsid w:val="00A83DC1"/>
    <w:rsid w:val="00A8501F"/>
    <w:rsid w:val="00A851AE"/>
    <w:rsid w:val="00A876FE"/>
    <w:rsid w:val="00A87FE0"/>
    <w:rsid w:val="00A92CB0"/>
    <w:rsid w:val="00A97FE5"/>
    <w:rsid w:val="00AA247B"/>
    <w:rsid w:val="00AA3FF6"/>
    <w:rsid w:val="00AA496D"/>
    <w:rsid w:val="00AA5013"/>
    <w:rsid w:val="00AA68EF"/>
    <w:rsid w:val="00AA6E46"/>
    <w:rsid w:val="00AB1455"/>
    <w:rsid w:val="00AB15E0"/>
    <w:rsid w:val="00AB35DC"/>
    <w:rsid w:val="00AB367E"/>
    <w:rsid w:val="00AB3BDB"/>
    <w:rsid w:val="00AC1918"/>
    <w:rsid w:val="00AC3860"/>
    <w:rsid w:val="00AC5873"/>
    <w:rsid w:val="00AC5A30"/>
    <w:rsid w:val="00AC5A59"/>
    <w:rsid w:val="00AD25CA"/>
    <w:rsid w:val="00AD6214"/>
    <w:rsid w:val="00AD7067"/>
    <w:rsid w:val="00AD714F"/>
    <w:rsid w:val="00AD75FF"/>
    <w:rsid w:val="00AE0E03"/>
    <w:rsid w:val="00AE3040"/>
    <w:rsid w:val="00AE5A84"/>
    <w:rsid w:val="00AE6B02"/>
    <w:rsid w:val="00AF1BE0"/>
    <w:rsid w:val="00AF4750"/>
    <w:rsid w:val="00AF5F4A"/>
    <w:rsid w:val="00B00D72"/>
    <w:rsid w:val="00B02ABD"/>
    <w:rsid w:val="00B03739"/>
    <w:rsid w:val="00B03C0C"/>
    <w:rsid w:val="00B03F05"/>
    <w:rsid w:val="00B052CC"/>
    <w:rsid w:val="00B05602"/>
    <w:rsid w:val="00B056DC"/>
    <w:rsid w:val="00B05FA3"/>
    <w:rsid w:val="00B10A51"/>
    <w:rsid w:val="00B1256F"/>
    <w:rsid w:val="00B154EC"/>
    <w:rsid w:val="00B155CF"/>
    <w:rsid w:val="00B17A22"/>
    <w:rsid w:val="00B17DDE"/>
    <w:rsid w:val="00B17E48"/>
    <w:rsid w:val="00B20BF0"/>
    <w:rsid w:val="00B21333"/>
    <w:rsid w:val="00B24AC7"/>
    <w:rsid w:val="00B252E8"/>
    <w:rsid w:val="00B313FC"/>
    <w:rsid w:val="00B322BF"/>
    <w:rsid w:val="00B3258F"/>
    <w:rsid w:val="00B3460C"/>
    <w:rsid w:val="00B35C97"/>
    <w:rsid w:val="00B36094"/>
    <w:rsid w:val="00B42B64"/>
    <w:rsid w:val="00B4414B"/>
    <w:rsid w:val="00B46044"/>
    <w:rsid w:val="00B46052"/>
    <w:rsid w:val="00B475F9"/>
    <w:rsid w:val="00B506A9"/>
    <w:rsid w:val="00B51E56"/>
    <w:rsid w:val="00B530C6"/>
    <w:rsid w:val="00B5449F"/>
    <w:rsid w:val="00B5456C"/>
    <w:rsid w:val="00B55006"/>
    <w:rsid w:val="00B6165A"/>
    <w:rsid w:val="00B65E26"/>
    <w:rsid w:val="00B663FA"/>
    <w:rsid w:val="00B66679"/>
    <w:rsid w:val="00B667C0"/>
    <w:rsid w:val="00B66813"/>
    <w:rsid w:val="00B6776D"/>
    <w:rsid w:val="00B70932"/>
    <w:rsid w:val="00B715BD"/>
    <w:rsid w:val="00B716A7"/>
    <w:rsid w:val="00B733B9"/>
    <w:rsid w:val="00B73890"/>
    <w:rsid w:val="00B7430D"/>
    <w:rsid w:val="00B80C46"/>
    <w:rsid w:val="00B8240C"/>
    <w:rsid w:val="00B83856"/>
    <w:rsid w:val="00B83F1A"/>
    <w:rsid w:val="00B86B69"/>
    <w:rsid w:val="00B9502E"/>
    <w:rsid w:val="00B955DD"/>
    <w:rsid w:val="00B9746D"/>
    <w:rsid w:val="00BA06AA"/>
    <w:rsid w:val="00BA086F"/>
    <w:rsid w:val="00BA182C"/>
    <w:rsid w:val="00BA4EB9"/>
    <w:rsid w:val="00BA6010"/>
    <w:rsid w:val="00BB0170"/>
    <w:rsid w:val="00BB263F"/>
    <w:rsid w:val="00BB271A"/>
    <w:rsid w:val="00BB292C"/>
    <w:rsid w:val="00BB33D3"/>
    <w:rsid w:val="00BB352D"/>
    <w:rsid w:val="00BB35EA"/>
    <w:rsid w:val="00BB52EA"/>
    <w:rsid w:val="00BB61ED"/>
    <w:rsid w:val="00BB6B62"/>
    <w:rsid w:val="00BC10A7"/>
    <w:rsid w:val="00BC2878"/>
    <w:rsid w:val="00BC29D0"/>
    <w:rsid w:val="00BC61B9"/>
    <w:rsid w:val="00BC69C9"/>
    <w:rsid w:val="00BC6E41"/>
    <w:rsid w:val="00BC71E5"/>
    <w:rsid w:val="00BC7F95"/>
    <w:rsid w:val="00BD1C99"/>
    <w:rsid w:val="00BD1DE1"/>
    <w:rsid w:val="00BD2270"/>
    <w:rsid w:val="00BD40EF"/>
    <w:rsid w:val="00BD5E6E"/>
    <w:rsid w:val="00BD6CAC"/>
    <w:rsid w:val="00BE1D19"/>
    <w:rsid w:val="00BE5CDC"/>
    <w:rsid w:val="00BE63B5"/>
    <w:rsid w:val="00BE780C"/>
    <w:rsid w:val="00BE7D80"/>
    <w:rsid w:val="00BE7EA8"/>
    <w:rsid w:val="00BF1301"/>
    <w:rsid w:val="00BF7948"/>
    <w:rsid w:val="00BF7AEF"/>
    <w:rsid w:val="00BF7B0C"/>
    <w:rsid w:val="00C01323"/>
    <w:rsid w:val="00C02544"/>
    <w:rsid w:val="00C0292D"/>
    <w:rsid w:val="00C04F98"/>
    <w:rsid w:val="00C06628"/>
    <w:rsid w:val="00C07410"/>
    <w:rsid w:val="00C12CB1"/>
    <w:rsid w:val="00C14273"/>
    <w:rsid w:val="00C238F5"/>
    <w:rsid w:val="00C2423C"/>
    <w:rsid w:val="00C24EFF"/>
    <w:rsid w:val="00C274C8"/>
    <w:rsid w:val="00C27CA7"/>
    <w:rsid w:val="00C317D8"/>
    <w:rsid w:val="00C31C49"/>
    <w:rsid w:val="00C3253D"/>
    <w:rsid w:val="00C32A33"/>
    <w:rsid w:val="00C35B80"/>
    <w:rsid w:val="00C4054C"/>
    <w:rsid w:val="00C41136"/>
    <w:rsid w:val="00C4139E"/>
    <w:rsid w:val="00C41B7C"/>
    <w:rsid w:val="00C41FF9"/>
    <w:rsid w:val="00C4262D"/>
    <w:rsid w:val="00C429CE"/>
    <w:rsid w:val="00C44917"/>
    <w:rsid w:val="00C4679A"/>
    <w:rsid w:val="00C473C9"/>
    <w:rsid w:val="00C47FBA"/>
    <w:rsid w:val="00C50320"/>
    <w:rsid w:val="00C50401"/>
    <w:rsid w:val="00C51AF8"/>
    <w:rsid w:val="00C52963"/>
    <w:rsid w:val="00C555BE"/>
    <w:rsid w:val="00C55E82"/>
    <w:rsid w:val="00C605C4"/>
    <w:rsid w:val="00C60777"/>
    <w:rsid w:val="00C6391B"/>
    <w:rsid w:val="00C64A01"/>
    <w:rsid w:val="00C66645"/>
    <w:rsid w:val="00C70A9D"/>
    <w:rsid w:val="00C71F11"/>
    <w:rsid w:val="00C74B02"/>
    <w:rsid w:val="00C74B08"/>
    <w:rsid w:val="00C75969"/>
    <w:rsid w:val="00C75A84"/>
    <w:rsid w:val="00C77134"/>
    <w:rsid w:val="00C85588"/>
    <w:rsid w:val="00C8636A"/>
    <w:rsid w:val="00C9232D"/>
    <w:rsid w:val="00C92551"/>
    <w:rsid w:val="00C95DF6"/>
    <w:rsid w:val="00C961EE"/>
    <w:rsid w:val="00C97A5A"/>
    <w:rsid w:val="00CA19DE"/>
    <w:rsid w:val="00CA533E"/>
    <w:rsid w:val="00CB028A"/>
    <w:rsid w:val="00CB0B40"/>
    <w:rsid w:val="00CB5127"/>
    <w:rsid w:val="00CB738E"/>
    <w:rsid w:val="00CB7DA6"/>
    <w:rsid w:val="00CC4611"/>
    <w:rsid w:val="00CC4749"/>
    <w:rsid w:val="00CC790D"/>
    <w:rsid w:val="00CD3FA9"/>
    <w:rsid w:val="00CD451C"/>
    <w:rsid w:val="00CD4AE4"/>
    <w:rsid w:val="00CD6F5F"/>
    <w:rsid w:val="00CD7455"/>
    <w:rsid w:val="00CE3E98"/>
    <w:rsid w:val="00CE5B55"/>
    <w:rsid w:val="00CE6D69"/>
    <w:rsid w:val="00CF4376"/>
    <w:rsid w:val="00CF50E2"/>
    <w:rsid w:val="00D01E73"/>
    <w:rsid w:val="00D03BDE"/>
    <w:rsid w:val="00D03DD6"/>
    <w:rsid w:val="00D04298"/>
    <w:rsid w:val="00D04942"/>
    <w:rsid w:val="00D05BD1"/>
    <w:rsid w:val="00D114AD"/>
    <w:rsid w:val="00D12D5A"/>
    <w:rsid w:val="00D1380C"/>
    <w:rsid w:val="00D158D8"/>
    <w:rsid w:val="00D15ED7"/>
    <w:rsid w:val="00D1791A"/>
    <w:rsid w:val="00D179DC"/>
    <w:rsid w:val="00D2105B"/>
    <w:rsid w:val="00D2320E"/>
    <w:rsid w:val="00D301BD"/>
    <w:rsid w:val="00D314C6"/>
    <w:rsid w:val="00D31D1D"/>
    <w:rsid w:val="00D3305C"/>
    <w:rsid w:val="00D33E14"/>
    <w:rsid w:val="00D34A09"/>
    <w:rsid w:val="00D34A9F"/>
    <w:rsid w:val="00D34DBE"/>
    <w:rsid w:val="00D3525C"/>
    <w:rsid w:val="00D405B1"/>
    <w:rsid w:val="00D42906"/>
    <w:rsid w:val="00D449B4"/>
    <w:rsid w:val="00D46788"/>
    <w:rsid w:val="00D46951"/>
    <w:rsid w:val="00D47218"/>
    <w:rsid w:val="00D51786"/>
    <w:rsid w:val="00D543AB"/>
    <w:rsid w:val="00D604B4"/>
    <w:rsid w:val="00D605E9"/>
    <w:rsid w:val="00D6220A"/>
    <w:rsid w:val="00D64451"/>
    <w:rsid w:val="00D64A3E"/>
    <w:rsid w:val="00D66A7C"/>
    <w:rsid w:val="00D66CC8"/>
    <w:rsid w:val="00D66D82"/>
    <w:rsid w:val="00D7289F"/>
    <w:rsid w:val="00D734FE"/>
    <w:rsid w:val="00D73F45"/>
    <w:rsid w:val="00D73F87"/>
    <w:rsid w:val="00D810D6"/>
    <w:rsid w:val="00D85598"/>
    <w:rsid w:val="00D874A2"/>
    <w:rsid w:val="00D87DF1"/>
    <w:rsid w:val="00D90815"/>
    <w:rsid w:val="00D91F24"/>
    <w:rsid w:val="00D97D0C"/>
    <w:rsid w:val="00DA64DA"/>
    <w:rsid w:val="00DA66C8"/>
    <w:rsid w:val="00DA6DB1"/>
    <w:rsid w:val="00DB01AA"/>
    <w:rsid w:val="00DB0D32"/>
    <w:rsid w:val="00DB243E"/>
    <w:rsid w:val="00DB31BD"/>
    <w:rsid w:val="00DB320E"/>
    <w:rsid w:val="00DB4BD7"/>
    <w:rsid w:val="00DB4FE0"/>
    <w:rsid w:val="00DB7072"/>
    <w:rsid w:val="00DC02AA"/>
    <w:rsid w:val="00DC0567"/>
    <w:rsid w:val="00DC1127"/>
    <w:rsid w:val="00DC70B4"/>
    <w:rsid w:val="00DD1EB4"/>
    <w:rsid w:val="00DD22D7"/>
    <w:rsid w:val="00DD363A"/>
    <w:rsid w:val="00DD75E9"/>
    <w:rsid w:val="00DE209A"/>
    <w:rsid w:val="00DF63D5"/>
    <w:rsid w:val="00E01438"/>
    <w:rsid w:val="00E036A4"/>
    <w:rsid w:val="00E0487B"/>
    <w:rsid w:val="00E056D3"/>
    <w:rsid w:val="00E05E0C"/>
    <w:rsid w:val="00E077B5"/>
    <w:rsid w:val="00E1074C"/>
    <w:rsid w:val="00E120AF"/>
    <w:rsid w:val="00E12697"/>
    <w:rsid w:val="00E12E82"/>
    <w:rsid w:val="00E12FC1"/>
    <w:rsid w:val="00E13663"/>
    <w:rsid w:val="00E13E37"/>
    <w:rsid w:val="00E15590"/>
    <w:rsid w:val="00E16BA1"/>
    <w:rsid w:val="00E17C9B"/>
    <w:rsid w:val="00E2054A"/>
    <w:rsid w:val="00E22012"/>
    <w:rsid w:val="00E224E0"/>
    <w:rsid w:val="00E27B66"/>
    <w:rsid w:val="00E30E56"/>
    <w:rsid w:val="00E32D60"/>
    <w:rsid w:val="00E34448"/>
    <w:rsid w:val="00E444BF"/>
    <w:rsid w:val="00E45EFD"/>
    <w:rsid w:val="00E505F6"/>
    <w:rsid w:val="00E50D63"/>
    <w:rsid w:val="00E52D97"/>
    <w:rsid w:val="00E536B9"/>
    <w:rsid w:val="00E57B81"/>
    <w:rsid w:val="00E6320B"/>
    <w:rsid w:val="00E70A6C"/>
    <w:rsid w:val="00E711E3"/>
    <w:rsid w:val="00E72714"/>
    <w:rsid w:val="00E728E9"/>
    <w:rsid w:val="00E736C8"/>
    <w:rsid w:val="00E767B2"/>
    <w:rsid w:val="00E76B09"/>
    <w:rsid w:val="00E84721"/>
    <w:rsid w:val="00E84EFB"/>
    <w:rsid w:val="00E85061"/>
    <w:rsid w:val="00E86C1A"/>
    <w:rsid w:val="00E87A0B"/>
    <w:rsid w:val="00E90042"/>
    <w:rsid w:val="00E90743"/>
    <w:rsid w:val="00E91E98"/>
    <w:rsid w:val="00E944DA"/>
    <w:rsid w:val="00E9458C"/>
    <w:rsid w:val="00E9553F"/>
    <w:rsid w:val="00E96C7D"/>
    <w:rsid w:val="00E96F73"/>
    <w:rsid w:val="00E97F28"/>
    <w:rsid w:val="00EA0076"/>
    <w:rsid w:val="00EA1A03"/>
    <w:rsid w:val="00EA40C7"/>
    <w:rsid w:val="00EA4CDD"/>
    <w:rsid w:val="00EB11BE"/>
    <w:rsid w:val="00EB446C"/>
    <w:rsid w:val="00EB4548"/>
    <w:rsid w:val="00EB455A"/>
    <w:rsid w:val="00EB5B5D"/>
    <w:rsid w:val="00EB622C"/>
    <w:rsid w:val="00EC140C"/>
    <w:rsid w:val="00EC14FE"/>
    <w:rsid w:val="00EC362F"/>
    <w:rsid w:val="00EC38EA"/>
    <w:rsid w:val="00EC461E"/>
    <w:rsid w:val="00EC7CCD"/>
    <w:rsid w:val="00EC7F3A"/>
    <w:rsid w:val="00ED2A92"/>
    <w:rsid w:val="00ED36D5"/>
    <w:rsid w:val="00ED3945"/>
    <w:rsid w:val="00ED444E"/>
    <w:rsid w:val="00ED46C7"/>
    <w:rsid w:val="00ED62A8"/>
    <w:rsid w:val="00EE2AA8"/>
    <w:rsid w:val="00EE3D11"/>
    <w:rsid w:val="00EE478A"/>
    <w:rsid w:val="00EE555D"/>
    <w:rsid w:val="00EF040D"/>
    <w:rsid w:val="00EF1D8F"/>
    <w:rsid w:val="00EF1FC5"/>
    <w:rsid w:val="00EF26F1"/>
    <w:rsid w:val="00EF31B1"/>
    <w:rsid w:val="00EF353C"/>
    <w:rsid w:val="00EF5573"/>
    <w:rsid w:val="00F00D4C"/>
    <w:rsid w:val="00F0203D"/>
    <w:rsid w:val="00F03CC8"/>
    <w:rsid w:val="00F044C7"/>
    <w:rsid w:val="00F044F4"/>
    <w:rsid w:val="00F04B0E"/>
    <w:rsid w:val="00F04CBC"/>
    <w:rsid w:val="00F05354"/>
    <w:rsid w:val="00F063D8"/>
    <w:rsid w:val="00F065EE"/>
    <w:rsid w:val="00F06B9F"/>
    <w:rsid w:val="00F143E0"/>
    <w:rsid w:val="00F17CC9"/>
    <w:rsid w:val="00F20378"/>
    <w:rsid w:val="00F21119"/>
    <w:rsid w:val="00F21BA3"/>
    <w:rsid w:val="00F22EE8"/>
    <w:rsid w:val="00F2407C"/>
    <w:rsid w:val="00F25294"/>
    <w:rsid w:val="00F25D08"/>
    <w:rsid w:val="00F27450"/>
    <w:rsid w:val="00F34080"/>
    <w:rsid w:val="00F3530B"/>
    <w:rsid w:val="00F36A0D"/>
    <w:rsid w:val="00F36E42"/>
    <w:rsid w:val="00F3756B"/>
    <w:rsid w:val="00F41F9D"/>
    <w:rsid w:val="00F42AF5"/>
    <w:rsid w:val="00F437CD"/>
    <w:rsid w:val="00F50703"/>
    <w:rsid w:val="00F51836"/>
    <w:rsid w:val="00F51E0B"/>
    <w:rsid w:val="00F529B6"/>
    <w:rsid w:val="00F61A6E"/>
    <w:rsid w:val="00F62C23"/>
    <w:rsid w:val="00F653EA"/>
    <w:rsid w:val="00F6723E"/>
    <w:rsid w:val="00F730D6"/>
    <w:rsid w:val="00F763AD"/>
    <w:rsid w:val="00F81CBF"/>
    <w:rsid w:val="00F81DEA"/>
    <w:rsid w:val="00F85153"/>
    <w:rsid w:val="00F85A1E"/>
    <w:rsid w:val="00F86DD9"/>
    <w:rsid w:val="00F914F7"/>
    <w:rsid w:val="00F918F5"/>
    <w:rsid w:val="00F91F0E"/>
    <w:rsid w:val="00F94761"/>
    <w:rsid w:val="00F9652F"/>
    <w:rsid w:val="00F97D28"/>
    <w:rsid w:val="00FA05A9"/>
    <w:rsid w:val="00FA46F1"/>
    <w:rsid w:val="00FA5809"/>
    <w:rsid w:val="00FA619D"/>
    <w:rsid w:val="00FA659F"/>
    <w:rsid w:val="00FA7C19"/>
    <w:rsid w:val="00FB2A19"/>
    <w:rsid w:val="00FB4A67"/>
    <w:rsid w:val="00FB62F1"/>
    <w:rsid w:val="00FB677E"/>
    <w:rsid w:val="00FB7882"/>
    <w:rsid w:val="00FC1508"/>
    <w:rsid w:val="00FC205E"/>
    <w:rsid w:val="00FD0D8E"/>
    <w:rsid w:val="00FD1078"/>
    <w:rsid w:val="00FD55EA"/>
    <w:rsid w:val="00FD5685"/>
    <w:rsid w:val="00FE4686"/>
    <w:rsid w:val="00FE6A8A"/>
    <w:rsid w:val="00FF2098"/>
    <w:rsid w:val="00FF4EDC"/>
    <w:rsid w:val="00FF7E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234269"/>
  <w15:chartTrackingRefBased/>
  <w15:docId w15:val="{1B02F09A-B5BB-43A4-98FA-F0D1ADF5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2B"/>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1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11BF"/>
    <w:rPr>
      <w:rFonts w:ascii="Tahoma" w:hAnsi="Tahoma" w:cs="Tahoma"/>
      <w:sz w:val="16"/>
      <w:szCs w:val="16"/>
    </w:rPr>
  </w:style>
  <w:style w:type="paragraph" w:styleId="Header">
    <w:name w:val="header"/>
    <w:basedOn w:val="Normal"/>
    <w:link w:val="HeaderChar"/>
    <w:uiPriority w:val="99"/>
    <w:unhideWhenUsed/>
    <w:rsid w:val="00CB738E"/>
    <w:pPr>
      <w:tabs>
        <w:tab w:val="center" w:pos="4536"/>
        <w:tab w:val="right" w:pos="9072"/>
      </w:tabs>
    </w:pPr>
  </w:style>
  <w:style w:type="character" w:customStyle="1" w:styleId="HeaderChar">
    <w:name w:val="Header Char"/>
    <w:link w:val="Header"/>
    <w:uiPriority w:val="99"/>
    <w:rsid w:val="00CB738E"/>
    <w:rPr>
      <w:sz w:val="22"/>
      <w:szCs w:val="22"/>
      <w:lang w:eastAsia="en-US"/>
    </w:rPr>
  </w:style>
  <w:style w:type="paragraph" w:styleId="Footer">
    <w:name w:val="footer"/>
    <w:basedOn w:val="Normal"/>
    <w:link w:val="FooterChar"/>
    <w:uiPriority w:val="99"/>
    <w:unhideWhenUsed/>
    <w:rsid w:val="00CB738E"/>
    <w:pPr>
      <w:tabs>
        <w:tab w:val="center" w:pos="4536"/>
        <w:tab w:val="right" w:pos="9072"/>
      </w:tabs>
    </w:pPr>
  </w:style>
  <w:style w:type="character" w:customStyle="1" w:styleId="FooterChar">
    <w:name w:val="Footer Char"/>
    <w:link w:val="Footer"/>
    <w:uiPriority w:val="99"/>
    <w:rsid w:val="00CB738E"/>
    <w:rPr>
      <w:sz w:val="22"/>
      <w:szCs w:val="22"/>
      <w:lang w:eastAsia="en-US"/>
    </w:rPr>
  </w:style>
  <w:style w:type="character" w:styleId="Hyperlink">
    <w:name w:val="Hyperlink"/>
    <w:uiPriority w:val="99"/>
    <w:unhideWhenUsed/>
    <w:rsid w:val="00B46044"/>
    <w:rPr>
      <w:color w:val="467886"/>
      <w:u w:val="single"/>
    </w:rPr>
  </w:style>
  <w:style w:type="character" w:styleId="UnresolvedMention">
    <w:name w:val="Unresolved Mention"/>
    <w:uiPriority w:val="99"/>
    <w:semiHidden/>
    <w:unhideWhenUsed/>
    <w:rsid w:val="00B46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0547">
      <w:bodyDiv w:val="1"/>
      <w:marLeft w:val="0"/>
      <w:marRight w:val="0"/>
      <w:marTop w:val="0"/>
      <w:marBottom w:val="0"/>
      <w:divBdr>
        <w:top w:val="none" w:sz="0" w:space="0" w:color="auto"/>
        <w:left w:val="none" w:sz="0" w:space="0" w:color="auto"/>
        <w:bottom w:val="none" w:sz="0" w:space="0" w:color="auto"/>
        <w:right w:val="none" w:sz="0" w:space="0" w:color="auto"/>
      </w:divBdr>
    </w:div>
    <w:div w:id="832257427">
      <w:bodyDiv w:val="1"/>
      <w:marLeft w:val="0"/>
      <w:marRight w:val="0"/>
      <w:marTop w:val="0"/>
      <w:marBottom w:val="0"/>
      <w:divBdr>
        <w:top w:val="none" w:sz="0" w:space="0" w:color="auto"/>
        <w:left w:val="none" w:sz="0" w:space="0" w:color="auto"/>
        <w:bottom w:val="none" w:sz="0" w:space="0" w:color="auto"/>
        <w:right w:val="none" w:sz="0" w:space="0" w:color="auto"/>
      </w:divBdr>
    </w:div>
    <w:div w:id="1439761079">
      <w:bodyDiv w:val="1"/>
      <w:marLeft w:val="0"/>
      <w:marRight w:val="0"/>
      <w:marTop w:val="0"/>
      <w:marBottom w:val="0"/>
      <w:divBdr>
        <w:top w:val="none" w:sz="0" w:space="0" w:color="auto"/>
        <w:left w:val="none" w:sz="0" w:space="0" w:color="auto"/>
        <w:bottom w:val="none" w:sz="0" w:space="0" w:color="auto"/>
        <w:right w:val="none" w:sz="0" w:space="0" w:color="auto"/>
      </w:divBdr>
    </w:div>
    <w:div w:id="17502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rek@motohobi.ee" TargetMode="External"/><Relationship Id="rId3" Type="http://schemas.openxmlformats.org/officeDocument/2006/relationships/settings" Target="settings.xml"/><Relationship Id="rId7" Type="http://schemas.openxmlformats.org/officeDocument/2006/relationships/hyperlink" Target="mailto:marek@motohob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iletikeskus.ee/et/e/7nrgnb?fbclid=IwZXh0bgNhZW0CMTAAYnJpZBEwakMwaTBWaEozaUw5eHUyOAEedAT3qr42iUiYTg-W0U7KCM_0fDYXdXwEQAi9Jb2hC0SqQ2lsikbMb_O2mAU_aem_14TTqnTRVLcla1BJesIr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702</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4769</CharactersWithSpaces>
  <SharedDoc>false</SharedDoc>
  <HLinks>
    <vt:vector size="18" baseType="variant">
      <vt:variant>
        <vt:i4>7405690</vt:i4>
      </vt:variant>
      <vt:variant>
        <vt:i4>6</vt:i4>
      </vt:variant>
      <vt:variant>
        <vt:i4>0</vt:i4>
      </vt:variant>
      <vt:variant>
        <vt:i4>5</vt:i4>
      </vt:variant>
      <vt:variant>
        <vt:lpwstr>https://piletikeskus.ee/et/e/0rycjm</vt:lpwstr>
      </vt:variant>
      <vt:variant>
        <vt:lpwstr/>
      </vt:variant>
      <vt:variant>
        <vt:i4>5111917</vt:i4>
      </vt:variant>
      <vt:variant>
        <vt:i4>3</vt:i4>
      </vt:variant>
      <vt:variant>
        <vt:i4>0</vt:i4>
      </vt:variant>
      <vt:variant>
        <vt:i4>5</vt:i4>
      </vt:variant>
      <vt:variant>
        <vt:lpwstr>mailto:marek@motohobi.ee</vt:lpwstr>
      </vt:variant>
      <vt:variant>
        <vt:lpwstr/>
      </vt:variant>
      <vt:variant>
        <vt:i4>5111917</vt:i4>
      </vt:variant>
      <vt:variant>
        <vt:i4>0</vt:i4>
      </vt:variant>
      <vt:variant>
        <vt:i4>0</vt:i4>
      </vt:variant>
      <vt:variant>
        <vt:i4>5</vt:i4>
      </vt:variant>
      <vt:variant>
        <vt:lpwstr>mailto:marek@motohobi.ee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dc:creator>
  <cp:keywords/>
  <cp:lastModifiedBy>Sane Rästas</cp:lastModifiedBy>
  <cp:revision>3</cp:revision>
  <cp:lastPrinted>2019-01-16T07:43:00Z</cp:lastPrinted>
  <dcterms:created xsi:type="dcterms:W3CDTF">2025-05-14T11:52:00Z</dcterms:created>
  <dcterms:modified xsi:type="dcterms:W3CDTF">2025-05-14T11:52:00Z</dcterms:modified>
</cp:coreProperties>
</file>